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26964" w14:textId="77777777" w:rsidR="006A3CEF" w:rsidRPr="006B763A" w:rsidRDefault="006A3CEF" w:rsidP="003B1D6D">
      <w:pPr>
        <w:shd w:val="clear" w:color="auto" w:fill="FFD966" w:themeFill="accent4" w:themeFillTint="99"/>
        <w:spacing w:after="0" w:line="240" w:lineRule="auto"/>
        <w:jc w:val="center"/>
        <w:rPr>
          <w:rFonts w:ascii="Calibri" w:eastAsia="Times New Roman" w:hAnsi="Calibri" w:cs="Arial"/>
          <w:b/>
          <w:sz w:val="32"/>
          <w:u w:val="single"/>
          <w:lang w:val="es-ES"/>
        </w:rPr>
      </w:pPr>
      <w:r w:rsidRPr="005B03FE">
        <w:rPr>
          <w:rFonts w:ascii="Calibri" w:eastAsia="Times New Roman" w:hAnsi="Calibri" w:cs="Arial"/>
          <w:b/>
          <w:sz w:val="32"/>
          <w:u w:val="single"/>
          <w:lang w:val="es-ES"/>
        </w:rPr>
        <w:t>Anexo 1</w:t>
      </w:r>
    </w:p>
    <w:p w14:paraId="32A213BF" w14:textId="77777777" w:rsidR="006A3CEF" w:rsidRPr="00F2413F" w:rsidRDefault="006A3CEF" w:rsidP="00981806">
      <w:pPr>
        <w:spacing w:after="0" w:line="240" w:lineRule="auto"/>
        <w:jc w:val="right"/>
        <w:rPr>
          <w:rFonts w:ascii="Calibri" w:eastAsia="Times New Roman" w:hAnsi="Calibri" w:cs="Arial"/>
          <w:b/>
          <w:sz w:val="14"/>
          <w:szCs w:val="14"/>
          <w:lang w:val="es-ES"/>
        </w:rPr>
      </w:pPr>
    </w:p>
    <w:p w14:paraId="0EDC47E1" w14:textId="77777777" w:rsidR="00B46F66" w:rsidRDefault="00A76AED" w:rsidP="005B03FE">
      <w:pPr>
        <w:spacing w:after="0" w:line="240" w:lineRule="auto"/>
        <w:jc w:val="center"/>
        <w:rPr>
          <w:rFonts w:ascii="Calibri" w:eastAsia="Times New Roman" w:hAnsi="Calibri" w:cs="Arial"/>
          <w:b/>
          <w:lang w:val="es-ES"/>
        </w:rPr>
      </w:pPr>
      <w:r>
        <w:rPr>
          <w:rFonts w:ascii="Calibri" w:eastAsia="Times New Roman" w:hAnsi="Calibri" w:cs="Arial"/>
          <w:b/>
          <w:lang w:val="es-ES"/>
        </w:rPr>
        <w:t>ELEGIBILIDAD</w:t>
      </w:r>
      <w:r w:rsidR="006A3CEF" w:rsidRPr="006A3CEF">
        <w:rPr>
          <w:rFonts w:ascii="Calibri" w:eastAsia="Times New Roman" w:hAnsi="Calibri" w:cs="Arial"/>
          <w:b/>
          <w:lang w:val="es-ES"/>
        </w:rPr>
        <w:t xml:space="preserve"> Y CRITERIOS</w:t>
      </w:r>
      <w:r w:rsidR="0069582F">
        <w:rPr>
          <w:rFonts w:ascii="Calibri" w:eastAsia="Times New Roman" w:hAnsi="Calibri" w:cs="Arial"/>
          <w:b/>
          <w:lang w:val="es-ES"/>
        </w:rPr>
        <w:t xml:space="preserve"> </w:t>
      </w:r>
      <w:r w:rsidR="006A3CEF" w:rsidRPr="006A3CEF">
        <w:rPr>
          <w:rFonts w:ascii="Calibri" w:eastAsia="Times New Roman" w:hAnsi="Calibri" w:cs="Arial"/>
          <w:b/>
          <w:lang w:val="es-ES"/>
        </w:rPr>
        <w:t xml:space="preserve">PARA ASIGNAR </w:t>
      </w:r>
      <w:r>
        <w:rPr>
          <w:rFonts w:ascii="Calibri" w:eastAsia="Times New Roman" w:hAnsi="Calibri" w:cs="Arial"/>
          <w:b/>
          <w:lang w:val="es-ES"/>
        </w:rPr>
        <w:t xml:space="preserve">LOS FONDOS CONCURSABLES A </w:t>
      </w:r>
    </w:p>
    <w:p w14:paraId="33BE2CC6" w14:textId="77777777" w:rsidR="006A3CEF" w:rsidRPr="006A3CEF" w:rsidRDefault="00A76AED" w:rsidP="005B03FE">
      <w:pPr>
        <w:spacing w:after="0" w:line="240" w:lineRule="auto"/>
        <w:jc w:val="center"/>
        <w:rPr>
          <w:rFonts w:ascii="Calibri" w:eastAsia="Times New Roman" w:hAnsi="Calibri" w:cs="Arial"/>
          <w:b/>
          <w:lang w:val="es-ES"/>
        </w:rPr>
      </w:pPr>
      <w:r>
        <w:rPr>
          <w:rFonts w:ascii="Calibri" w:eastAsia="Times New Roman" w:hAnsi="Calibri" w:cs="Arial"/>
          <w:b/>
          <w:lang w:val="es-ES"/>
        </w:rPr>
        <w:t>LAS ORGANIZACIONES DE PRODUCTORES/AS FORESTALES Y AGRÍCOLAS (OPFA)</w:t>
      </w:r>
    </w:p>
    <w:p w14:paraId="21C87DF3" w14:textId="77777777" w:rsidR="006A3CEF" w:rsidRPr="00B503C0" w:rsidRDefault="006A3CEF" w:rsidP="00981806">
      <w:pPr>
        <w:spacing w:after="120" w:line="240" w:lineRule="auto"/>
        <w:jc w:val="both"/>
        <w:rPr>
          <w:rFonts w:ascii="Calibri" w:eastAsia="Times New Roman" w:hAnsi="Calibri" w:cs="Arial"/>
          <w:b/>
          <w:sz w:val="6"/>
          <w:szCs w:val="10"/>
          <w:lang w:val="es-ES"/>
        </w:rPr>
      </w:pPr>
    </w:p>
    <w:p w14:paraId="23949AD6" w14:textId="763A2D8E" w:rsidR="006A3CEF" w:rsidRPr="005C4319" w:rsidRDefault="00A76AED" w:rsidP="004238C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Arial"/>
          <w:b/>
          <w:sz w:val="18"/>
          <w:lang w:val="es-ES"/>
        </w:rPr>
      </w:pPr>
      <w:r w:rsidRPr="005C4319">
        <w:rPr>
          <w:rFonts w:ascii="Calibri" w:eastAsia="Times New Roman" w:hAnsi="Calibri" w:cs="Arial"/>
          <w:b/>
          <w:sz w:val="18"/>
          <w:lang w:val="es-ES"/>
        </w:rPr>
        <w:t>Elegibilidad</w:t>
      </w:r>
      <w:r w:rsidR="006A3CEF" w:rsidRPr="005C4319">
        <w:rPr>
          <w:rFonts w:ascii="Calibri" w:eastAsia="Times New Roman" w:hAnsi="Calibri" w:cs="Arial"/>
          <w:b/>
          <w:sz w:val="18"/>
          <w:lang w:val="es-ES"/>
        </w:rPr>
        <w:t xml:space="preserve"> </w:t>
      </w:r>
      <w:r w:rsidR="00B63FB9" w:rsidRPr="005C4319">
        <w:rPr>
          <w:rFonts w:ascii="Calibri" w:eastAsia="Times New Roman" w:hAnsi="Calibri" w:cs="Arial"/>
          <w:b/>
          <w:sz w:val="18"/>
          <w:lang w:val="es-ES"/>
        </w:rPr>
        <w:t>de las organizaciones proponentes</w:t>
      </w:r>
    </w:p>
    <w:p w14:paraId="2DA4B21C" w14:textId="77777777" w:rsidR="006A3CEF" w:rsidRPr="00041517" w:rsidRDefault="00021835" w:rsidP="006B763A">
      <w:pPr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La organización solicitante</w:t>
      </w:r>
      <w:r w:rsidR="006C4835" w:rsidRPr="00041517">
        <w:rPr>
          <w:rFonts w:ascii="Calibri" w:eastAsia="Times New Roman" w:hAnsi="Calibri" w:cs="Arial"/>
          <w:sz w:val="18"/>
          <w:lang w:val="es-ES"/>
        </w:rPr>
        <w:t xml:space="preserve"> deber cumplir los siguientes requisitos</w:t>
      </w:r>
      <w:r w:rsidR="00AB4CC5">
        <w:rPr>
          <w:rFonts w:ascii="Calibri" w:eastAsia="Times New Roman" w:hAnsi="Calibri" w:cs="Arial"/>
          <w:sz w:val="18"/>
          <w:lang w:val="es-ES"/>
        </w:rPr>
        <w:t xml:space="preserve"> obligatorios</w:t>
      </w:r>
      <w:r w:rsidR="006A3CEF" w:rsidRPr="00041517">
        <w:rPr>
          <w:rFonts w:ascii="Calibri" w:eastAsia="Times New Roman" w:hAnsi="Calibri" w:cs="Arial"/>
          <w:sz w:val="18"/>
          <w:lang w:val="es-ES"/>
        </w:rPr>
        <w:t xml:space="preserve">: </w:t>
      </w:r>
    </w:p>
    <w:p w14:paraId="22519BB7" w14:textId="02BE61CC" w:rsidR="006827EE" w:rsidRDefault="006827EE" w:rsidP="004238C8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6827EE">
        <w:rPr>
          <w:rFonts w:ascii="Calibri" w:eastAsia="Times New Roman" w:hAnsi="Calibri" w:cs="Arial"/>
          <w:sz w:val="18"/>
          <w:lang w:val="es-ES"/>
        </w:rPr>
        <w:t xml:space="preserve">Las Organizaciones de Productores/as Forestales y Agrícolas (OPFA) elegibles son: </w:t>
      </w:r>
      <w:r w:rsidR="00F33B5D">
        <w:rPr>
          <w:rFonts w:ascii="Calibri" w:eastAsia="Times New Roman" w:hAnsi="Calibri" w:cs="Arial"/>
          <w:sz w:val="18"/>
          <w:lang w:val="es-ES"/>
        </w:rPr>
        <w:t xml:space="preserve">Organizaciones de los pueblos indígenas, 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Redes de </w:t>
      </w:r>
      <w:r w:rsidR="00A35453">
        <w:rPr>
          <w:rFonts w:ascii="Calibri" w:eastAsia="Times New Roman" w:hAnsi="Calibri" w:cs="Arial"/>
          <w:sz w:val="18"/>
          <w:lang w:val="es-ES"/>
        </w:rPr>
        <w:t>B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ioemprendimientos, Organizaciones de </w:t>
      </w:r>
      <w:r w:rsidR="00A35453">
        <w:rPr>
          <w:rFonts w:ascii="Calibri" w:eastAsia="Times New Roman" w:hAnsi="Calibri" w:cs="Arial"/>
          <w:sz w:val="18"/>
          <w:lang w:val="es-ES"/>
        </w:rPr>
        <w:t>S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egundo </w:t>
      </w:r>
      <w:r w:rsidR="00A35453">
        <w:rPr>
          <w:rFonts w:ascii="Calibri" w:eastAsia="Times New Roman" w:hAnsi="Calibri" w:cs="Arial"/>
          <w:sz w:val="18"/>
          <w:lang w:val="es-ES"/>
        </w:rPr>
        <w:t>G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rado enfocadas en el fortalecimiento de bioemprendimientos (federaciones, confederaciones, consorcios, colectivos y uniones), y </w:t>
      </w:r>
      <w:r w:rsidR="00A35453">
        <w:rPr>
          <w:rFonts w:ascii="Calibri" w:eastAsia="Times New Roman" w:hAnsi="Calibri" w:cs="Arial"/>
          <w:sz w:val="18"/>
          <w:lang w:val="es-ES"/>
        </w:rPr>
        <w:t>O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rganizaciones de </w:t>
      </w:r>
      <w:r w:rsidR="00A35453">
        <w:rPr>
          <w:rFonts w:ascii="Calibri" w:eastAsia="Times New Roman" w:hAnsi="Calibri" w:cs="Arial"/>
          <w:sz w:val="18"/>
          <w:lang w:val="es-ES"/>
        </w:rPr>
        <w:t>B</w:t>
      </w:r>
      <w:r w:rsidRPr="006827EE">
        <w:rPr>
          <w:rFonts w:ascii="Calibri" w:eastAsia="Times New Roman" w:hAnsi="Calibri" w:cs="Arial"/>
          <w:sz w:val="18"/>
          <w:lang w:val="es-ES"/>
        </w:rPr>
        <w:t>ioemprendimientos de carácter asociativo</w:t>
      </w:r>
      <w:r w:rsidR="00EB2412">
        <w:rPr>
          <w:rFonts w:ascii="Calibri" w:eastAsia="Times New Roman" w:hAnsi="Calibri" w:cs="Arial"/>
          <w:sz w:val="18"/>
          <w:lang w:val="es-ES"/>
        </w:rPr>
        <w:t xml:space="preserve"> de primer grado</w:t>
      </w:r>
      <w:r w:rsidRPr="006827EE">
        <w:rPr>
          <w:rFonts w:ascii="Calibri" w:eastAsia="Times New Roman" w:hAnsi="Calibri" w:cs="Arial"/>
          <w:sz w:val="18"/>
          <w:lang w:val="es-ES"/>
        </w:rPr>
        <w:t xml:space="preserve"> (se excluyen los bioemprendimientos familiares</w:t>
      </w:r>
      <w:r w:rsidR="00AC503C">
        <w:rPr>
          <w:rFonts w:ascii="Calibri" w:eastAsia="Times New Roman" w:hAnsi="Calibri" w:cs="Arial"/>
          <w:sz w:val="18"/>
          <w:lang w:val="es-ES"/>
        </w:rPr>
        <w:t xml:space="preserve"> y/o unipersonales</w:t>
      </w:r>
      <w:r w:rsidRPr="006827EE">
        <w:rPr>
          <w:rFonts w:ascii="Calibri" w:eastAsia="Times New Roman" w:hAnsi="Calibri" w:cs="Arial"/>
          <w:sz w:val="18"/>
          <w:lang w:val="es-ES"/>
        </w:rPr>
        <w:t>).</w:t>
      </w:r>
    </w:p>
    <w:p w14:paraId="440E7C9B" w14:textId="4F73743E" w:rsidR="002918A8" w:rsidRPr="00100BA5" w:rsidRDefault="00800011" w:rsidP="00100BA5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La </w:t>
      </w:r>
      <w:r w:rsidRPr="00F2413F">
        <w:rPr>
          <w:rFonts w:ascii="Calibri" w:eastAsia="Times New Roman" w:hAnsi="Calibri" w:cs="Arial"/>
          <w:sz w:val="18"/>
          <w:lang w:val="es-ES"/>
        </w:rPr>
        <w:t>organización d</w:t>
      </w:r>
      <w:r w:rsidR="005E115C" w:rsidRPr="00F2413F">
        <w:rPr>
          <w:rFonts w:ascii="Calibri" w:eastAsia="Times New Roman" w:hAnsi="Calibri" w:cs="Arial"/>
          <w:sz w:val="18"/>
          <w:lang w:val="es-ES"/>
        </w:rPr>
        <w:t xml:space="preserve">ebe estar </w:t>
      </w:r>
      <w:r w:rsidR="00D87444" w:rsidRPr="00F2413F">
        <w:rPr>
          <w:rFonts w:ascii="Calibri" w:eastAsia="Times New Roman" w:hAnsi="Calibri" w:cs="Arial"/>
          <w:sz w:val="18"/>
          <w:lang w:val="es-ES"/>
        </w:rPr>
        <w:t>legalmente establecida</w:t>
      </w:r>
      <w:r w:rsidR="005E115C" w:rsidRPr="00F2413F">
        <w:rPr>
          <w:rFonts w:ascii="Calibri" w:eastAsia="Times New Roman" w:hAnsi="Calibri" w:cs="Arial"/>
          <w:sz w:val="18"/>
          <w:lang w:val="es-ES"/>
        </w:rPr>
        <w:t xml:space="preserve"> en la</w:t>
      </w:r>
      <w:r w:rsidR="001A609E" w:rsidRPr="00F2413F">
        <w:rPr>
          <w:rFonts w:ascii="Calibri" w:eastAsia="Times New Roman" w:hAnsi="Calibri" w:cs="Arial"/>
          <w:sz w:val="18"/>
          <w:lang w:val="es-ES"/>
        </w:rPr>
        <w:t xml:space="preserve">s provincias de </w:t>
      </w:r>
      <w:r w:rsidR="00100BA5" w:rsidRPr="00100BA5">
        <w:rPr>
          <w:rFonts w:ascii="Calibri" w:eastAsia="Times New Roman" w:hAnsi="Calibri" w:cs="Arial"/>
          <w:sz w:val="18"/>
          <w:lang w:val="es-ES"/>
        </w:rPr>
        <w:t>Esmeraldas, Manabí, Imbabura, Napo, Orellana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 xml:space="preserve">. En el caso de organizaciones de segundo o tercer grado </w:t>
      </w:r>
      <w:r w:rsidR="002918A8" w:rsidRPr="00100BA5">
        <w:rPr>
          <w:rFonts w:ascii="Calibri" w:eastAsia="Times New Roman" w:hAnsi="Calibri" w:cs="Arial"/>
          <w:i/>
          <w:iCs/>
          <w:sz w:val="18"/>
          <w:u w:val="single"/>
          <w:lang w:val="es-ES"/>
        </w:rPr>
        <w:t>nacionales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 xml:space="preserve"> (y que su personería jurídica no esté en</w:t>
      </w:r>
      <w:r w:rsidR="00721492" w:rsidRPr="00100BA5">
        <w:rPr>
          <w:rFonts w:ascii="Calibri" w:eastAsia="Times New Roman" w:hAnsi="Calibri" w:cs="Arial"/>
          <w:sz w:val="18"/>
          <w:lang w:val="es-ES"/>
        </w:rPr>
        <w:t xml:space="preserve"> las provincias indicadas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>), las organizaciones deben tener una clara y explícita</w:t>
      </w:r>
      <w:r w:rsidR="001A609E" w:rsidRPr="00100BA5">
        <w:rPr>
          <w:rFonts w:ascii="Calibri" w:eastAsia="Times New Roman" w:hAnsi="Calibri" w:cs="Arial"/>
          <w:sz w:val="18"/>
          <w:lang w:val="es-ES"/>
        </w:rPr>
        <w:t xml:space="preserve"> propuesta con enfoque nacional y</w:t>
      </w:r>
      <w:r w:rsidR="00D66A02" w:rsidRPr="00100BA5">
        <w:rPr>
          <w:rFonts w:ascii="Calibri" w:eastAsia="Times New Roman" w:hAnsi="Calibri" w:cs="Arial"/>
          <w:sz w:val="18"/>
          <w:lang w:val="es-ES"/>
        </w:rPr>
        <w:t>/o</w:t>
      </w:r>
      <w:r w:rsidR="001A609E" w:rsidRPr="00100BA5">
        <w:rPr>
          <w:rFonts w:ascii="Calibri" w:eastAsia="Times New Roman" w:hAnsi="Calibri" w:cs="Arial"/>
          <w:sz w:val="18"/>
          <w:lang w:val="es-ES"/>
        </w:rPr>
        <w:t xml:space="preserve"> con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 xml:space="preserve"> incidencia</w:t>
      </w:r>
      <w:r w:rsidR="00D87444" w:rsidRPr="00100BA5">
        <w:rPr>
          <w:rFonts w:ascii="Calibri" w:eastAsia="Times New Roman" w:hAnsi="Calibri" w:cs="Arial"/>
          <w:sz w:val="18"/>
          <w:lang w:val="es-ES"/>
        </w:rPr>
        <w:t xml:space="preserve"> 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 xml:space="preserve">en los territorios de las provincias </w:t>
      </w:r>
      <w:r w:rsidR="00721492" w:rsidRPr="00100BA5">
        <w:rPr>
          <w:rFonts w:ascii="Calibri" w:eastAsia="Times New Roman" w:hAnsi="Calibri" w:cs="Arial"/>
          <w:sz w:val="18"/>
          <w:lang w:val="es-ES"/>
        </w:rPr>
        <w:t xml:space="preserve">priorizadas en esta convocatoria y/o </w:t>
      </w:r>
      <w:r w:rsidR="00C475BB" w:rsidRPr="00100BA5">
        <w:rPr>
          <w:rFonts w:ascii="Calibri" w:eastAsia="Times New Roman" w:hAnsi="Calibri" w:cs="Arial"/>
          <w:sz w:val="18"/>
          <w:lang w:val="es-ES"/>
        </w:rPr>
        <w:t xml:space="preserve">con incidencia en la consecución de los objetivos específicos propuestos en esta convocatoria </w:t>
      </w:r>
      <w:r w:rsidR="00DC3DBC" w:rsidRPr="00100BA5">
        <w:rPr>
          <w:rFonts w:ascii="Calibri" w:eastAsia="Times New Roman" w:hAnsi="Calibri" w:cs="Arial"/>
          <w:sz w:val="18"/>
          <w:lang w:val="es-ES"/>
        </w:rPr>
        <w:t>a través de la implementación de la propuesta presentada para el fondo concursable</w:t>
      </w:r>
      <w:r w:rsidR="002918A8" w:rsidRPr="00100BA5">
        <w:rPr>
          <w:rFonts w:ascii="Calibri" w:eastAsia="Times New Roman" w:hAnsi="Calibri" w:cs="Arial"/>
          <w:sz w:val="18"/>
          <w:lang w:val="es-ES"/>
        </w:rPr>
        <w:t xml:space="preserve">. </w:t>
      </w:r>
    </w:p>
    <w:p w14:paraId="7ACF2A7C" w14:textId="4476E0D4" w:rsidR="002918A8" w:rsidRPr="002918A8" w:rsidRDefault="002918A8" w:rsidP="004238C8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F2413F">
        <w:rPr>
          <w:rFonts w:ascii="Calibri" w:eastAsia="Times New Roman" w:hAnsi="Calibri" w:cs="Arial"/>
          <w:sz w:val="18"/>
          <w:lang w:val="es-ES"/>
        </w:rPr>
        <w:t xml:space="preserve">En el caso </w:t>
      </w:r>
      <w:r w:rsidR="00D87444" w:rsidRPr="00F2413F">
        <w:rPr>
          <w:rFonts w:ascii="Calibri" w:eastAsia="Times New Roman" w:hAnsi="Calibri" w:cs="Arial"/>
          <w:sz w:val="18"/>
          <w:lang w:val="es-ES"/>
        </w:rPr>
        <w:t>de organizaciones</w:t>
      </w:r>
      <w:r w:rsidRPr="00F2413F">
        <w:rPr>
          <w:rFonts w:ascii="Calibri" w:eastAsia="Times New Roman" w:hAnsi="Calibri" w:cs="Arial"/>
          <w:sz w:val="18"/>
          <w:lang w:val="es-ES"/>
        </w:rPr>
        <w:t xml:space="preserve"> de segundo</w:t>
      </w:r>
      <w:r w:rsidRPr="002918A8">
        <w:rPr>
          <w:rFonts w:ascii="Calibri" w:eastAsia="Times New Roman" w:hAnsi="Calibri" w:cs="Arial"/>
          <w:sz w:val="18"/>
          <w:lang w:val="es-ES"/>
        </w:rPr>
        <w:t xml:space="preserve"> grado </w:t>
      </w:r>
      <w:r w:rsidR="00D87444">
        <w:rPr>
          <w:rFonts w:ascii="Calibri" w:eastAsia="Times New Roman" w:hAnsi="Calibri" w:cs="Arial"/>
          <w:sz w:val="18"/>
          <w:lang w:val="es-ES"/>
        </w:rPr>
        <w:t>que sean</w:t>
      </w:r>
      <w:r w:rsidRPr="002918A8">
        <w:rPr>
          <w:rFonts w:ascii="Calibri" w:eastAsia="Times New Roman" w:hAnsi="Calibri" w:cs="Arial"/>
          <w:sz w:val="18"/>
          <w:lang w:val="es-ES"/>
        </w:rPr>
        <w:t xml:space="preserve"> de hecho, la</w:t>
      </w:r>
      <w:r w:rsidR="00DC3DBC">
        <w:rPr>
          <w:rFonts w:ascii="Calibri" w:eastAsia="Times New Roman" w:hAnsi="Calibri" w:cs="Arial"/>
          <w:sz w:val="18"/>
          <w:lang w:val="es-ES"/>
        </w:rPr>
        <w:t>s</w:t>
      </w:r>
      <w:r w:rsidRPr="002918A8">
        <w:rPr>
          <w:rFonts w:ascii="Calibri" w:eastAsia="Times New Roman" w:hAnsi="Calibri" w:cs="Arial"/>
          <w:sz w:val="18"/>
          <w:lang w:val="es-ES"/>
        </w:rPr>
        <w:t xml:space="preserve"> organizaci</w:t>
      </w:r>
      <w:r w:rsidR="00DC3DBC">
        <w:rPr>
          <w:rFonts w:ascii="Calibri" w:eastAsia="Times New Roman" w:hAnsi="Calibri" w:cs="Arial"/>
          <w:sz w:val="18"/>
          <w:lang w:val="es-ES"/>
        </w:rPr>
        <w:t>ones</w:t>
      </w:r>
      <w:r w:rsidRPr="002918A8">
        <w:rPr>
          <w:rFonts w:ascii="Calibri" w:eastAsia="Times New Roman" w:hAnsi="Calibri" w:cs="Arial"/>
          <w:sz w:val="18"/>
          <w:lang w:val="es-ES"/>
        </w:rPr>
        <w:t xml:space="preserve"> de segundo grado podrá</w:t>
      </w:r>
      <w:r w:rsidR="00DC3DBC">
        <w:rPr>
          <w:rFonts w:ascii="Calibri" w:eastAsia="Times New Roman" w:hAnsi="Calibri" w:cs="Arial"/>
          <w:sz w:val="18"/>
          <w:lang w:val="es-ES"/>
        </w:rPr>
        <w:t>n</w:t>
      </w:r>
      <w:r w:rsidRPr="002918A8">
        <w:rPr>
          <w:rFonts w:ascii="Calibri" w:eastAsia="Times New Roman" w:hAnsi="Calibri" w:cs="Arial"/>
          <w:sz w:val="18"/>
          <w:lang w:val="es-ES"/>
        </w:rPr>
        <w:t xml:space="preserve"> presentar la propuesta a fondos concursables a través de una organización de primer grado (“</w:t>
      </w:r>
      <w:r w:rsidRPr="0095499D">
        <w:rPr>
          <w:rFonts w:ascii="Calibri" w:eastAsia="Times New Roman" w:hAnsi="Calibri" w:cs="Arial"/>
          <w:i/>
          <w:iCs/>
          <w:sz w:val="18"/>
          <w:lang w:val="es-ES"/>
        </w:rPr>
        <w:t>apadrinamiento</w:t>
      </w:r>
      <w:r w:rsidRPr="002918A8">
        <w:rPr>
          <w:rFonts w:ascii="Calibri" w:eastAsia="Times New Roman" w:hAnsi="Calibri" w:cs="Arial"/>
          <w:sz w:val="18"/>
          <w:lang w:val="es-ES"/>
        </w:rPr>
        <w:t>”) legalmente establecida</w:t>
      </w:r>
      <w:r w:rsidR="001D2EF9">
        <w:rPr>
          <w:rFonts w:ascii="Calibri" w:eastAsia="Times New Roman" w:hAnsi="Calibri" w:cs="Arial"/>
          <w:sz w:val="18"/>
          <w:lang w:val="es-ES"/>
        </w:rPr>
        <w:t xml:space="preserve"> en Ecuador.</w:t>
      </w:r>
    </w:p>
    <w:p w14:paraId="789DD1A0" w14:textId="77777777" w:rsidR="006A3CEF" w:rsidRPr="00041517" w:rsidRDefault="006A3CEF" w:rsidP="004238C8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La organización </w:t>
      </w:r>
      <w:r w:rsidR="002918A8">
        <w:rPr>
          <w:rFonts w:ascii="Calibri" w:eastAsia="Times New Roman" w:hAnsi="Calibri" w:cs="Arial"/>
          <w:sz w:val="18"/>
          <w:lang w:val="es-ES"/>
        </w:rPr>
        <w:t xml:space="preserve">proponente 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debe tener una </w:t>
      </w:r>
      <w:r w:rsidRPr="0035647F">
        <w:rPr>
          <w:rFonts w:ascii="Calibri" w:eastAsia="Times New Roman" w:hAnsi="Calibri" w:cs="Arial"/>
          <w:sz w:val="18"/>
          <w:u w:val="single"/>
          <w:lang w:val="es-ES"/>
        </w:rPr>
        <w:t>cuenta</w:t>
      </w:r>
      <w:r w:rsidR="008B3BDE" w:rsidRPr="0035647F">
        <w:rPr>
          <w:rFonts w:ascii="Calibri" w:eastAsia="Times New Roman" w:hAnsi="Calibri" w:cs="Arial"/>
          <w:sz w:val="18"/>
          <w:u w:val="single"/>
          <w:lang w:val="es-ES"/>
        </w:rPr>
        <w:t xml:space="preserve"> bancaria registrada a nombre de la </w:t>
      </w:r>
      <w:r w:rsidR="002918A8" w:rsidRPr="0035647F">
        <w:rPr>
          <w:rFonts w:ascii="Calibri" w:eastAsia="Times New Roman" w:hAnsi="Calibri" w:cs="Arial"/>
          <w:sz w:val="18"/>
          <w:u w:val="single"/>
          <w:lang w:val="es-ES"/>
        </w:rPr>
        <w:t xml:space="preserve">propia </w:t>
      </w:r>
      <w:r w:rsidR="008B3BDE" w:rsidRPr="0035647F">
        <w:rPr>
          <w:rFonts w:ascii="Calibri" w:eastAsia="Times New Roman" w:hAnsi="Calibri" w:cs="Arial"/>
          <w:sz w:val="18"/>
          <w:u w:val="single"/>
          <w:lang w:val="es-ES"/>
        </w:rPr>
        <w:t>organización</w:t>
      </w:r>
      <w:r w:rsidRPr="00041517">
        <w:rPr>
          <w:rFonts w:ascii="Calibri" w:eastAsia="Times New Roman" w:hAnsi="Calibri" w:cs="Arial"/>
          <w:sz w:val="18"/>
          <w:lang w:val="es-ES"/>
        </w:rPr>
        <w:t>.</w:t>
      </w:r>
    </w:p>
    <w:p w14:paraId="597FED9F" w14:textId="4E3615F7" w:rsidR="006A3CEF" w:rsidRPr="002623A1" w:rsidRDefault="00800011" w:rsidP="00695DE0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2623A1">
        <w:rPr>
          <w:rFonts w:ascii="Calibri" w:eastAsia="Times New Roman" w:hAnsi="Calibri" w:cs="Arial"/>
          <w:sz w:val="18"/>
          <w:lang w:val="es-ES"/>
        </w:rPr>
        <w:t xml:space="preserve">La </w:t>
      </w:r>
      <w:r w:rsidR="008B3BDE" w:rsidRPr="002623A1">
        <w:rPr>
          <w:rFonts w:ascii="Calibri" w:eastAsia="Times New Roman" w:hAnsi="Calibri" w:cs="Arial"/>
          <w:sz w:val="18"/>
          <w:lang w:val="es-ES"/>
        </w:rPr>
        <w:t xml:space="preserve">organización </w:t>
      </w:r>
      <w:r w:rsidRPr="002623A1">
        <w:rPr>
          <w:rFonts w:ascii="Calibri" w:eastAsia="Times New Roman" w:hAnsi="Calibri" w:cs="Arial"/>
          <w:sz w:val="18"/>
          <w:lang w:val="es-ES"/>
        </w:rPr>
        <w:t xml:space="preserve">debe dedicarse </w:t>
      </w:r>
      <w:r w:rsidR="009D4724" w:rsidRPr="002623A1">
        <w:rPr>
          <w:rFonts w:ascii="Calibri" w:eastAsia="Times New Roman" w:hAnsi="Calibri" w:cs="Arial"/>
          <w:sz w:val="18"/>
          <w:lang w:val="es-ES"/>
        </w:rPr>
        <w:t xml:space="preserve">al </w:t>
      </w:r>
      <w:r w:rsidR="00100BA5" w:rsidRPr="002623A1">
        <w:rPr>
          <w:rFonts w:ascii="Calibri" w:eastAsia="Times New Roman" w:hAnsi="Calibri" w:cs="Arial"/>
          <w:sz w:val="18"/>
          <w:lang w:val="es-ES"/>
        </w:rPr>
        <w:t>fortalecimiento</w:t>
      </w:r>
      <w:r w:rsidR="008524E4" w:rsidRPr="002623A1">
        <w:rPr>
          <w:rFonts w:ascii="Calibri" w:eastAsia="Times New Roman" w:hAnsi="Calibri" w:cs="Arial"/>
          <w:sz w:val="18"/>
          <w:lang w:val="es-ES"/>
        </w:rPr>
        <w:t xml:space="preserve"> y fomento</w:t>
      </w:r>
      <w:r w:rsidR="009D4724" w:rsidRPr="002623A1">
        <w:rPr>
          <w:rFonts w:ascii="Calibri" w:eastAsia="Times New Roman" w:hAnsi="Calibri" w:cs="Arial"/>
          <w:sz w:val="18"/>
          <w:lang w:val="es-ES"/>
        </w:rPr>
        <w:t xml:space="preserve"> de bioemprendimientos</w:t>
      </w:r>
      <w:r w:rsidR="00D6017B" w:rsidRPr="002623A1">
        <w:rPr>
          <w:rFonts w:ascii="Calibri" w:eastAsia="Times New Roman" w:hAnsi="Calibri" w:cs="Arial"/>
          <w:sz w:val="18"/>
          <w:lang w:val="es-ES"/>
        </w:rPr>
        <w:t xml:space="preserve"> rurales</w:t>
      </w:r>
      <w:r w:rsidR="009D4724" w:rsidRPr="002623A1">
        <w:rPr>
          <w:rFonts w:ascii="Calibri" w:eastAsia="Times New Roman" w:hAnsi="Calibri" w:cs="Arial"/>
          <w:sz w:val="18"/>
          <w:lang w:val="es-ES"/>
        </w:rPr>
        <w:t xml:space="preserve"> en paisajes productivos sostenibles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 xml:space="preserve">, de preferencia </w:t>
      </w:r>
      <w:r w:rsidRPr="002623A1">
        <w:rPr>
          <w:rFonts w:ascii="Calibri" w:eastAsia="Times New Roman" w:hAnsi="Calibri" w:cs="Arial"/>
          <w:sz w:val="18"/>
          <w:lang w:val="es-ES"/>
        </w:rPr>
        <w:t xml:space="preserve">con modelos productivos 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>ancestrales</w:t>
      </w:r>
      <w:r w:rsidRPr="002623A1">
        <w:rPr>
          <w:rFonts w:ascii="Calibri" w:eastAsia="Times New Roman" w:hAnsi="Calibri" w:cs="Arial"/>
          <w:sz w:val="18"/>
          <w:lang w:val="es-ES"/>
        </w:rPr>
        <w:t xml:space="preserve"> y/o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 xml:space="preserve"> </w:t>
      </w:r>
      <w:r w:rsidRPr="002623A1">
        <w:rPr>
          <w:rFonts w:ascii="Calibri" w:eastAsia="Times New Roman" w:hAnsi="Calibri" w:cs="Arial"/>
          <w:sz w:val="18"/>
          <w:lang w:val="es-ES"/>
        </w:rPr>
        <w:t>tradicionales</w:t>
      </w:r>
      <w:r w:rsidR="00D6017B" w:rsidRPr="002623A1">
        <w:rPr>
          <w:rFonts w:ascii="Calibri" w:eastAsia="Times New Roman" w:hAnsi="Calibri" w:cs="Arial"/>
          <w:sz w:val="18"/>
          <w:lang w:val="es-ES"/>
        </w:rPr>
        <w:t xml:space="preserve"> 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>(</w:t>
      </w:r>
      <w:r w:rsidRPr="002623A1">
        <w:rPr>
          <w:rFonts w:ascii="Calibri" w:eastAsia="Times New Roman" w:hAnsi="Calibri" w:cs="Arial"/>
          <w:sz w:val="18"/>
          <w:lang w:val="es-ES"/>
        </w:rPr>
        <w:t>Por ejemplo</w:t>
      </w:r>
      <w:r w:rsidR="007B3489" w:rsidRPr="002623A1">
        <w:rPr>
          <w:rFonts w:ascii="Calibri" w:eastAsia="Times New Roman" w:hAnsi="Calibri" w:cs="Arial"/>
          <w:sz w:val="18"/>
          <w:lang w:val="es-ES"/>
        </w:rPr>
        <w:t>:</w:t>
      </w:r>
      <w:r w:rsidRPr="002623A1">
        <w:rPr>
          <w:rFonts w:ascii="Calibri" w:eastAsia="Times New Roman" w:hAnsi="Calibri" w:cs="Arial"/>
          <w:sz w:val="18"/>
          <w:lang w:val="es-ES"/>
        </w:rPr>
        <w:t xml:space="preserve"> 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>cha</w:t>
      </w:r>
      <w:r w:rsidR="007B3489" w:rsidRPr="002623A1">
        <w:rPr>
          <w:rFonts w:ascii="Calibri" w:eastAsia="Times New Roman" w:hAnsi="Calibri" w:cs="Arial"/>
          <w:sz w:val="18"/>
          <w:lang w:val="es-ES"/>
        </w:rPr>
        <w:t>k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>ra</w:t>
      </w:r>
      <w:r w:rsidR="008773CF" w:rsidRPr="002623A1">
        <w:rPr>
          <w:rFonts w:ascii="Calibri" w:eastAsia="Times New Roman" w:hAnsi="Calibri" w:cs="Arial"/>
          <w:sz w:val="18"/>
          <w:lang w:val="es-ES"/>
        </w:rPr>
        <w:t xml:space="preserve"> andina</w:t>
      </w:r>
      <w:r w:rsidR="00695DE0" w:rsidRPr="002623A1">
        <w:rPr>
          <w:rFonts w:ascii="Calibri" w:eastAsia="Times New Roman" w:hAnsi="Calibri" w:cs="Arial"/>
          <w:sz w:val="18"/>
          <w:lang w:val="es-ES"/>
        </w:rPr>
        <w:t>;</w:t>
      </w:r>
      <w:r w:rsidR="008773CF" w:rsidRPr="002623A1">
        <w:rPr>
          <w:rFonts w:ascii="Calibri" w:eastAsia="Times New Roman" w:hAnsi="Calibri" w:cs="Arial"/>
          <w:sz w:val="18"/>
          <w:lang w:val="es-ES"/>
        </w:rPr>
        <w:t xml:space="preserve"> chakra amazónica</w:t>
      </w:r>
      <w:r w:rsidR="00695DE0" w:rsidRPr="002623A1">
        <w:rPr>
          <w:rFonts w:ascii="Calibri" w:eastAsia="Times New Roman" w:hAnsi="Calibri" w:cs="Arial"/>
          <w:sz w:val="18"/>
          <w:lang w:val="es-ES"/>
        </w:rPr>
        <w:t>;</w:t>
      </w:r>
      <w:r w:rsidR="008773CF" w:rsidRPr="002623A1">
        <w:rPr>
          <w:rFonts w:ascii="Calibri" w:eastAsia="Times New Roman" w:hAnsi="Calibri" w:cs="Arial"/>
          <w:sz w:val="18"/>
          <w:lang w:val="es-ES"/>
        </w:rPr>
        <w:t xml:space="preserve"> finca montubia</w:t>
      </w:r>
      <w:r w:rsidR="00695DE0" w:rsidRPr="002623A1">
        <w:rPr>
          <w:rFonts w:ascii="Calibri" w:eastAsia="Times New Roman" w:hAnsi="Calibri" w:cs="Arial"/>
          <w:sz w:val="18"/>
          <w:lang w:val="es-ES"/>
        </w:rPr>
        <w:t>; pueblos del Cayapas</w:t>
      </w:r>
      <w:r w:rsidR="002623A1" w:rsidRPr="002623A1">
        <w:rPr>
          <w:rFonts w:ascii="Calibri" w:eastAsia="Times New Roman" w:hAnsi="Calibri" w:cs="Arial"/>
          <w:sz w:val="18"/>
          <w:lang w:val="es-ES"/>
        </w:rPr>
        <w:t xml:space="preserve"> con sus 3 subsistemas agrícolas:</w:t>
      </w:r>
      <w:r w:rsidR="00695DE0" w:rsidRPr="002623A1">
        <w:rPr>
          <w:rFonts w:ascii="Calibri" w:eastAsia="Times New Roman" w:hAnsi="Calibri" w:cs="Arial"/>
          <w:sz w:val="18"/>
          <w:lang w:val="es-ES"/>
        </w:rPr>
        <w:t xml:space="preserve"> canoeros, colinos y canteros</w:t>
      </w:r>
      <w:r w:rsidR="00D3303B" w:rsidRPr="002623A1">
        <w:rPr>
          <w:rFonts w:ascii="Calibri" w:eastAsia="Times New Roman" w:hAnsi="Calibri" w:cs="Arial"/>
          <w:sz w:val="18"/>
          <w:lang w:val="es-ES"/>
        </w:rPr>
        <w:t>)</w:t>
      </w:r>
      <w:r w:rsidR="00D6017B" w:rsidRPr="002623A1">
        <w:rPr>
          <w:rFonts w:ascii="Calibri" w:eastAsia="Times New Roman" w:hAnsi="Calibri" w:cs="Arial"/>
          <w:sz w:val="18"/>
          <w:lang w:val="es-ES"/>
        </w:rPr>
        <w:t xml:space="preserve"> </w:t>
      </w:r>
      <w:r w:rsidR="00006784" w:rsidRPr="002623A1">
        <w:rPr>
          <w:rFonts w:ascii="Calibri" w:eastAsia="Times New Roman" w:hAnsi="Calibri" w:cs="Arial"/>
          <w:sz w:val="18"/>
          <w:lang w:val="es-ES"/>
        </w:rPr>
        <w:t>y/o con enfoque de producción</w:t>
      </w:r>
      <w:r w:rsidR="002623A1">
        <w:rPr>
          <w:rFonts w:ascii="Calibri" w:eastAsia="Times New Roman" w:hAnsi="Calibri" w:cs="Arial"/>
          <w:sz w:val="18"/>
          <w:lang w:val="es-ES"/>
        </w:rPr>
        <w:t xml:space="preserve"> agroecológica</w:t>
      </w:r>
      <w:r w:rsidR="003D0DCE">
        <w:rPr>
          <w:rFonts w:ascii="Calibri" w:eastAsia="Times New Roman" w:hAnsi="Calibri" w:cs="Arial"/>
          <w:sz w:val="18"/>
          <w:lang w:val="es-ES"/>
        </w:rPr>
        <w:t>, producción agroforestal diversificada</w:t>
      </w:r>
      <w:r w:rsidR="00006784" w:rsidRPr="002623A1">
        <w:rPr>
          <w:rFonts w:ascii="Calibri" w:eastAsia="Times New Roman" w:hAnsi="Calibri" w:cs="Arial"/>
          <w:sz w:val="18"/>
          <w:lang w:val="es-ES"/>
        </w:rPr>
        <w:t xml:space="preserve"> y consumo responsable</w:t>
      </w:r>
      <w:r w:rsidR="002C2446" w:rsidRPr="002623A1">
        <w:rPr>
          <w:rFonts w:ascii="Calibri" w:eastAsia="Times New Roman" w:hAnsi="Calibri" w:cs="Arial"/>
          <w:sz w:val="18"/>
          <w:lang w:val="es-ES"/>
        </w:rPr>
        <w:t xml:space="preserve"> y/o en gestión y conservación de bosques nativos</w:t>
      </w:r>
      <w:r w:rsidR="006776CA" w:rsidRPr="002623A1">
        <w:rPr>
          <w:rFonts w:ascii="Calibri" w:eastAsia="Times New Roman" w:hAnsi="Calibri" w:cs="Arial"/>
          <w:sz w:val="18"/>
          <w:lang w:val="es-ES"/>
        </w:rPr>
        <w:t xml:space="preserve"> y/o con enfoque de restauración ecológica</w:t>
      </w:r>
      <w:r w:rsidR="002C2446" w:rsidRPr="002623A1">
        <w:rPr>
          <w:rFonts w:ascii="Calibri" w:eastAsia="Times New Roman" w:hAnsi="Calibri" w:cs="Arial"/>
          <w:sz w:val="18"/>
          <w:lang w:val="es-ES"/>
        </w:rPr>
        <w:t>.</w:t>
      </w:r>
    </w:p>
    <w:p w14:paraId="1BCBC867" w14:textId="77777777" w:rsidR="006A3CEF" w:rsidRPr="00041517" w:rsidRDefault="006A3CEF" w:rsidP="006B763A">
      <w:pPr>
        <w:tabs>
          <w:tab w:val="left" w:pos="426"/>
          <w:tab w:val="num" w:pos="567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</w:p>
    <w:p w14:paraId="73D3D083" w14:textId="32058892" w:rsidR="006A3CEF" w:rsidRPr="005C4319" w:rsidRDefault="006A3CEF" w:rsidP="004238C8">
      <w:pPr>
        <w:pStyle w:val="ListParagraph"/>
        <w:numPr>
          <w:ilvl w:val="0"/>
          <w:numId w:val="14"/>
        </w:numPr>
        <w:tabs>
          <w:tab w:val="left" w:pos="426"/>
          <w:tab w:val="num" w:pos="567"/>
        </w:tabs>
        <w:spacing w:after="0" w:line="240" w:lineRule="auto"/>
        <w:jc w:val="both"/>
        <w:rPr>
          <w:rFonts w:ascii="Calibri" w:eastAsia="Times New Roman" w:hAnsi="Calibri" w:cs="Arial"/>
          <w:b/>
          <w:sz w:val="18"/>
          <w:lang w:val="es-ES"/>
        </w:rPr>
      </w:pPr>
      <w:r w:rsidRPr="005C4319">
        <w:rPr>
          <w:rFonts w:ascii="Calibri" w:eastAsia="Times New Roman" w:hAnsi="Calibri" w:cs="Arial"/>
          <w:b/>
          <w:sz w:val="18"/>
          <w:lang w:val="es-ES"/>
        </w:rPr>
        <w:t>Criterios de selección</w:t>
      </w:r>
      <w:r w:rsidR="006B763A" w:rsidRPr="005C4319">
        <w:rPr>
          <w:rFonts w:ascii="Calibri" w:eastAsia="Times New Roman" w:hAnsi="Calibri" w:cs="Arial"/>
          <w:b/>
          <w:sz w:val="18"/>
          <w:lang w:val="es-ES"/>
        </w:rPr>
        <w:t xml:space="preserve"> de las propuestas presentadas</w:t>
      </w:r>
    </w:p>
    <w:p w14:paraId="4C65F18D" w14:textId="77777777" w:rsidR="00431B8C" w:rsidRPr="00041517" w:rsidRDefault="00431B8C" w:rsidP="006B763A">
      <w:pPr>
        <w:tabs>
          <w:tab w:val="left" w:pos="426"/>
          <w:tab w:val="num" w:pos="567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La</w:t>
      </w:r>
      <w:r w:rsidR="008524E4">
        <w:rPr>
          <w:rFonts w:ascii="Calibri" w:eastAsia="Times New Roman" w:hAnsi="Calibri" w:cs="Arial"/>
          <w:sz w:val="18"/>
          <w:lang w:val="es-ES"/>
        </w:rPr>
        <w:t xml:space="preserve"> propuesta presentada por la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 organización </w:t>
      </w:r>
      <w:r w:rsidR="00E25396">
        <w:rPr>
          <w:rFonts w:ascii="Calibri" w:eastAsia="Times New Roman" w:hAnsi="Calibri" w:cs="Arial"/>
          <w:sz w:val="18"/>
          <w:lang w:val="es-ES"/>
        </w:rPr>
        <w:t>proponente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 será</w:t>
      </w:r>
      <w:r w:rsidR="0076508D">
        <w:rPr>
          <w:rFonts w:ascii="Calibri" w:eastAsia="Times New Roman" w:hAnsi="Calibri" w:cs="Arial"/>
          <w:sz w:val="18"/>
          <w:lang w:val="es-ES"/>
        </w:rPr>
        <w:t xml:space="preserve"> evaluada y </w:t>
      </w:r>
      <w:r w:rsidRPr="00041517">
        <w:rPr>
          <w:rFonts w:ascii="Calibri" w:eastAsia="Times New Roman" w:hAnsi="Calibri" w:cs="Arial"/>
          <w:sz w:val="18"/>
          <w:lang w:val="es-ES"/>
        </w:rPr>
        <w:t>elegida bajo los siguientes criterios:</w:t>
      </w:r>
    </w:p>
    <w:p w14:paraId="7DF07926" w14:textId="77777777" w:rsidR="006A3CEF" w:rsidRPr="00294F18" w:rsidRDefault="006A3CEF" w:rsidP="004238C8">
      <w:pPr>
        <w:pStyle w:val="ListParagraph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33748D">
        <w:rPr>
          <w:rFonts w:ascii="Calibri" w:eastAsia="Times New Roman" w:hAnsi="Calibri" w:cs="Arial"/>
          <w:b/>
          <w:sz w:val="18"/>
          <w:lang w:val="es-ES"/>
        </w:rPr>
        <w:t xml:space="preserve">Impacto </w:t>
      </w:r>
      <w:r w:rsidR="00C41CA5" w:rsidRPr="0033748D">
        <w:rPr>
          <w:rFonts w:ascii="Calibri" w:eastAsia="Times New Roman" w:hAnsi="Calibri" w:cs="Arial"/>
          <w:b/>
          <w:sz w:val="18"/>
          <w:lang w:val="es-ES"/>
        </w:rPr>
        <w:t>de la propuesta presentada</w:t>
      </w:r>
      <w:r w:rsidR="002E53D7" w:rsidRPr="00041517">
        <w:rPr>
          <w:rFonts w:ascii="Calibri" w:eastAsia="Times New Roman" w:hAnsi="Calibri" w:cs="Arial"/>
          <w:sz w:val="18"/>
          <w:lang w:val="es-ES"/>
        </w:rPr>
        <w:t xml:space="preserve"> para lograr </w:t>
      </w:r>
      <w:r w:rsidR="00860AAC" w:rsidRPr="00041517">
        <w:rPr>
          <w:rFonts w:ascii="Calibri" w:eastAsia="Times New Roman" w:hAnsi="Calibri" w:cs="Arial"/>
          <w:sz w:val="18"/>
          <w:lang w:val="es-ES"/>
        </w:rPr>
        <w:t xml:space="preserve">los </w:t>
      </w:r>
      <w:r w:rsidRPr="00041517">
        <w:rPr>
          <w:rFonts w:ascii="Calibri" w:eastAsia="Times New Roman" w:hAnsi="Calibri" w:cs="Arial"/>
          <w:sz w:val="18"/>
          <w:lang w:val="es-ES"/>
        </w:rPr>
        <w:t>resultados</w:t>
      </w:r>
      <w:r w:rsidR="002E53D7" w:rsidRPr="00041517">
        <w:rPr>
          <w:rFonts w:ascii="Calibri" w:eastAsia="Times New Roman" w:hAnsi="Calibri" w:cs="Arial"/>
          <w:sz w:val="18"/>
          <w:lang w:val="es-ES"/>
        </w:rPr>
        <w:t xml:space="preserve"> del FFF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. La solicitud debe abordar con claridad </w:t>
      </w:r>
      <w:r w:rsidR="002D74B8" w:rsidRPr="00041517">
        <w:rPr>
          <w:rFonts w:ascii="Calibri" w:eastAsia="Times New Roman" w:hAnsi="Calibri" w:cs="Arial"/>
          <w:sz w:val="18"/>
          <w:lang w:val="es-ES"/>
        </w:rPr>
        <w:t>uno o más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 de los cuatro resultados para contribuir a la </w:t>
      </w:r>
      <w:r w:rsidRPr="00294F18">
        <w:rPr>
          <w:rFonts w:ascii="Calibri" w:eastAsia="Times New Roman" w:hAnsi="Calibri" w:cs="Arial"/>
          <w:sz w:val="18"/>
          <w:lang w:val="es-ES"/>
        </w:rPr>
        <w:t>entrega de los indicadores.</w:t>
      </w:r>
      <w:r w:rsidR="000F7123" w:rsidRPr="00294F18">
        <w:rPr>
          <w:rFonts w:ascii="Calibri" w:eastAsia="Times New Roman" w:hAnsi="Calibri" w:cs="Arial"/>
          <w:sz w:val="18"/>
          <w:lang w:val="es-ES"/>
        </w:rPr>
        <w:t xml:space="preserve"> </w:t>
      </w:r>
      <w:r w:rsidR="00C41CA5" w:rsidRPr="00294F18">
        <w:rPr>
          <w:rFonts w:ascii="Calibri" w:eastAsia="Times New Roman" w:hAnsi="Calibri" w:cs="Arial"/>
          <w:sz w:val="18"/>
          <w:lang w:val="en-US"/>
        </w:rPr>
        <w:t>[</w:t>
      </w:r>
      <w:r w:rsidR="00F94EB9" w:rsidRPr="00294F18">
        <w:rPr>
          <w:rFonts w:ascii="Calibri" w:eastAsia="Times New Roman" w:hAnsi="Calibri" w:cs="Arial"/>
          <w:sz w:val="18"/>
          <w:lang w:val="es-ES"/>
        </w:rPr>
        <w:t xml:space="preserve">puntaje del </w:t>
      </w:r>
      <w:r w:rsidR="00415065" w:rsidRPr="00294F18">
        <w:rPr>
          <w:rFonts w:ascii="Calibri" w:eastAsia="Times New Roman" w:hAnsi="Calibri" w:cs="Arial"/>
          <w:sz w:val="18"/>
          <w:lang w:val="es-ES"/>
        </w:rPr>
        <w:t>20%</w:t>
      </w:r>
      <w:r w:rsidR="00C41CA5" w:rsidRPr="00294F18">
        <w:rPr>
          <w:rFonts w:ascii="Calibri" w:eastAsia="Times New Roman" w:hAnsi="Calibri" w:cs="Arial"/>
          <w:sz w:val="18"/>
          <w:lang w:val="es-ES"/>
        </w:rPr>
        <w:t>]</w:t>
      </w:r>
    </w:p>
    <w:p w14:paraId="0D649939" w14:textId="77777777" w:rsidR="006A3CEF" w:rsidRPr="00294F18" w:rsidRDefault="006A3CEF" w:rsidP="004238C8">
      <w:pPr>
        <w:pStyle w:val="ListParagraph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294F18">
        <w:rPr>
          <w:rFonts w:ascii="Calibri" w:eastAsia="Times New Roman" w:hAnsi="Calibri" w:cs="Arial"/>
          <w:sz w:val="18"/>
          <w:lang w:val="es-ES"/>
        </w:rPr>
        <w:t xml:space="preserve">Una sólida </w:t>
      </w:r>
      <w:r w:rsidRPr="00294F18">
        <w:rPr>
          <w:rFonts w:ascii="Calibri" w:eastAsia="Times New Roman" w:hAnsi="Calibri" w:cs="Arial"/>
          <w:b/>
          <w:sz w:val="18"/>
          <w:lang w:val="es-ES"/>
        </w:rPr>
        <w:t>participación de las OPFA en la formulación de</w:t>
      </w:r>
      <w:r w:rsidR="00891619" w:rsidRPr="00294F18">
        <w:rPr>
          <w:rFonts w:ascii="Calibri" w:eastAsia="Times New Roman" w:hAnsi="Calibri" w:cs="Arial"/>
          <w:b/>
          <w:sz w:val="18"/>
          <w:lang w:val="es-ES"/>
        </w:rPr>
        <w:t xml:space="preserve"> la propuesta</w:t>
      </w:r>
      <w:r w:rsidR="00891619" w:rsidRPr="00294F18">
        <w:rPr>
          <w:rFonts w:ascii="Calibri" w:eastAsia="Times New Roman" w:hAnsi="Calibri" w:cs="Arial"/>
          <w:sz w:val="18"/>
          <w:lang w:val="es-ES"/>
        </w:rPr>
        <w:t xml:space="preserve"> presentada</w:t>
      </w:r>
      <w:bookmarkStart w:id="0" w:name="_Hlk101779100"/>
      <w:r w:rsidRPr="00294F18">
        <w:rPr>
          <w:rFonts w:ascii="Calibri" w:eastAsia="Times New Roman" w:hAnsi="Calibri" w:cs="Arial"/>
          <w:sz w:val="18"/>
          <w:lang w:val="es-ES"/>
        </w:rPr>
        <w:t xml:space="preserve">. </w:t>
      </w:r>
      <w:r w:rsidR="00C41CA5" w:rsidRPr="00294F18">
        <w:rPr>
          <w:rFonts w:ascii="Calibri" w:eastAsia="Times New Roman" w:hAnsi="Calibri" w:cs="Arial"/>
          <w:sz w:val="18"/>
          <w:lang w:val="es-ES"/>
        </w:rPr>
        <w:t xml:space="preserve">Se deberá presentar antecedentes sobre </w:t>
      </w:r>
      <w:r w:rsidRPr="00294F18">
        <w:rPr>
          <w:rFonts w:ascii="Calibri" w:eastAsia="Times New Roman" w:hAnsi="Calibri" w:cs="Arial"/>
          <w:sz w:val="18"/>
          <w:lang w:val="es-ES"/>
        </w:rPr>
        <w:t>proyectos similares implementados por el grupo u organización</w:t>
      </w:r>
      <w:r w:rsidR="00487DBC" w:rsidRPr="00294F18">
        <w:rPr>
          <w:rFonts w:ascii="Calibri" w:eastAsia="Times New Roman" w:hAnsi="Calibri" w:cs="Arial"/>
          <w:sz w:val="18"/>
          <w:lang w:val="es-ES"/>
        </w:rPr>
        <w:t xml:space="preserve"> (por ejemplo, </w:t>
      </w:r>
      <w:r w:rsidR="00143AD2" w:rsidRPr="00294F18">
        <w:rPr>
          <w:rFonts w:ascii="Calibri" w:eastAsia="Times New Roman" w:hAnsi="Calibri" w:cs="Arial"/>
          <w:sz w:val="18"/>
          <w:lang w:val="es-ES"/>
        </w:rPr>
        <w:t>presentar convenios o actas firmadas con anteriores proyectos</w:t>
      </w:r>
      <w:r w:rsidR="00487DBC" w:rsidRPr="00294F18">
        <w:rPr>
          <w:rFonts w:ascii="Calibri" w:eastAsia="Times New Roman" w:hAnsi="Calibri" w:cs="Arial"/>
          <w:sz w:val="18"/>
          <w:lang w:val="es-ES"/>
        </w:rPr>
        <w:t>)</w:t>
      </w:r>
      <w:bookmarkEnd w:id="0"/>
      <w:r w:rsidRPr="00294F18">
        <w:rPr>
          <w:rFonts w:ascii="Calibri" w:eastAsia="Times New Roman" w:hAnsi="Calibri" w:cs="Arial"/>
          <w:sz w:val="18"/>
          <w:lang w:val="es-ES"/>
        </w:rPr>
        <w:t xml:space="preserve">. </w:t>
      </w:r>
      <w:r w:rsidR="00C41CA5" w:rsidRPr="00294F18">
        <w:rPr>
          <w:rFonts w:ascii="Calibri" w:eastAsia="Times New Roman" w:hAnsi="Calibri" w:cs="Arial"/>
          <w:sz w:val="18"/>
          <w:lang w:val="es-ES"/>
        </w:rPr>
        <w:t>[</w:t>
      </w:r>
      <w:r w:rsidR="00F94EB9" w:rsidRPr="00294F18">
        <w:rPr>
          <w:rFonts w:ascii="Calibri" w:eastAsia="Times New Roman" w:hAnsi="Calibri" w:cs="Arial"/>
          <w:sz w:val="18"/>
          <w:lang w:val="es-ES"/>
        </w:rPr>
        <w:t xml:space="preserve">puntaje del </w:t>
      </w:r>
      <w:r w:rsidR="00184D4F" w:rsidRPr="00294F18">
        <w:rPr>
          <w:rFonts w:ascii="Calibri" w:eastAsia="Times New Roman" w:hAnsi="Calibri" w:cs="Arial"/>
          <w:sz w:val="18"/>
          <w:lang w:val="es-ES"/>
        </w:rPr>
        <w:t>1</w:t>
      </w:r>
      <w:r w:rsidR="00415065" w:rsidRPr="00294F18">
        <w:rPr>
          <w:rFonts w:ascii="Calibri" w:eastAsia="Times New Roman" w:hAnsi="Calibri" w:cs="Arial"/>
          <w:sz w:val="18"/>
          <w:lang w:val="es-ES"/>
        </w:rPr>
        <w:t>0%</w:t>
      </w:r>
      <w:r w:rsidR="00C41CA5" w:rsidRPr="00294F18">
        <w:rPr>
          <w:rFonts w:ascii="Calibri" w:eastAsia="Times New Roman" w:hAnsi="Calibri" w:cs="Arial"/>
          <w:sz w:val="18"/>
          <w:lang w:val="es-ES"/>
        </w:rPr>
        <w:t>]</w:t>
      </w:r>
    </w:p>
    <w:p w14:paraId="6756E144" w14:textId="77777777" w:rsidR="00143AD2" w:rsidRPr="00041517" w:rsidRDefault="006A3CEF" w:rsidP="004238C8">
      <w:pPr>
        <w:pStyle w:val="ListParagraph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La mejor </w:t>
      </w:r>
      <w:r w:rsidRPr="0033748D">
        <w:rPr>
          <w:rFonts w:ascii="Calibri" w:eastAsia="Times New Roman" w:hAnsi="Calibri" w:cs="Arial"/>
          <w:b/>
          <w:sz w:val="18"/>
          <w:lang w:val="es-ES"/>
        </w:rPr>
        <w:t xml:space="preserve">relación </w:t>
      </w:r>
      <w:r w:rsidR="00143AD2" w:rsidRPr="0033748D">
        <w:rPr>
          <w:rFonts w:ascii="Calibri" w:eastAsia="Times New Roman" w:hAnsi="Calibri" w:cs="Arial"/>
          <w:b/>
          <w:sz w:val="18"/>
          <w:lang w:val="es-ES"/>
        </w:rPr>
        <w:t>resultados</w:t>
      </w:r>
      <w:r w:rsidR="00B63FB9" w:rsidRPr="0033748D">
        <w:rPr>
          <w:rFonts w:ascii="Calibri" w:eastAsia="Times New Roman" w:hAnsi="Calibri" w:cs="Arial"/>
          <w:b/>
          <w:sz w:val="18"/>
          <w:lang w:val="es-ES"/>
        </w:rPr>
        <w:t xml:space="preserve"> esperados – </w:t>
      </w:r>
      <w:r w:rsidR="00143AD2" w:rsidRPr="0033748D">
        <w:rPr>
          <w:rFonts w:ascii="Calibri" w:eastAsia="Times New Roman" w:hAnsi="Calibri" w:cs="Arial"/>
          <w:b/>
          <w:sz w:val="18"/>
          <w:lang w:val="es-ES"/>
        </w:rPr>
        <w:t>monto solicitado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, incluyendo las </w:t>
      </w:r>
      <w:r w:rsidR="00143AD2" w:rsidRPr="00041517">
        <w:rPr>
          <w:rFonts w:ascii="Calibri" w:eastAsia="Times New Roman" w:hAnsi="Calibri" w:cs="Arial"/>
          <w:sz w:val="18"/>
          <w:lang w:val="es-ES"/>
        </w:rPr>
        <w:t xml:space="preserve">contrapartes de la organización de productores/as y las inversiones que </w:t>
      </w:r>
      <w:r w:rsidR="005B03FE">
        <w:rPr>
          <w:rFonts w:ascii="Calibri" w:eastAsia="Times New Roman" w:hAnsi="Calibri" w:cs="Arial"/>
          <w:sz w:val="18"/>
          <w:lang w:val="es-ES"/>
        </w:rPr>
        <w:t>haya realizado</w:t>
      </w:r>
      <w:r w:rsidR="00143AD2" w:rsidRPr="00041517">
        <w:rPr>
          <w:rFonts w:ascii="Calibri" w:eastAsia="Times New Roman" w:hAnsi="Calibri" w:cs="Arial"/>
          <w:sz w:val="18"/>
          <w:lang w:val="es-ES"/>
        </w:rPr>
        <w:t xml:space="preserve"> la organización para la ejecución de la propuesta.</w:t>
      </w:r>
      <w:r w:rsidR="00415065" w:rsidRPr="00041517">
        <w:rPr>
          <w:rFonts w:ascii="Calibri" w:eastAsia="Times New Roman" w:hAnsi="Calibri" w:cs="Arial"/>
          <w:sz w:val="18"/>
          <w:lang w:val="es-ES"/>
        </w:rPr>
        <w:t xml:space="preserve"> </w:t>
      </w:r>
      <w:r w:rsidR="00C41CA5">
        <w:rPr>
          <w:rFonts w:ascii="Calibri" w:eastAsia="Times New Roman" w:hAnsi="Calibri" w:cs="Arial"/>
          <w:sz w:val="18"/>
          <w:lang w:val="es-ES"/>
        </w:rPr>
        <w:t>[</w:t>
      </w:r>
      <w:r w:rsidR="00F94EB9" w:rsidRPr="00041517">
        <w:rPr>
          <w:rFonts w:ascii="Calibri" w:eastAsia="Times New Roman" w:hAnsi="Calibri" w:cs="Arial"/>
          <w:sz w:val="18"/>
          <w:lang w:val="es-ES"/>
        </w:rPr>
        <w:t xml:space="preserve">puntaje del </w:t>
      </w:r>
      <w:r w:rsidR="00415065" w:rsidRPr="00041517">
        <w:rPr>
          <w:rFonts w:ascii="Calibri" w:eastAsia="Times New Roman" w:hAnsi="Calibri" w:cs="Arial"/>
          <w:sz w:val="18"/>
          <w:lang w:val="es-ES"/>
        </w:rPr>
        <w:t>20%</w:t>
      </w:r>
      <w:r w:rsidR="00C41CA5">
        <w:rPr>
          <w:rFonts w:ascii="Calibri" w:eastAsia="Times New Roman" w:hAnsi="Calibri" w:cs="Arial"/>
          <w:sz w:val="18"/>
          <w:lang w:val="es-ES"/>
        </w:rPr>
        <w:t>]</w:t>
      </w:r>
    </w:p>
    <w:p w14:paraId="0B0CEB70" w14:textId="77777777" w:rsidR="006A3CEF" w:rsidRPr="00041517" w:rsidRDefault="006A3CEF" w:rsidP="004238C8">
      <w:pPr>
        <w:pStyle w:val="ListParagraph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La </w:t>
      </w:r>
      <w:r w:rsidRPr="0033748D">
        <w:rPr>
          <w:rFonts w:ascii="Calibri" w:eastAsia="Times New Roman" w:hAnsi="Calibri" w:cs="Arial"/>
          <w:b/>
          <w:sz w:val="18"/>
          <w:lang w:val="es-ES"/>
        </w:rPr>
        <w:t>calidad de la solicitud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 </w:t>
      </w:r>
      <w:r w:rsidR="005B03FE">
        <w:rPr>
          <w:rFonts w:ascii="Calibri" w:eastAsia="Times New Roman" w:hAnsi="Calibri" w:cs="Arial"/>
          <w:sz w:val="18"/>
          <w:lang w:val="es-ES"/>
        </w:rPr>
        <w:t>[</w:t>
      </w:r>
      <w:r w:rsidR="005B03FE" w:rsidRPr="00041517">
        <w:rPr>
          <w:rFonts w:ascii="Calibri" w:eastAsia="Times New Roman" w:hAnsi="Calibri" w:cs="Arial"/>
          <w:sz w:val="18"/>
          <w:lang w:val="es-ES"/>
        </w:rPr>
        <w:t>puntaje del 30%</w:t>
      </w:r>
      <w:r w:rsidR="005B03FE">
        <w:rPr>
          <w:rFonts w:ascii="Calibri" w:eastAsia="Times New Roman" w:hAnsi="Calibri" w:cs="Arial"/>
          <w:sz w:val="18"/>
          <w:lang w:val="es-ES"/>
        </w:rPr>
        <w:t xml:space="preserve">] </w:t>
      </w:r>
      <w:r w:rsidRPr="00041517">
        <w:rPr>
          <w:rFonts w:ascii="Calibri" w:eastAsia="Times New Roman" w:hAnsi="Calibri" w:cs="Arial"/>
          <w:sz w:val="18"/>
          <w:lang w:val="es-ES"/>
        </w:rPr>
        <w:t>en términos de:</w:t>
      </w:r>
      <w:r w:rsidR="00415065" w:rsidRPr="00041517">
        <w:rPr>
          <w:rFonts w:ascii="Calibri" w:eastAsia="Times New Roman" w:hAnsi="Calibri" w:cs="Arial"/>
          <w:sz w:val="18"/>
          <w:lang w:val="es-ES"/>
        </w:rPr>
        <w:t xml:space="preserve"> </w:t>
      </w:r>
    </w:p>
    <w:p w14:paraId="09B0D339" w14:textId="77777777" w:rsidR="006A3CEF" w:rsidRPr="00041517" w:rsidRDefault="006A3CEF" w:rsidP="004238C8">
      <w:pPr>
        <w:pStyle w:val="ListParagraph"/>
        <w:numPr>
          <w:ilvl w:val="1"/>
          <w:numId w:val="11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Diseño: </w:t>
      </w:r>
      <w:r w:rsidR="005610B2" w:rsidRPr="00041517">
        <w:rPr>
          <w:rFonts w:ascii="Calibri" w:eastAsia="Times New Roman" w:hAnsi="Calibri" w:cs="Arial"/>
          <w:sz w:val="18"/>
          <w:lang w:val="es-ES"/>
        </w:rPr>
        <w:t>viabilidad técnica y administrativa</w:t>
      </w:r>
      <w:r w:rsidR="00353E28" w:rsidRPr="00041517">
        <w:rPr>
          <w:rFonts w:ascii="Calibri" w:eastAsia="Times New Roman" w:hAnsi="Calibri" w:cs="Arial"/>
          <w:sz w:val="18"/>
          <w:lang w:val="es-ES"/>
        </w:rPr>
        <w:t xml:space="preserve"> (objetivos, resultados</w:t>
      </w:r>
      <w:r w:rsidR="005B03FE">
        <w:rPr>
          <w:rFonts w:ascii="Calibri" w:eastAsia="Times New Roman" w:hAnsi="Calibri" w:cs="Arial"/>
          <w:sz w:val="18"/>
          <w:lang w:val="es-ES"/>
        </w:rPr>
        <w:t>, productos</w:t>
      </w:r>
      <w:r w:rsidR="00353E28" w:rsidRPr="00041517">
        <w:rPr>
          <w:rFonts w:ascii="Calibri" w:eastAsia="Times New Roman" w:hAnsi="Calibri" w:cs="Arial"/>
          <w:sz w:val="18"/>
          <w:lang w:val="es-ES"/>
        </w:rPr>
        <w:t xml:space="preserve"> y actividades)</w:t>
      </w:r>
      <w:r w:rsidRPr="00041517">
        <w:rPr>
          <w:rFonts w:ascii="Calibri" w:eastAsia="Times New Roman" w:hAnsi="Calibri" w:cs="Arial"/>
          <w:sz w:val="18"/>
          <w:lang w:val="es-ES"/>
        </w:rPr>
        <w:t>;</w:t>
      </w:r>
    </w:p>
    <w:p w14:paraId="5FA3F9A3" w14:textId="77777777" w:rsidR="006A3CEF" w:rsidRPr="00041517" w:rsidRDefault="006A3CEF" w:rsidP="004238C8">
      <w:pPr>
        <w:pStyle w:val="ListParagraph"/>
        <w:numPr>
          <w:ilvl w:val="1"/>
          <w:numId w:val="11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Competencia y capacidad </w:t>
      </w:r>
      <w:r w:rsidR="00353E28" w:rsidRPr="00041517">
        <w:rPr>
          <w:rFonts w:ascii="Calibri" w:eastAsia="Times New Roman" w:hAnsi="Calibri" w:cs="Arial"/>
          <w:sz w:val="18"/>
          <w:lang w:val="es-ES"/>
        </w:rPr>
        <w:t xml:space="preserve">de la organización de productores/as </w:t>
      </w:r>
      <w:r w:rsidRPr="00041517">
        <w:rPr>
          <w:rFonts w:ascii="Calibri" w:eastAsia="Times New Roman" w:hAnsi="Calibri" w:cs="Arial"/>
          <w:sz w:val="18"/>
          <w:lang w:val="es-ES"/>
        </w:rPr>
        <w:t>para realizar las actividades propuestas;</w:t>
      </w:r>
    </w:p>
    <w:p w14:paraId="30ACCA71" w14:textId="77777777" w:rsidR="006A3CEF" w:rsidRPr="00041517" w:rsidRDefault="006A3CEF" w:rsidP="004238C8">
      <w:pPr>
        <w:pStyle w:val="ListParagraph"/>
        <w:numPr>
          <w:ilvl w:val="1"/>
          <w:numId w:val="11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Complementariedad y coordinación con programas de desarrollo</w:t>
      </w:r>
      <w:r w:rsidR="005B03FE">
        <w:rPr>
          <w:rFonts w:ascii="Calibri" w:eastAsia="Times New Roman" w:hAnsi="Calibri" w:cs="Arial"/>
          <w:sz w:val="18"/>
          <w:lang w:val="es-ES"/>
        </w:rPr>
        <w:t xml:space="preserve"> y otras iniciativas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 apoyad</w:t>
      </w:r>
      <w:r w:rsidR="005B03FE">
        <w:rPr>
          <w:rFonts w:ascii="Calibri" w:eastAsia="Times New Roman" w:hAnsi="Calibri" w:cs="Arial"/>
          <w:sz w:val="18"/>
          <w:lang w:val="es-ES"/>
        </w:rPr>
        <w:t>a</w:t>
      </w:r>
      <w:r w:rsidRPr="00041517">
        <w:rPr>
          <w:rFonts w:ascii="Calibri" w:eastAsia="Times New Roman" w:hAnsi="Calibri" w:cs="Arial"/>
          <w:sz w:val="18"/>
          <w:lang w:val="es-ES"/>
        </w:rPr>
        <w:t>s con fuentes internas o externas</w:t>
      </w:r>
      <w:r w:rsidR="00F86B03" w:rsidRPr="00041517">
        <w:rPr>
          <w:rFonts w:ascii="Calibri" w:eastAsia="Times New Roman" w:hAnsi="Calibri" w:cs="Arial"/>
          <w:sz w:val="18"/>
          <w:lang w:val="es-ES"/>
        </w:rPr>
        <w:t xml:space="preserve"> de financiamiento y asistencia técnica</w:t>
      </w:r>
      <w:r w:rsidRPr="00041517">
        <w:rPr>
          <w:rFonts w:ascii="Calibri" w:eastAsia="Times New Roman" w:hAnsi="Calibri" w:cs="Arial"/>
          <w:sz w:val="18"/>
          <w:lang w:val="es-ES"/>
        </w:rPr>
        <w:t>;</w:t>
      </w:r>
    </w:p>
    <w:p w14:paraId="6FDF1DED" w14:textId="2AF9D5CA" w:rsidR="006A3CEF" w:rsidRPr="00041517" w:rsidRDefault="006A3CEF" w:rsidP="004238C8">
      <w:pPr>
        <w:pStyle w:val="ListParagraph"/>
        <w:numPr>
          <w:ilvl w:val="1"/>
          <w:numId w:val="11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Sostenibilidad</w:t>
      </w:r>
      <w:r w:rsidR="00094C1F" w:rsidRPr="00041517">
        <w:rPr>
          <w:rFonts w:ascii="Calibri" w:eastAsia="Times New Roman" w:hAnsi="Calibri" w:cs="Arial"/>
          <w:sz w:val="18"/>
          <w:lang w:val="es-ES"/>
        </w:rPr>
        <w:t xml:space="preserve"> en el tiempo</w:t>
      </w:r>
      <w:r w:rsidR="0069582F">
        <w:rPr>
          <w:rFonts w:ascii="Calibri" w:eastAsia="Times New Roman" w:hAnsi="Calibri" w:cs="Arial"/>
          <w:sz w:val="18"/>
          <w:lang w:val="es-ES"/>
        </w:rPr>
        <w:t xml:space="preserve"> (por ejemplo, evaluada a través de la generación de servicios</w:t>
      </w:r>
      <w:r w:rsidR="00F651D2">
        <w:rPr>
          <w:rFonts w:ascii="Calibri" w:eastAsia="Times New Roman" w:hAnsi="Calibri" w:cs="Arial"/>
          <w:sz w:val="18"/>
          <w:lang w:val="es-ES"/>
        </w:rPr>
        <w:t xml:space="preserve"> y medios de vida</w:t>
      </w:r>
      <w:r w:rsidR="0069582F">
        <w:rPr>
          <w:rFonts w:ascii="Calibri" w:eastAsia="Times New Roman" w:hAnsi="Calibri" w:cs="Arial"/>
          <w:sz w:val="18"/>
          <w:lang w:val="es-ES"/>
        </w:rPr>
        <w:t xml:space="preserve"> para las personas/familias integrantes de la organización proponente)</w:t>
      </w:r>
      <w:r w:rsidRPr="00041517">
        <w:rPr>
          <w:rFonts w:ascii="Calibri" w:eastAsia="Times New Roman" w:hAnsi="Calibri" w:cs="Arial"/>
          <w:sz w:val="18"/>
          <w:lang w:val="es-ES"/>
        </w:rPr>
        <w:t>;</w:t>
      </w:r>
    </w:p>
    <w:p w14:paraId="5D8BF4DF" w14:textId="77777777" w:rsidR="006A3CEF" w:rsidRPr="00041517" w:rsidRDefault="006A3CEF" w:rsidP="004238C8">
      <w:pPr>
        <w:pStyle w:val="ListParagraph"/>
        <w:numPr>
          <w:ilvl w:val="1"/>
          <w:numId w:val="11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Incorporación de procesos de capacitación y aprendizaje</w:t>
      </w:r>
    </w:p>
    <w:p w14:paraId="5D3DFEE1" w14:textId="77777777" w:rsidR="006A3CEF" w:rsidRPr="00041517" w:rsidRDefault="006A3CEF" w:rsidP="004238C8">
      <w:pPr>
        <w:pStyle w:val="ListParagraph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Abordar </w:t>
      </w:r>
      <w:r w:rsidR="00715D86" w:rsidRPr="00041517">
        <w:rPr>
          <w:rFonts w:ascii="Calibri" w:eastAsia="Times New Roman" w:hAnsi="Calibri" w:cs="Arial"/>
          <w:sz w:val="18"/>
          <w:lang w:val="es-ES"/>
        </w:rPr>
        <w:t>al menos uno de l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os temas transversales del FFF: </w:t>
      </w:r>
      <w:r w:rsidR="002448A1" w:rsidRPr="00E173E3">
        <w:rPr>
          <w:rFonts w:ascii="Calibri" w:eastAsia="Times New Roman" w:hAnsi="Calibri" w:cs="Arial"/>
          <w:b/>
          <w:sz w:val="18"/>
          <w:lang w:val="es-ES"/>
        </w:rPr>
        <w:t>equidad</w:t>
      </w:r>
      <w:r w:rsidRPr="00E173E3">
        <w:rPr>
          <w:rFonts w:ascii="Calibri" w:eastAsia="Times New Roman" w:hAnsi="Calibri" w:cs="Arial"/>
          <w:b/>
          <w:sz w:val="18"/>
          <w:lang w:val="es-ES"/>
        </w:rPr>
        <w:t xml:space="preserve"> de género, juventud y pueblos indígenas</w:t>
      </w:r>
      <w:r w:rsidRPr="00041517">
        <w:rPr>
          <w:rFonts w:ascii="Calibri" w:eastAsia="Times New Roman" w:hAnsi="Calibri" w:cs="Arial"/>
          <w:sz w:val="18"/>
          <w:lang w:val="es-ES"/>
        </w:rPr>
        <w:t>.</w:t>
      </w:r>
      <w:r w:rsidR="00415065" w:rsidRPr="00041517">
        <w:rPr>
          <w:rFonts w:ascii="Calibri" w:eastAsia="Times New Roman" w:hAnsi="Calibri" w:cs="Arial"/>
          <w:sz w:val="18"/>
          <w:lang w:val="es-ES"/>
        </w:rPr>
        <w:t xml:space="preserve"> </w:t>
      </w:r>
      <w:r w:rsidR="00C41CA5">
        <w:rPr>
          <w:rFonts w:ascii="Calibri" w:eastAsia="Times New Roman" w:hAnsi="Calibri" w:cs="Arial"/>
          <w:sz w:val="18"/>
          <w:lang w:val="es-ES"/>
        </w:rPr>
        <w:t>[</w:t>
      </w:r>
      <w:r w:rsidR="00F94EB9" w:rsidRPr="00041517">
        <w:rPr>
          <w:rFonts w:ascii="Calibri" w:eastAsia="Times New Roman" w:hAnsi="Calibri" w:cs="Arial"/>
          <w:sz w:val="18"/>
          <w:lang w:val="es-ES"/>
        </w:rPr>
        <w:t xml:space="preserve">puntaje del </w:t>
      </w:r>
      <w:r w:rsidR="00415065" w:rsidRPr="00041517">
        <w:rPr>
          <w:rFonts w:ascii="Calibri" w:eastAsia="Times New Roman" w:hAnsi="Calibri" w:cs="Arial"/>
          <w:sz w:val="18"/>
          <w:lang w:val="es-ES"/>
        </w:rPr>
        <w:t>20%</w:t>
      </w:r>
      <w:r w:rsidR="00C41CA5">
        <w:rPr>
          <w:rFonts w:ascii="Calibri" w:eastAsia="Times New Roman" w:hAnsi="Calibri" w:cs="Arial"/>
          <w:sz w:val="18"/>
          <w:lang w:val="es-ES"/>
        </w:rPr>
        <w:t>]</w:t>
      </w:r>
    </w:p>
    <w:p w14:paraId="2E67DED9" w14:textId="77777777" w:rsidR="006A3CEF" w:rsidRPr="00041517" w:rsidRDefault="006A3CEF" w:rsidP="006B763A">
      <w:pPr>
        <w:tabs>
          <w:tab w:val="left" w:pos="426"/>
          <w:tab w:val="num" w:pos="567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</w:p>
    <w:p w14:paraId="61DCEDE4" w14:textId="54DAC5B9" w:rsidR="006B763A" w:rsidRPr="005C4319" w:rsidRDefault="006A3CEF" w:rsidP="004238C8">
      <w:pPr>
        <w:pStyle w:val="ListParagraph"/>
        <w:numPr>
          <w:ilvl w:val="0"/>
          <w:numId w:val="14"/>
        </w:numPr>
        <w:tabs>
          <w:tab w:val="left" w:pos="426"/>
          <w:tab w:val="num" w:pos="567"/>
        </w:tabs>
        <w:spacing w:after="0" w:line="240" w:lineRule="auto"/>
        <w:jc w:val="both"/>
        <w:rPr>
          <w:rFonts w:ascii="Calibri" w:eastAsia="Times New Roman" w:hAnsi="Calibri" w:cs="Arial"/>
          <w:b/>
          <w:sz w:val="18"/>
          <w:lang w:val="es-ES"/>
        </w:rPr>
      </w:pPr>
      <w:r w:rsidRPr="005C4319">
        <w:rPr>
          <w:rFonts w:ascii="Calibri" w:eastAsia="Times New Roman" w:hAnsi="Calibri" w:cs="Arial"/>
          <w:b/>
          <w:sz w:val="18"/>
          <w:lang w:val="es-ES"/>
        </w:rPr>
        <w:t>Se dará prioridad a</w:t>
      </w:r>
      <w:r w:rsidR="006B763A" w:rsidRPr="005C4319">
        <w:rPr>
          <w:rFonts w:ascii="Calibri" w:eastAsia="Times New Roman" w:hAnsi="Calibri" w:cs="Arial"/>
          <w:b/>
          <w:sz w:val="18"/>
          <w:lang w:val="es-ES"/>
        </w:rPr>
        <w:t xml:space="preserve"> las propuestas presentadas que contengan</w:t>
      </w:r>
      <w:r w:rsidRPr="005C4319">
        <w:rPr>
          <w:rFonts w:ascii="Calibri" w:eastAsia="Times New Roman" w:hAnsi="Calibri" w:cs="Arial"/>
          <w:b/>
          <w:sz w:val="18"/>
          <w:lang w:val="es-ES"/>
        </w:rPr>
        <w:t>:</w:t>
      </w:r>
    </w:p>
    <w:p w14:paraId="61A0A2FE" w14:textId="23E5D022" w:rsidR="00B21C0E" w:rsidRDefault="00B21C0E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>
        <w:rPr>
          <w:rFonts w:ascii="Calibri" w:eastAsia="Times New Roman" w:hAnsi="Calibri" w:cs="Arial"/>
          <w:sz w:val="18"/>
          <w:lang w:val="es-ES"/>
        </w:rPr>
        <w:t>Propuestas que aborden el fortalecimiento de la asociatividad a nivel territorial (provincial, regional o nacional)</w:t>
      </w:r>
    </w:p>
    <w:p w14:paraId="3D867529" w14:textId="6FBA8581" w:rsidR="006A3CEF" w:rsidRPr="00E25396" w:rsidRDefault="006A3CEF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E25396">
        <w:rPr>
          <w:rFonts w:ascii="Calibri" w:eastAsia="Times New Roman" w:hAnsi="Calibri" w:cs="Arial"/>
          <w:sz w:val="18"/>
          <w:lang w:val="es-ES"/>
        </w:rPr>
        <w:t xml:space="preserve">Enfoques claros de </w:t>
      </w:r>
      <w:r w:rsidR="00744B64" w:rsidRPr="00E25396">
        <w:rPr>
          <w:rFonts w:ascii="Calibri" w:eastAsia="Times New Roman" w:hAnsi="Calibri" w:cs="Arial"/>
          <w:sz w:val="18"/>
          <w:lang w:val="es-ES"/>
        </w:rPr>
        <w:t>empoderamiento</w:t>
      </w:r>
      <w:r w:rsidRPr="00E25396">
        <w:rPr>
          <w:rFonts w:ascii="Calibri" w:eastAsia="Times New Roman" w:hAnsi="Calibri" w:cs="Arial"/>
          <w:sz w:val="18"/>
          <w:lang w:val="es-ES"/>
        </w:rPr>
        <w:t xml:space="preserve"> de </w:t>
      </w:r>
      <w:r w:rsidR="00744B64" w:rsidRPr="00E25396">
        <w:rPr>
          <w:rFonts w:ascii="Calibri" w:eastAsia="Times New Roman" w:hAnsi="Calibri" w:cs="Arial"/>
          <w:sz w:val="18"/>
          <w:lang w:val="es-ES"/>
        </w:rPr>
        <w:t>mujeres</w:t>
      </w:r>
      <w:r w:rsidR="00E25396" w:rsidRPr="00E25396">
        <w:rPr>
          <w:rFonts w:ascii="Calibri" w:eastAsia="Times New Roman" w:hAnsi="Calibri" w:cs="Arial"/>
          <w:sz w:val="18"/>
          <w:lang w:val="es-ES"/>
        </w:rPr>
        <w:t xml:space="preserve">; y, </w:t>
      </w:r>
      <w:r w:rsidR="00E25396">
        <w:rPr>
          <w:rFonts w:ascii="Calibri" w:eastAsia="Times New Roman" w:hAnsi="Calibri" w:cs="Arial"/>
          <w:sz w:val="18"/>
          <w:lang w:val="es-ES"/>
        </w:rPr>
        <w:t>una c</w:t>
      </w:r>
      <w:r w:rsidRPr="00E25396">
        <w:rPr>
          <w:rFonts w:ascii="Calibri" w:eastAsia="Times New Roman" w:hAnsi="Calibri" w:cs="Arial"/>
          <w:sz w:val="18"/>
          <w:lang w:val="es-ES"/>
        </w:rPr>
        <w:t xml:space="preserve">lara demostración de la participación en la iniciativa de las mujeres, </w:t>
      </w:r>
      <w:r w:rsidR="002448A1" w:rsidRPr="00E25396">
        <w:rPr>
          <w:rFonts w:ascii="Calibri" w:eastAsia="Times New Roman" w:hAnsi="Calibri" w:cs="Arial"/>
          <w:sz w:val="18"/>
          <w:lang w:val="es-ES"/>
        </w:rPr>
        <w:t>jóvenes,</w:t>
      </w:r>
      <w:r w:rsidRPr="00E25396">
        <w:rPr>
          <w:rFonts w:ascii="Calibri" w:eastAsia="Times New Roman" w:hAnsi="Calibri" w:cs="Arial"/>
          <w:sz w:val="18"/>
          <w:lang w:val="es-ES"/>
        </w:rPr>
        <w:t xml:space="preserve"> </w:t>
      </w:r>
      <w:r w:rsidR="002448A1" w:rsidRPr="00E25396">
        <w:rPr>
          <w:rFonts w:ascii="Calibri" w:eastAsia="Times New Roman" w:hAnsi="Calibri" w:cs="Arial"/>
          <w:sz w:val="18"/>
          <w:lang w:val="es-ES"/>
        </w:rPr>
        <w:t xml:space="preserve">pueblos indígenas </w:t>
      </w:r>
      <w:r w:rsidRPr="00E25396">
        <w:rPr>
          <w:rFonts w:ascii="Calibri" w:eastAsia="Times New Roman" w:hAnsi="Calibri" w:cs="Arial"/>
          <w:sz w:val="18"/>
          <w:lang w:val="es-ES"/>
        </w:rPr>
        <w:t xml:space="preserve">y/o </w:t>
      </w:r>
      <w:r w:rsidR="002448A1" w:rsidRPr="00E25396">
        <w:rPr>
          <w:rFonts w:ascii="Calibri" w:eastAsia="Times New Roman" w:hAnsi="Calibri" w:cs="Arial"/>
          <w:sz w:val="18"/>
          <w:lang w:val="es-ES"/>
        </w:rPr>
        <w:t>grupos vulnerables</w:t>
      </w:r>
      <w:r w:rsidRPr="00E25396">
        <w:rPr>
          <w:rFonts w:ascii="Calibri" w:eastAsia="Times New Roman" w:hAnsi="Calibri" w:cs="Arial"/>
          <w:sz w:val="18"/>
          <w:lang w:val="es-ES"/>
        </w:rPr>
        <w:t xml:space="preserve">; </w:t>
      </w:r>
    </w:p>
    <w:p w14:paraId="6A497564" w14:textId="69B79B4B" w:rsidR="006A3CEF" w:rsidRPr="00041517" w:rsidRDefault="006A3CEF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Solicitudes con resultados relevantes para mejorar la contribución forestal y agrícola a la seguridad </w:t>
      </w:r>
      <w:r w:rsidR="00C7170F" w:rsidRPr="00041517">
        <w:rPr>
          <w:rFonts w:ascii="Calibri" w:eastAsia="Times New Roman" w:hAnsi="Calibri" w:cs="Arial"/>
          <w:sz w:val="18"/>
          <w:lang w:val="es-ES"/>
        </w:rPr>
        <w:t xml:space="preserve">y soberanía 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alimentaria y a </w:t>
      </w:r>
      <w:r w:rsidR="00BB2E2C">
        <w:rPr>
          <w:rFonts w:ascii="Calibri" w:eastAsia="Times New Roman" w:hAnsi="Calibri" w:cs="Arial"/>
          <w:sz w:val="18"/>
          <w:lang w:val="es-ES"/>
        </w:rPr>
        <w:t>los medios de vida</w:t>
      </w:r>
      <w:r w:rsidRPr="00041517">
        <w:rPr>
          <w:rFonts w:ascii="Calibri" w:eastAsia="Times New Roman" w:hAnsi="Calibri" w:cs="Arial"/>
          <w:sz w:val="18"/>
          <w:lang w:val="es-ES"/>
        </w:rPr>
        <w:t xml:space="preserve">; </w:t>
      </w:r>
    </w:p>
    <w:p w14:paraId="3EE4D937" w14:textId="0E3C9367" w:rsidR="00B21C0E" w:rsidRDefault="006A3CEF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 xml:space="preserve">Solicitudes que demuestren </w:t>
      </w:r>
      <w:r w:rsidR="00C7170F" w:rsidRPr="00041517">
        <w:rPr>
          <w:rFonts w:ascii="Calibri" w:eastAsia="Times New Roman" w:hAnsi="Calibri" w:cs="Arial"/>
          <w:sz w:val="18"/>
          <w:lang w:val="es-ES"/>
        </w:rPr>
        <w:t xml:space="preserve">bioemprendimientos </w:t>
      </w:r>
      <w:r w:rsidR="00644D6C">
        <w:rPr>
          <w:rFonts w:ascii="Calibri" w:eastAsia="Times New Roman" w:hAnsi="Calibri" w:cs="Arial"/>
          <w:sz w:val="18"/>
          <w:lang w:val="es-ES"/>
        </w:rPr>
        <w:t>que conformen/fomenten/fortalezcan</w:t>
      </w:r>
      <w:r w:rsidR="00C7170F" w:rsidRPr="00041517">
        <w:rPr>
          <w:rFonts w:ascii="Calibri" w:eastAsia="Times New Roman" w:hAnsi="Calibri" w:cs="Arial"/>
          <w:sz w:val="18"/>
          <w:lang w:val="es-ES"/>
        </w:rPr>
        <w:t xml:space="preserve"> paisajes sostenibles</w:t>
      </w:r>
      <w:r w:rsidR="00E25396">
        <w:rPr>
          <w:rFonts w:ascii="Calibri" w:eastAsia="Times New Roman" w:hAnsi="Calibri" w:cs="Arial"/>
          <w:sz w:val="18"/>
          <w:lang w:val="es-ES"/>
        </w:rPr>
        <w:t xml:space="preserve"> y que se enfoquen en mejorar los medios de vida de los/as socios/as de la organización</w:t>
      </w:r>
    </w:p>
    <w:p w14:paraId="0ED0F4AE" w14:textId="5EF633F8" w:rsidR="004216A1" w:rsidRDefault="004216A1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Solicitudes con resultados relevantes para</w:t>
      </w:r>
      <w:r>
        <w:rPr>
          <w:rFonts w:ascii="Calibri" w:eastAsia="Times New Roman" w:hAnsi="Calibri" w:cs="Arial"/>
          <w:sz w:val="18"/>
          <w:lang w:val="es-ES"/>
        </w:rPr>
        <w:t xml:space="preserve"> la </w:t>
      </w:r>
      <w:r w:rsidRPr="004216A1">
        <w:rPr>
          <w:rFonts w:ascii="Calibri" w:eastAsia="Times New Roman" w:hAnsi="Calibri" w:cs="Arial"/>
          <w:sz w:val="18"/>
          <w:lang w:val="es-ES"/>
        </w:rPr>
        <w:t>recarbonización de los suelos agropecuarios</w:t>
      </w:r>
      <w:r>
        <w:rPr>
          <w:rFonts w:ascii="Calibri" w:eastAsia="Times New Roman" w:hAnsi="Calibri" w:cs="Arial"/>
          <w:sz w:val="18"/>
          <w:lang w:val="es-ES"/>
        </w:rPr>
        <w:t xml:space="preserve"> y regenerar la salud de los suelos.</w:t>
      </w:r>
    </w:p>
    <w:p w14:paraId="2634A5E9" w14:textId="42E848A6" w:rsidR="003B6364" w:rsidRDefault="003B6364" w:rsidP="004238C8">
      <w:pPr>
        <w:pStyle w:val="ListParagraph"/>
        <w:numPr>
          <w:ilvl w:val="0"/>
          <w:numId w:val="7"/>
        </w:numPr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  <w:r w:rsidRPr="00041517">
        <w:rPr>
          <w:rFonts w:ascii="Calibri" w:eastAsia="Times New Roman" w:hAnsi="Calibri" w:cs="Arial"/>
          <w:sz w:val="18"/>
          <w:lang w:val="es-ES"/>
        </w:rPr>
        <w:t>Solicitudes con resultados relevantes para</w:t>
      </w:r>
      <w:r>
        <w:rPr>
          <w:rFonts w:ascii="Calibri" w:eastAsia="Times New Roman" w:hAnsi="Calibri" w:cs="Arial"/>
          <w:sz w:val="18"/>
          <w:lang w:val="es-ES"/>
        </w:rPr>
        <w:t xml:space="preserve"> la visibilización y valoración de los servicios ecosistémicos.</w:t>
      </w:r>
    </w:p>
    <w:p w14:paraId="758E353B" w14:textId="6B9D0587" w:rsidR="00100BA5" w:rsidRDefault="00100BA5">
      <w:pPr>
        <w:rPr>
          <w:rFonts w:ascii="Calibri" w:eastAsia="Times New Roman" w:hAnsi="Calibri" w:cs="Arial"/>
          <w:sz w:val="18"/>
          <w:lang w:val="es-ES"/>
        </w:rPr>
      </w:pPr>
      <w:r>
        <w:rPr>
          <w:rFonts w:ascii="Calibri" w:eastAsia="Times New Roman" w:hAnsi="Calibri" w:cs="Arial"/>
          <w:sz w:val="18"/>
          <w:lang w:val="es-ES"/>
        </w:rPr>
        <w:br w:type="page"/>
      </w:r>
    </w:p>
    <w:p w14:paraId="01E9F7DE" w14:textId="77777777" w:rsidR="00100BA5" w:rsidRPr="0033748D" w:rsidRDefault="00100BA5" w:rsidP="00100BA5">
      <w:pPr>
        <w:pStyle w:val="ListParagraph"/>
        <w:tabs>
          <w:tab w:val="left" w:pos="-142"/>
        </w:tabs>
        <w:spacing w:after="0" w:line="240" w:lineRule="auto"/>
        <w:jc w:val="both"/>
        <w:rPr>
          <w:rFonts w:ascii="Calibri" w:eastAsia="Times New Roman" w:hAnsi="Calibri" w:cs="Arial"/>
          <w:sz w:val="18"/>
          <w:lang w:val="es-ES"/>
        </w:rPr>
      </w:pPr>
    </w:p>
    <w:p w14:paraId="26385E4B" w14:textId="77777777" w:rsidR="006A3CEF" w:rsidRPr="00694F9B" w:rsidRDefault="006A3CEF" w:rsidP="003B1D6D">
      <w:pPr>
        <w:pStyle w:val="ListParagraph"/>
        <w:shd w:val="clear" w:color="auto" w:fill="FFD966" w:themeFill="accent4" w:themeFillTint="99"/>
        <w:tabs>
          <w:tab w:val="left" w:pos="-142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32"/>
          <w:u w:val="single"/>
          <w:lang w:val="es-ES"/>
        </w:rPr>
      </w:pPr>
      <w:r w:rsidRPr="00E25396">
        <w:rPr>
          <w:rFonts w:ascii="Times New Roman" w:eastAsia="Times New Roman" w:hAnsi="Times New Roman" w:cs="Times New Roman"/>
          <w:b/>
          <w:sz w:val="32"/>
          <w:u w:val="single"/>
          <w:lang w:val="es-ES"/>
        </w:rPr>
        <w:t>Anexo 2</w:t>
      </w:r>
    </w:p>
    <w:p w14:paraId="5B862242" w14:textId="77777777" w:rsidR="00D8315F" w:rsidRPr="00694F9B" w:rsidRDefault="00D8315F" w:rsidP="0098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ES"/>
        </w:rPr>
      </w:pPr>
    </w:p>
    <w:p w14:paraId="43DD34F6" w14:textId="77777777" w:rsidR="001304B7" w:rsidRDefault="006A3CEF" w:rsidP="0098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t xml:space="preserve">FORMULARIO PARA </w:t>
      </w:r>
      <w:r w:rsidR="006B763A" w:rsidRPr="00694F9B">
        <w:rPr>
          <w:rFonts w:ascii="Times New Roman" w:eastAsia="Times New Roman" w:hAnsi="Times New Roman" w:cs="Times New Roman"/>
          <w:b/>
          <w:lang w:val="es-ES"/>
        </w:rPr>
        <w:t xml:space="preserve">PRESENTAR LAS PROPUESTAS PARA </w:t>
      </w:r>
    </w:p>
    <w:p w14:paraId="1845AC4B" w14:textId="77777777" w:rsidR="006A3CEF" w:rsidRPr="00694F9B" w:rsidRDefault="006B763A" w:rsidP="0098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t>FONDOS CONCURSABLES</w:t>
      </w:r>
    </w:p>
    <w:p w14:paraId="43EF7471" w14:textId="77777777" w:rsidR="006A3CEF" w:rsidRPr="00694F9B" w:rsidRDefault="006A3CEF" w:rsidP="0098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es-ES"/>
        </w:rPr>
      </w:pPr>
    </w:p>
    <w:p w14:paraId="5452D98F" w14:textId="77777777" w:rsidR="006A3CEF" w:rsidRPr="00694F9B" w:rsidRDefault="006A3CEF" w:rsidP="0098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es-ES"/>
        </w:rPr>
      </w:pPr>
      <w:r w:rsidRPr="00694F9B">
        <w:rPr>
          <w:rFonts w:ascii="Times New Roman" w:eastAsia="Times New Roman" w:hAnsi="Times New Roman" w:cs="Times New Roman"/>
          <w:b/>
          <w:u w:val="single"/>
          <w:lang w:val="es-ES"/>
        </w:rPr>
        <w:t>Plantilla para las solicitudes</w:t>
      </w:r>
    </w:p>
    <w:p w14:paraId="097119DF" w14:textId="77777777" w:rsidR="006A3CEF" w:rsidRPr="00694F9B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bCs/>
          <w:lang w:val="es-ES"/>
        </w:rPr>
      </w:pPr>
    </w:p>
    <w:p w14:paraId="52FA2819" w14:textId="3761DE74" w:rsidR="004D50F1" w:rsidRPr="00A80F0E" w:rsidRDefault="006A3CEF" w:rsidP="004D5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lang w:val="es-ES"/>
        </w:rPr>
      </w:pPr>
      <w:r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La solicitud no debe exceder las </w:t>
      </w:r>
      <w:r w:rsidR="00915CE9">
        <w:rPr>
          <w:rFonts w:ascii="Times New Roman" w:eastAsia="Times New Roman" w:hAnsi="Times New Roman" w:cs="Times New Roman"/>
          <w:b/>
          <w:i/>
          <w:iCs/>
          <w:u w:val="single"/>
          <w:lang w:val="es-ES"/>
        </w:rPr>
        <w:t xml:space="preserve">10 </w:t>
      </w:r>
      <w:r w:rsidRPr="00A80F0E">
        <w:rPr>
          <w:rFonts w:ascii="Times New Roman" w:eastAsia="Times New Roman" w:hAnsi="Times New Roman" w:cs="Times New Roman"/>
          <w:b/>
          <w:i/>
          <w:iCs/>
          <w:u w:val="single"/>
          <w:lang w:val="es-ES"/>
        </w:rPr>
        <w:t>páginas</w:t>
      </w:r>
      <w:r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A4 con </w:t>
      </w:r>
      <w:r w:rsidR="00971935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>letra</w:t>
      </w:r>
      <w:r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Times New Roman</w:t>
      </w:r>
      <w:r w:rsidR="008D7A93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>, tamaño</w:t>
      </w:r>
      <w:r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11</w:t>
      </w:r>
      <w:r w:rsidR="004D50F1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>.</w:t>
      </w:r>
      <w:r w:rsidR="00D3779A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El archivo debe ser guardado en formato .doc o .pdf</w:t>
      </w:r>
      <w:r w:rsidR="00181076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con el nombre PROPUESTA</w:t>
      </w:r>
    </w:p>
    <w:p w14:paraId="61E127BD" w14:textId="73B046EE" w:rsidR="006A3CEF" w:rsidRDefault="004D50F1" w:rsidP="004D5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lang w:val="es-ES"/>
        </w:rPr>
      </w:pPr>
      <w:r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>NOTA: L</w:t>
      </w:r>
      <w:r w:rsidR="006A3CEF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a lista de participantes y la carta de recomendación </w:t>
      </w:r>
      <w:r w:rsidR="008A030E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>son anexos</w:t>
      </w:r>
      <w:r w:rsidR="006A3CEF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adicionales a las </w:t>
      </w:r>
      <w:r w:rsidR="00915CE9">
        <w:rPr>
          <w:rFonts w:ascii="Times New Roman" w:eastAsia="Times New Roman" w:hAnsi="Times New Roman" w:cs="Times New Roman"/>
          <w:b/>
          <w:i/>
          <w:iCs/>
          <w:lang w:val="es-ES"/>
        </w:rPr>
        <w:t>10</w:t>
      </w:r>
      <w:r w:rsidR="006A3CEF" w:rsidRPr="00A80F0E">
        <w:rPr>
          <w:rFonts w:ascii="Times New Roman" w:eastAsia="Times New Roman" w:hAnsi="Times New Roman" w:cs="Times New Roman"/>
          <w:b/>
          <w:i/>
          <w:iCs/>
          <w:lang w:val="es-ES"/>
        </w:rPr>
        <w:t xml:space="preserve"> páginas</w:t>
      </w:r>
    </w:p>
    <w:p w14:paraId="5318EB64" w14:textId="77777777" w:rsidR="00965CF4" w:rsidRPr="00A80F0E" w:rsidRDefault="00965CF4" w:rsidP="004D5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lang w:val="es-ES"/>
        </w:rPr>
      </w:pPr>
    </w:p>
    <w:p w14:paraId="15BE63A4" w14:textId="77777777" w:rsidR="00F01E89" w:rsidRPr="00694F9B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 xml:space="preserve"> </w:t>
      </w:r>
    </w:p>
    <w:p w14:paraId="44014639" w14:textId="77777777" w:rsidR="006A3CEF" w:rsidRPr="00694F9B" w:rsidRDefault="006A3CEF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t>IDENTIFICACIÓN</w:t>
      </w:r>
      <w:r w:rsidR="006B763A" w:rsidRPr="00694F9B">
        <w:rPr>
          <w:rFonts w:ascii="Times New Roman" w:eastAsia="Times New Roman" w:hAnsi="Times New Roman" w:cs="Times New Roman"/>
          <w:b/>
          <w:lang w:val="es-ES"/>
        </w:rPr>
        <w:t xml:space="preserve"> DE LA ORGANIZACIÓN</w:t>
      </w:r>
      <w:r w:rsidR="004C213D">
        <w:rPr>
          <w:rFonts w:ascii="Times New Roman" w:eastAsia="Times New Roman" w:hAnsi="Times New Roman" w:cs="Times New Roman"/>
          <w:b/>
          <w:lang w:val="es-ES"/>
        </w:rPr>
        <w:t xml:space="preserve"> </w:t>
      </w:r>
      <w:r w:rsidR="006B763A" w:rsidRPr="00694F9B">
        <w:rPr>
          <w:rFonts w:ascii="Times New Roman" w:eastAsia="Times New Roman" w:hAnsi="Times New Roman" w:cs="Times New Roman"/>
          <w:b/>
          <w:lang w:val="es-ES"/>
        </w:rPr>
        <w:t>PROPONENTE</w:t>
      </w:r>
    </w:p>
    <w:p w14:paraId="7FEFC2A8" w14:textId="77777777" w:rsidR="006A3CEF" w:rsidRPr="00694F9B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3118"/>
        <w:gridCol w:w="1983"/>
        <w:gridCol w:w="990"/>
        <w:gridCol w:w="1275"/>
        <w:gridCol w:w="1276"/>
        <w:gridCol w:w="1276"/>
      </w:tblGrid>
      <w:tr w:rsidR="004C213D" w:rsidRPr="00A4105A" w14:paraId="57B68820" w14:textId="77777777" w:rsidTr="006224E7">
        <w:trPr>
          <w:jc w:val="center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2C0BB1F3" w14:textId="77777777" w:rsidR="004C213D" w:rsidRPr="00694F9B" w:rsidRDefault="004C213D" w:rsidP="00981806">
            <w:pPr>
              <w:rPr>
                <w:rFonts w:ascii="Times New Roman" w:eastAsia="Times New Roman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>DATOS DE LA ORGANIZACIÓN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</w:t>
            </w:r>
          </w:p>
        </w:tc>
      </w:tr>
      <w:tr w:rsidR="00E42CAC" w:rsidRPr="00D96CD8" w14:paraId="2611E8DB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10910D18" w14:textId="77777777" w:rsidR="00E42CAC" w:rsidRPr="00694F9B" w:rsidRDefault="00E42CAC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Nombre</w:t>
            </w:r>
            <w:r w:rsidR="00D96CD8">
              <w:rPr>
                <w:rFonts w:ascii="Times New Roman" w:eastAsia="Times New Roman" w:hAnsi="Times New Roman" w:cs="Times New Roman"/>
                <w:lang w:val="es-ES"/>
              </w:rPr>
              <w:t xml:space="preserve"> de la organización</w:t>
            </w:r>
            <w:r w:rsidR="00B94E6A" w:rsidRPr="00694F9B">
              <w:rPr>
                <w:rFonts w:ascii="Times New Roman" w:eastAsia="Times New Roman" w:hAnsi="Times New Roman" w:cs="Times New Roman"/>
                <w:lang w:val="es-ES"/>
              </w:rPr>
              <w:t>: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6800" w:type="dxa"/>
            <w:gridSpan w:val="5"/>
          </w:tcPr>
          <w:p w14:paraId="27B0008D" w14:textId="47DF4041" w:rsidR="00E42CAC" w:rsidRPr="00694F9B" w:rsidRDefault="00097617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E42CAC" w:rsidRPr="00B67968" w14:paraId="2D6B81A4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181EE5EA" w14:textId="77777777" w:rsidR="00E42CAC" w:rsidRPr="00694F9B" w:rsidRDefault="00E42CAC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Dirección </w:t>
            </w:r>
            <w:r w:rsidR="005644F7">
              <w:rPr>
                <w:rFonts w:ascii="Times New Roman" w:eastAsia="Times New Roman" w:hAnsi="Times New Roman" w:cs="Times New Roman"/>
                <w:lang w:val="es-ES"/>
              </w:rPr>
              <w:t>de la organización</w:t>
            </w:r>
            <w:r w:rsidR="00D96CD8"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7466F901" w14:textId="5AB0E371" w:rsidR="00E42CAC" w:rsidRPr="00694F9B" w:rsidRDefault="00097617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256628" w:rsidRPr="00B67968" w14:paraId="4875912A" w14:textId="77777777" w:rsidTr="00B35420">
        <w:trPr>
          <w:trHeight w:val="296"/>
          <w:jc w:val="center"/>
        </w:trPr>
        <w:tc>
          <w:tcPr>
            <w:tcW w:w="3118" w:type="dxa"/>
            <w:vMerge w:val="restart"/>
            <w:shd w:val="clear" w:color="auto" w:fill="F2F2F2" w:themeFill="background1" w:themeFillShade="F2"/>
          </w:tcPr>
          <w:p w14:paraId="1059482C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Organización de derecho (si/no)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4C32806C" w14:textId="77777777" w:rsidR="00256628" w:rsidRPr="005644F7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Calibri" w:eastAsia="Times New Roman" w:hAnsi="Calibri" w:cs="Calibri"/>
                <w:lang w:val="es-ES"/>
              </w:rPr>
              <w:t>⃝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SI</w:t>
            </w:r>
          </w:p>
        </w:tc>
      </w:tr>
      <w:tr w:rsidR="00256628" w:rsidRPr="00DC17AD" w14:paraId="522AB80F" w14:textId="77777777" w:rsidTr="00B35420">
        <w:trPr>
          <w:trHeight w:val="461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614EE19B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2A31DFFC" w14:textId="77777777" w:rsidR="00256628" w:rsidRDefault="00256628" w:rsidP="005644F7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Calibri" w:eastAsia="Times New Roman" w:hAnsi="Calibri" w:cs="Calibri"/>
                <w:lang w:val="es-ES"/>
              </w:rPr>
              <w:t>⃝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NO </w:t>
            </w:r>
            <w:r w:rsidRPr="005644F7">
              <w:rPr>
                <w:rFonts w:ascii="Times New Roman" w:eastAsia="Times New Roman" w:hAnsi="Times New Roman" w:cs="Times New Roman"/>
              </w:rPr>
              <w:sym w:font="Wingdings" w:char="F0E0"/>
            </w:r>
          </w:p>
        </w:tc>
        <w:tc>
          <w:tcPr>
            <w:tcW w:w="4817" w:type="dxa"/>
            <w:gridSpan w:val="4"/>
            <w:shd w:val="clear" w:color="auto" w:fill="F2F2F2" w:themeFill="background1" w:themeFillShade="F2"/>
          </w:tcPr>
          <w:p w14:paraId="566A96DE" w14:textId="77777777" w:rsidR="00256628" w:rsidRPr="00256628" w:rsidRDefault="00256628" w:rsidP="00981806">
            <w:pP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256628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Datos de la organización que apadrina:</w:t>
            </w:r>
          </w:p>
        </w:tc>
      </w:tr>
      <w:tr w:rsidR="00256628" w:rsidRPr="00B67968" w14:paraId="6769F389" w14:textId="77777777" w:rsidTr="00B35420">
        <w:trPr>
          <w:trHeight w:val="29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4BE4097D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064CEBC9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Nombre de la organización:</w:t>
            </w:r>
          </w:p>
        </w:tc>
        <w:tc>
          <w:tcPr>
            <w:tcW w:w="4817" w:type="dxa"/>
            <w:gridSpan w:val="4"/>
          </w:tcPr>
          <w:p w14:paraId="4FFE3CA9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256628" w:rsidRPr="00B67968" w14:paraId="1EDFFCA4" w14:textId="77777777" w:rsidTr="00B35420">
        <w:trPr>
          <w:trHeight w:val="29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66B0CE4C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7E7194B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RUC de la organización:</w:t>
            </w:r>
          </w:p>
        </w:tc>
        <w:tc>
          <w:tcPr>
            <w:tcW w:w="4817" w:type="dxa"/>
            <w:gridSpan w:val="4"/>
          </w:tcPr>
          <w:p w14:paraId="67C22A5C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256628" w:rsidRPr="00B67968" w14:paraId="1042EA87" w14:textId="77777777" w:rsidTr="00B35420">
        <w:trPr>
          <w:trHeight w:val="29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11EBE4AA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1B0135E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Representante legal:</w:t>
            </w:r>
          </w:p>
        </w:tc>
        <w:tc>
          <w:tcPr>
            <w:tcW w:w="4817" w:type="dxa"/>
            <w:gridSpan w:val="4"/>
          </w:tcPr>
          <w:p w14:paraId="7AE3CD2B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256628" w:rsidRPr="00B67968" w14:paraId="481F9C6D" w14:textId="77777777" w:rsidTr="00B35420">
        <w:trPr>
          <w:trHeight w:val="29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722BF2EA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1B12EBDA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Cédula del representante legal:</w:t>
            </w:r>
          </w:p>
        </w:tc>
        <w:tc>
          <w:tcPr>
            <w:tcW w:w="4817" w:type="dxa"/>
            <w:gridSpan w:val="4"/>
          </w:tcPr>
          <w:p w14:paraId="3FEED2F3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256628" w:rsidRPr="00B67968" w14:paraId="490616AB" w14:textId="77777777" w:rsidTr="00B35420">
        <w:trPr>
          <w:trHeight w:val="29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7FC0EDDE" w14:textId="77777777" w:rsidR="00256628" w:rsidRPr="00694F9B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772498C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Celular del representante legal:</w:t>
            </w:r>
          </w:p>
        </w:tc>
        <w:tc>
          <w:tcPr>
            <w:tcW w:w="4817" w:type="dxa"/>
            <w:gridSpan w:val="4"/>
          </w:tcPr>
          <w:p w14:paraId="667C48EA" w14:textId="77777777" w:rsidR="00256628" w:rsidRDefault="00256628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2E3E13" w:rsidRPr="00A4105A" w14:paraId="5F141C2E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09A079E9" w14:textId="77777777" w:rsidR="002E3E13" w:rsidRPr="00694F9B" w:rsidRDefault="00105A00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E709ED">
              <w:rPr>
                <w:rFonts w:ascii="Times New Roman" w:eastAsia="Times New Roman" w:hAnsi="Times New Roman" w:cs="Times New Roman"/>
                <w:b/>
                <w:lang w:val="es-ES"/>
              </w:rPr>
              <w:t>RUC</w:t>
            </w:r>
            <w:r w:rsidR="00175903">
              <w:rPr>
                <w:rFonts w:ascii="Times New Roman" w:eastAsia="Times New Roman" w:hAnsi="Times New Roman" w:cs="Times New Roman"/>
                <w:lang w:val="es-ES"/>
              </w:rPr>
              <w:t xml:space="preserve"> de la organización</w:t>
            </w:r>
            <w:r w:rsidR="00574A6C"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6C71A6AD" w14:textId="4F123A1F" w:rsidR="002E3E13" w:rsidRPr="00694F9B" w:rsidRDefault="00097617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C15B85" w:rsidRPr="00666E10" w14:paraId="66E0E134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189E8C1" w14:textId="77777777" w:rsidR="00C15B85" w:rsidRPr="00694F9B" w:rsidRDefault="00C15B85" w:rsidP="00D50228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Descripción de la </w:t>
            </w:r>
            <w:r w:rsidRPr="00E709ED"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estructura organizacional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(presidencia, vicepresidencia, secretaría, tesorería, vocales…etc)</w:t>
            </w:r>
            <w:r w:rsidR="00D96CD8"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5842314F" w14:textId="77777777" w:rsidR="00C15B85" w:rsidRDefault="004A0C4F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Organigrama </w:t>
            </w:r>
          </w:p>
          <w:p w14:paraId="42B2F800" w14:textId="7E6A7B70" w:rsidR="00097617" w:rsidRPr="00694F9B" w:rsidRDefault="00097617" w:rsidP="00981806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293214" w:rsidRPr="00666E10" w14:paraId="2E2C7C4F" w14:textId="77777777" w:rsidTr="0079517E">
        <w:trPr>
          <w:trHeight w:val="265"/>
          <w:jc w:val="center"/>
        </w:trPr>
        <w:tc>
          <w:tcPr>
            <w:tcW w:w="3118" w:type="dxa"/>
            <w:vMerge w:val="restart"/>
            <w:shd w:val="clear" w:color="auto" w:fill="F2F2F2" w:themeFill="background1" w:themeFillShade="F2"/>
          </w:tcPr>
          <w:p w14:paraId="5C2C737C" w14:textId="77777777" w:rsidR="00293214" w:rsidRPr="00694F9B" w:rsidRDefault="00293214" w:rsidP="004C213D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Nombre de la organización (o de todas las organizaciones de primer grado que componen la organización de segundo grado) e influencia geográfica: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305755F5" w14:textId="77777777" w:rsidR="00293214" w:rsidRPr="00574A6C" w:rsidRDefault="00293214" w:rsidP="004C213D">
            <w:pP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574A6C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Nombre de la organización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BE930E5" w14:textId="230938B3" w:rsidR="00293214" w:rsidRPr="00293214" w:rsidRDefault="00293214" w:rsidP="004C213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</w:pPr>
            <w:r w:rsidRPr="00293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  <w:t>Provincia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C05890D" w14:textId="7E8B3F84" w:rsidR="00293214" w:rsidRPr="00293214" w:rsidRDefault="00293214" w:rsidP="004C213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</w:pPr>
            <w:r w:rsidRPr="00293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  <w:t>Cantón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B67729E" w14:textId="387226D3" w:rsidR="00293214" w:rsidRPr="00293214" w:rsidRDefault="00293214" w:rsidP="004C213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</w:pPr>
            <w:r w:rsidRPr="00293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  <w:t xml:space="preserve">Parroquia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1895FCA" w14:textId="78B21B29" w:rsidR="00293214" w:rsidRPr="00293214" w:rsidRDefault="00293214" w:rsidP="004C213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</w:pPr>
            <w:r w:rsidRPr="00293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/>
              </w:rPr>
              <w:t>Comunidades</w:t>
            </w:r>
          </w:p>
        </w:tc>
      </w:tr>
      <w:tr w:rsidR="00465CE1" w:rsidRPr="00D96CD8" w14:paraId="69C2DD64" w14:textId="77777777" w:rsidTr="0079517E">
        <w:trPr>
          <w:trHeight w:val="269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7BA9B7D0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38FDB3F4" w14:textId="77777777" w:rsidR="00465CE1" w:rsidRPr="005C11B0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#1. ......</w:t>
            </w:r>
          </w:p>
        </w:tc>
        <w:tc>
          <w:tcPr>
            <w:tcW w:w="990" w:type="dxa"/>
          </w:tcPr>
          <w:p w14:paraId="659D00CE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</w:tcPr>
          <w:p w14:paraId="5334CCFB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2BA89379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77ED682F" w14:textId="53F1281F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465CE1" w:rsidRPr="00D96CD8" w14:paraId="15344FA0" w14:textId="77777777" w:rsidTr="0079517E">
        <w:trPr>
          <w:trHeight w:val="197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73B42B27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61E87199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990" w:type="dxa"/>
          </w:tcPr>
          <w:p w14:paraId="65B04391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</w:tcPr>
          <w:p w14:paraId="361D1181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1435570F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2D5AF34B" w14:textId="2CC391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465CE1" w:rsidRPr="00D96CD8" w14:paraId="606D9A71" w14:textId="77777777" w:rsidTr="0079517E">
        <w:trPr>
          <w:trHeight w:val="21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12DF7CA1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22BCD540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990" w:type="dxa"/>
          </w:tcPr>
          <w:p w14:paraId="48BB9B45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</w:tcPr>
          <w:p w14:paraId="60407437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23B74D21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414DCAE5" w14:textId="4C35D866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465CE1" w:rsidRPr="00D96CD8" w14:paraId="74F94147" w14:textId="77777777" w:rsidTr="0079517E">
        <w:trPr>
          <w:trHeight w:val="58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67CAC66D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692B3A95" w14:textId="042D8213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990" w:type="dxa"/>
          </w:tcPr>
          <w:p w14:paraId="5A129F7D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</w:tcPr>
          <w:p w14:paraId="177D5D59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3F72D821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3A73510D" w14:textId="250C0B1A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465CE1" w:rsidRPr="00D96CD8" w14:paraId="5F6B981A" w14:textId="77777777" w:rsidTr="0079517E">
        <w:trPr>
          <w:trHeight w:val="216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02AD3AE3" w14:textId="77777777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4AB8CEBC" w14:textId="69D0E300" w:rsidR="00465CE1" w:rsidRPr="00694F9B" w:rsidRDefault="00465CE1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990" w:type="dxa"/>
          </w:tcPr>
          <w:p w14:paraId="612011EB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</w:tcPr>
          <w:p w14:paraId="265C59A3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3FE77FF5" w14:textId="77777777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14:paraId="2EDFEBF3" w14:textId="2C33FA8F" w:rsidR="00465CE1" w:rsidRPr="00293214" w:rsidRDefault="00465CE1" w:rsidP="002A4D6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ED5569" w:rsidRPr="00D96CD8" w14:paraId="1C73B617" w14:textId="77777777" w:rsidTr="00B35420">
        <w:trPr>
          <w:trHeight w:val="265"/>
          <w:jc w:val="center"/>
        </w:trPr>
        <w:tc>
          <w:tcPr>
            <w:tcW w:w="3118" w:type="dxa"/>
            <w:vMerge w:val="restart"/>
            <w:shd w:val="clear" w:color="auto" w:fill="F2F2F2" w:themeFill="background1" w:themeFillShade="F2"/>
          </w:tcPr>
          <w:p w14:paraId="3DB6FA95" w14:textId="4F5A1E27" w:rsidR="00ED5569" w:rsidRPr="00694F9B" w:rsidRDefault="00ED5569" w:rsidP="00D96CD8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Número de personas que integran la organización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/es, desglosando por cada una de las organizaciones de primer grado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(total de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personas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integrantes)</w:t>
            </w:r>
            <w:r w:rsidR="003939AF">
              <w:rPr>
                <w:rFonts w:ascii="Times New Roman" w:eastAsia="Times New Roman" w:hAnsi="Times New Roman" w:cs="Times New Roman"/>
                <w:lang w:val="es-ES"/>
              </w:rPr>
              <w:t>.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2FB7F781" w14:textId="77777777" w:rsidR="00ED5569" w:rsidRPr="00574A6C" w:rsidRDefault="00ED5569" w:rsidP="00981806">
            <w:pP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574A6C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Nombre de la organización</w:t>
            </w:r>
          </w:p>
        </w:tc>
        <w:tc>
          <w:tcPr>
            <w:tcW w:w="2265" w:type="dxa"/>
            <w:gridSpan w:val="2"/>
            <w:shd w:val="clear" w:color="auto" w:fill="F2F2F2" w:themeFill="background1" w:themeFillShade="F2"/>
          </w:tcPr>
          <w:p w14:paraId="3F9ECD61" w14:textId="77777777" w:rsidR="00ED5569" w:rsidRPr="006224E7" w:rsidRDefault="00ED5569" w:rsidP="0098180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</w:pPr>
            <w:r w:rsidRPr="006224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  <w:t>Nº total de integrantes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A39E0F3" w14:textId="77777777" w:rsidR="00ED5569" w:rsidRPr="006224E7" w:rsidRDefault="00ED5569" w:rsidP="0098180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</w:pPr>
            <w:r w:rsidRPr="006224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  <w:t>Nº de mujeres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9779488" w14:textId="693AA80D" w:rsidR="00ED5569" w:rsidRPr="006224E7" w:rsidRDefault="00ED5569" w:rsidP="0098180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  <w:t>Nº de hombres</w:t>
            </w:r>
          </w:p>
        </w:tc>
      </w:tr>
      <w:tr w:rsidR="00ED5569" w:rsidRPr="00D96CD8" w14:paraId="19E4B97F" w14:textId="77777777" w:rsidTr="00B35420">
        <w:trPr>
          <w:trHeight w:val="269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1E1D4050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6338FA21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#1. ......</w:t>
            </w:r>
          </w:p>
        </w:tc>
        <w:tc>
          <w:tcPr>
            <w:tcW w:w="2265" w:type="dxa"/>
            <w:gridSpan w:val="2"/>
          </w:tcPr>
          <w:p w14:paraId="1BE09F41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134A3D3C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221BD840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ED5569" w:rsidRPr="00D96CD8" w14:paraId="66C420CE" w14:textId="77777777" w:rsidTr="00B35420">
        <w:trPr>
          <w:trHeight w:val="269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76ACF4E1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643B6155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2265" w:type="dxa"/>
            <w:gridSpan w:val="2"/>
          </w:tcPr>
          <w:p w14:paraId="5511F4FC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2CF05219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1A8A47CD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ED5569" w:rsidRPr="00D96CD8" w14:paraId="736C669B" w14:textId="77777777" w:rsidTr="00B35420">
        <w:trPr>
          <w:trHeight w:val="269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0D2B79CC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57EC3D5B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2265" w:type="dxa"/>
            <w:gridSpan w:val="2"/>
          </w:tcPr>
          <w:p w14:paraId="1CFAB962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59A6989A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67392808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ED5569" w:rsidRPr="00D96CD8" w14:paraId="4EFC6C13" w14:textId="77777777" w:rsidTr="00B35420">
        <w:trPr>
          <w:trHeight w:val="269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20A943DE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189D635C" w14:textId="77777777" w:rsidR="00ED5569" w:rsidRPr="00694F9B" w:rsidRDefault="00ED5569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2265" w:type="dxa"/>
            <w:gridSpan w:val="2"/>
          </w:tcPr>
          <w:p w14:paraId="68F96D60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43E5FB7A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68ED5DF8" w14:textId="77777777" w:rsidR="00ED5569" w:rsidRPr="00694F9B" w:rsidRDefault="00ED5569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AE2658" w:rsidRPr="00D96CD8" w14:paraId="77933157" w14:textId="77777777" w:rsidTr="00B35420">
        <w:trPr>
          <w:trHeight w:val="58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44CAEC58" w14:textId="77777777" w:rsidR="00AE2658" w:rsidRPr="00694F9B" w:rsidRDefault="00AE2658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</w:tcPr>
          <w:p w14:paraId="37D9C4D6" w14:textId="284ED9CE" w:rsidR="00AE2658" w:rsidRPr="00694F9B" w:rsidRDefault="00AE2658" w:rsidP="00FB1ABF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</w:rPr>
              <w:t>#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 ......</w:t>
            </w:r>
          </w:p>
        </w:tc>
        <w:tc>
          <w:tcPr>
            <w:tcW w:w="2265" w:type="dxa"/>
            <w:gridSpan w:val="2"/>
          </w:tcPr>
          <w:p w14:paraId="3861098E" w14:textId="7F468AB0" w:rsidR="00AE2658" w:rsidRPr="00694F9B" w:rsidRDefault="00AE2658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7DB84ED2" w14:textId="6FD212A5" w:rsidR="00AE2658" w:rsidRPr="00694F9B" w:rsidRDefault="00AE2658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276" w:type="dxa"/>
          </w:tcPr>
          <w:p w14:paraId="22B4BE02" w14:textId="6F80B359" w:rsidR="00AE2658" w:rsidRPr="00694F9B" w:rsidRDefault="00AE2658" w:rsidP="00BE113A">
            <w:pPr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  <w:tr w:rsidR="00ED5569" w:rsidRPr="00D96CD8" w14:paraId="206B1E54" w14:textId="77777777" w:rsidTr="00B35420">
        <w:trPr>
          <w:trHeight w:val="58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31FEA451" w14:textId="77777777" w:rsidR="00ED5569" w:rsidRPr="00694F9B" w:rsidRDefault="00ED5569" w:rsidP="00D96CD8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10F28B33" w14:textId="5EB45D36" w:rsidR="00ED5569" w:rsidRPr="00DF3D94" w:rsidRDefault="00ED5569" w:rsidP="007F1A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DF3D94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TOTAL =</w:t>
            </w:r>
          </w:p>
        </w:tc>
        <w:tc>
          <w:tcPr>
            <w:tcW w:w="2265" w:type="dxa"/>
            <w:gridSpan w:val="2"/>
          </w:tcPr>
          <w:p w14:paraId="43D2D9DA" w14:textId="77777777" w:rsidR="00ED5569" w:rsidRPr="00DF3D94" w:rsidRDefault="00ED5569" w:rsidP="00BE1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14:paraId="0AFC4E20" w14:textId="77777777" w:rsidR="00ED5569" w:rsidRPr="00DF3D94" w:rsidRDefault="00ED5569" w:rsidP="00BE1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14:paraId="0C4DD182" w14:textId="77777777" w:rsidR="00ED5569" w:rsidRPr="00DF3D94" w:rsidRDefault="00ED5569" w:rsidP="00BE1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</w:p>
        </w:tc>
      </w:tr>
      <w:tr w:rsidR="00ED5569" w:rsidRPr="00D96CD8" w14:paraId="3EE9FB9E" w14:textId="77777777" w:rsidTr="00B35420">
        <w:trPr>
          <w:trHeight w:val="58"/>
          <w:jc w:val="center"/>
        </w:trPr>
        <w:tc>
          <w:tcPr>
            <w:tcW w:w="3118" w:type="dxa"/>
            <w:vMerge/>
            <w:shd w:val="clear" w:color="auto" w:fill="F2F2F2" w:themeFill="background1" w:themeFillShade="F2"/>
          </w:tcPr>
          <w:p w14:paraId="394D8934" w14:textId="77777777" w:rsidR="00ED5569" w:rsidRPr="00694F9B" w:rsidRDefault="00ED5569" w:rsidP="00D96CD8">
            <w:pPr>
              <w:rPr>
                <w:rFonts w:ascii="Times New Roman" w:eastAsia="Times New Roman" w:hAnsi="Times New Roman" w:cs="Times New Roman"/>
                <w:lang w:val="es-ES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6E955499" w14:textId="408EFA57" w:rsidR="00ED5569" w:rsidRPr="00DF3D94" w:rsidRDefault="00ED5569" w:rsidP="007F1A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Porcentaje</w:t>
            </w:r>
            <w:r w:rsidRPr="00DF3D94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=</w:t>
            </w:r>
          </w:p>
        </w:tc>
        <w:tc>
          <w:tcPr>
            <w:tcW w:w="2265" w:type="dxa"/>
            <w:gridSpan w:val="2"/>
          </w:tcPr>
          <w:p w14:paraId="71DB6113" w14:textId="6BE23E2A" w:rsidR="00ED5569" w:rsidRPr="00DF3D94" w:rsidRDefault="00AE2658" w:rsidP="00AE26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100%</w:t>
            </w:r>
          </w:p>
        </w:tc>
        <w:tc>
          <w:tcPr>
            <w:tcW w:w="1276" w:type="dxa"/>
          </w:tcPr>
          <w:p w14:paraId="0827FA89" w14:textId="7AA6AA15" w:rsidR="00ED5569" w:rsidRPr="00DF3D94" w:rsidRDefault="00AE2658" w:rsidP="00AE26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….%</w:t>
            </w:r>
          </w:p>
        </w:tc>
        <w:tc>
          <w:tcPr>
            <w:tcW w:w="1276" w:type="dxa"/>
          </w:tcPr>
          <w:p w14:paraId="00C30B27" w14:textId="2E86A16A" w:rsidR="00ED5569" w:rsidRPr="00DF3D94" w:rsidRDefault="00AE2658" w:rsidP="00AE26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….%</w:t>
            </w:r>
          </w:p>
        </w:tc>
      </w:tr>
      <w:tr w:rsidR="004A0C4F" w:rsidRPr="00DC17AD" w14:paraId="7E6E3EE7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605AE117" w14:textId="02A55FEB" w:rsidR="004A0C4F" w:rsidRPr="00694F9B" w:rsidRDefault="004A0C4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E709ED">
              <w:rPr>
                <w:rFonts w:ascii="Times New Roman" w:eastAsia="Times New Roman" w:hAnsi="Times New Roman" w:cs="Times New Roman"/>
                <w:b/>
                <w:lang w:val="es-ES"/>
              </w:rPr>
              <w:lastRenderedPageBreak/>
              <w:t>Pueblos y Nacionalidades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="00BE7390">
              <w:rPr>
                <w:rFonts w:ascii="Times New Roman" w:eastAsia="Times New Roman" w:hAnsi="Times New Roman" w:cs="Times New Roman"/>
                <w:lang w:val="es-ES"/>
              </w:rPr>
              <w:t>(</w:t>
            </w:r>
            <w:r w:rsidR="00BE7390" w:rsidRPr="00BE7390">
              <w:rPr>
                <w:rFonts w:ascii="Times New Roman" w:eastAsia="Times New Roman" w:hAnsi="Times New Roman" w:cs="Times New Roman"/>
                <w:lang w:val="es-ES"/>
              </w:rPr>
              <w:t>indígenas, afroecuatorianas y montubias</w:t>
            </w:r>
            <w:r w:rsidR="00BE7390">
              <w:rPr>
                <w:rFonts w:ascii="Times New Roman" w:eastAsia="Times New Roman" w:hAnsi="Times New Roman" w:cs="Times New Roman"/>
                <w:lang w:val="es-E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que integran la organización:</w:t>
            </w:r>
          </w:p>
        </w:tc>
        <w:tc>
          <w:tcPr>
            <w:tcW w:w="6800" w:type="dxa"/>
            <w:gridSpan w:val="5"/>
          </w:tcPr>
          <w:p w14:paraId="664BB482" w14:textId="20120414" w:rsidR="004A0C4F" w:rsidRDefault="004A0C4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Nombre de los pueblos y nacionalidades: </w:t>
            </w:r>
            <w:r w:rsidR="007A75E5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="003939AF"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  <w:p w14:paraId="5A14DAC6" w14:textId="60F9B2C2" w:rsidR="004A0C4F" w:rsidRDefault="004A0C4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Número de personas que se autoidentifican como parte de pueblos y nacionalidades: …….</w:t>
            </w:r>
          </w:p>
          <w:p w14:paraId="197A2871" w14:textId="78FC8AFF" w:rsidR="004A0C4F" w:rsidRPr="00694F9B" w:rsidRDefault="007A75E5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Porcentaje total que representan los pueblos y nacionalidades dentro de toda la organización:  </w:t>
            </w:r>
            <w:r w:rsidR="00097617">
              <w:rPr>
                <w:rFonts w:ascii="Times New Roman" w:eastAsia="Times New Roman" w:hAnsi="Times New Roman" w:cs="Times New Roman"/>
                <w:lang w:val="es-ES"/>
              </w:rPr>
              <w:t>……</w:t>
            </w:r>
            <w:r w:rsidR="00E709ED">
              <w:rPr>
                <w:rFonts w:ascii="Times New Roman" w:eastAsia="Times New Roman" w:hAnsi="Times New Roman" w:cs="Times New Roman"/>
                <w:lang w:val="es-ES"/>
              </w:rPr>
              <w:t>%</w:t>
            </w:r>
          </w:p>
        </w:tc>
      </w:tr>
      <w:tr w:rsidR="00ED5569" w:rsidRPr="00DC17AD" w14:paraId="3CDDEAFD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4D4C3BDA" w14:textId="7518A929" w:rsidR="00ED5569" w:rsidRDefault="003939A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E709ED">
              <w:rPr>
                <w:rFonts w:ascii="Times New Roman" w:eastAsia="Times New Roman" w:hAnsi="Times New Roman" w:cs="Times New Roman"/>
                <w:b/>
                <w:lang w:val="es-ES"/>
              </w:rPr>
              <w:t>Jóvenes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menores a 30 años que integran la organización:</w:t>
            </w:r>
          </w:p>
        </w:tc>
        <w:tc>
          <w:tcPr>
            <w:tcW w:w="6800" w:type="dxa"/>
            <w:gridSpan w:val="5"/>
          </w:tcPr>
          <w:p w14:paraId="12A66357" w14:textId="77777777" w:rsidR="00ED5569" w:rsidRDefault="003939A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Número de personas jóvenes:</w:t>
            </w:r>
          </w:p>
          <w:p w14:paraId="00A108DE" w14:textId="3C58250D" w:rsidR="003939AF" w:rsidRDefault="003939AF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Porcentaje total que representan las y los jóvenes dentro de toda la organización: </w:t>
            </w:r>
            <w:r w:rsidR="00097617">
              <w:rPr>
                <w:rFonts w:ascii="Times New Roman" w:eastAsia="Times New Roman" w:hAnsi="Times New Roman" w:cs="Times New Roman"/>
                <w:lang w:val="es-ES"/>
              </w:rPr>
              <w:t>……</w:t>
            </w:r>
            <w:r w:rsidR="00E709ED">
              <w:rPr>
                <w:rFonts w:ascii="Times New Roman" w:eastAsia="Times New Roman" w:hAnsi="Times New Roman" w:cs="Times New Roman"/>
                <w:lang w:val="es-ES"/>
              </w:rPr>
              <w:t>%</w:t>
            </w:r>
          </w:p>
        </w:tc>
      </w:tr>
      <w:tr w:rsidR="00486172" w:rsidRPr="00DC17AD" w14:paraId="20BD8876" w14:textId="77777777" w:rsidTr="004A1A43">
        <w:trPr>
          <w:jc w:val="center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43D6C12C" w14:textId="79C38C27" w:rsidR="00486172" w:rsidRPr="00694F9B" w:rsidRDefault="00486172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>DATOS DE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LAS ACTIVIDADES DE LA ORGANIZACIÓN</w:t>
            </w:r>
          </w:p>
        </w:tc>
      </w:tr>
      <w:tr w:rsidR="00486172" w:rsidRPr="00486172" w14:paraId="537938EB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228C852" w14:textId="2750E32B" w:rsidR="00486172" w:rsidRPr="00694F9B" w:rsidRDefault="00486172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Principales </w:t>
            </w:r>
            <w:r w:rsidRPr="00FF492E">
              <w:rPr>
                <w:rFonts w:ascii="Times New Roman" w:eastAsia="Times New Roman" w:hAnsi="Times New Roman" w:cs="Times New Roman"/>
                <w:b/>
                <w:lang w:val="es-ES"/>
              </w:rPr>
              <w:t>productos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y/o cadenas de valor (por ejemplo: cacao y chocolate) y/o servicios (por ejemplo: turismo) producidas por la organización:</w:t>
            </w:r>
          </w:p>
        </w:tc>
        <w:tc>
          <w:tcPr>
            <w:tcW w:w="6800" w:type="dxa"/>
            <w:gridSpan w:val="5"/>
          </w:tcPr>
          <w:p w14:paraId="1199C723" w14:textId="560E6C6D" w:rsidR="00486172" w:rsidRPr="00694F9B" w:rsidRDefault="00097617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486172" w:rsidRPr="00486172" w14:paraId="2EBEDA00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6C8979D8" w14:textId="260C9E10" w:rsidR="00486172" w:rsidRPr="00694F9B" w:rsidRDefault="00486172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Principales </w:t>
            </w:r>
            <w:r w:rsidRPr="00FF492E">
              <w:rPr>
                <w:rFonts w:ascii="Times New Roman" w:eastAsia="Times New Roman" w:hAnsi="Times New Roman" w:cs="Times New Roman"/>
                <w:b/>
                <w:lang w:val="es-ES"/>
              </w:rPr>
              <w:t>servicios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(por ejemplo: asistencia técnica) que da la organización a sus integrantes:</w:t>
            </w:r>
          </w:p>
        </w:tc>
        <w:tc>
          <w:tcPr>
            <w:tcW w:w="6800" w:type="dxa"/>
            <w:gridSpan w:val="5"/>
          </w:tcPr>
          <w:p w14:paraId="71143193" w14:textId="02626B71" w:rsidR="00486172" w:rsidRPr="00694F9B" w:rsidRDefault="00097617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486172" w:rsidRPr="00486172" w14:paraId="742BB043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4D5C29A7" w14:textId="28068F59" w:rsidR="00486172" w:rsidRDefault="00A01727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Otra información que considere relevante sobre las actividades </w:t>
            </w:r>
            <w:r w:rsidR="00097617">
              <w:rPr>
                <w:rFonts w:ascii="Times New Roman" w:eastAsia="Times New Roman" w:hAnsi="Times New Roman" w:cs="Times New Roman"/>
                <w:lang w:val="es-ES"/>
              </w:rPr>
              <w:t xml:space="preserve">y/o emprendimientos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que realiza la organización:</w:t>
            </w:r>
          </w:p>
        </w:tc>
        <w:tc>
          <w:tcPr>
            <w:tcW w:w="6800" w:type="dxa"/>
            <w:gridSpan w:val="5"/>
          </w:tcPr>
          <w:p w14:paraId="63B6BADE" w14:textId="14C0795D" w:rsidR="00486172" w:rsidRPr="00694F9B" w:rsidRDefault="00097617" w:rsidP="004A1A43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AC4EDF" w14:paraId="75F6CBA9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30CDFD41" w14:textId="5D029FF4" w:rsidR="007520A4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08401B">
              <w:rPr>
                <w:rFonts w:ascii="Times New Roman" w:eastAsia="Times New Roman" w:hAnsi="Times New Roman" w:cs="Times New Roman"/>
                <w:lang w:val="es-ES"/>
              </w:rPr>
              <w:t xml:space="preserve">Indique los nombres de </w:t>
            </w:r>
            <w:r w:rsidRPr="00FF492E">
              <w:rPr>
                <w:rFonts w:ascii="Times New Roman" w:eastAsia="Times New Roman" w:hAnsi="Times New Roman" w:cs="Times New Roman"/>
                <w:b/>
                <w:i/>
                <w:iCs/>
                <w:u w:val="single"/>
                <w:lang w:val="es-ES"/>
              </w:rPr>
              <w:t>áreas bajo conservación</w:t>
            </w:r>
            <w:r w:rsidRPr="0008401B">
              <w:rPr>
                <w:rFonts w:ascii="Times New Roman" w:eastAsia="Times New Roman" w:hAnsi="Times New Roman" w:cs="Times New Roman"/>
                <w:lang w:val="es-ES"/>
              </w:rPr>
              <w:t xml:space="preserve"> que están en el área de influencia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de las actividades que realiza la organización </w:t>
            </w:r>
            <w:r w:rsidRPr="0008401B">
              <w:rPr>
                <w:rFonts w:ascii="Times New Roman" w:eastAsia="Times New Roman" w:hAnsi="Times New Roman" w:cs="Times New Roman"/>
                <w:lang w:val="es-ES"/>
              </w:rPr>
              <w:t>(por ejemplo: parques nacionales, bosques protectores,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reservas de la biosfera,</w:t>
            </w:r>
            <w:r w:rsidRPr="0008401B">
              <w:rPr>
                <w:rFonts w:ascii="Times New Roman" w:eastAsia="Times New Roman" w:hAnsi="Times New Roman" w:cs="Times New Roman"/>
                <w:lang w:val="es-ES"/>
              </w:rPr>
              <w:t xml:space="preserve"> ACUS, etc.)</w:t>
            </w:r>
          </w:p>
        </w:tc>
        <w:tc>
          <w:tcPr>
            <w:tcW w:w="6800" w:type="dxa"/>
            <w:gridSpan w:val="5"/>
          </w:tcPr>
          <w:p w14:paraId="6979852C" w14:textId="7EA5C0C6" w:rsidR="007520A4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DC17AD" w14:paraId="4C645417" w14:textId="77777777" w:rsidTr="006224E7">
        <w:trPr>
          <w:jc w:val="center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3166B617" w14:textId="4EC9D342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>DATOS DEL PRESIDENTE(A) / REPRESENTANTE LEGAL Ó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GERENCIA</w:t>
            </w: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DE LA ORGANIZACIÓN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</w:t>
            </w:r>
          </w:p>
        </w:tc>
      </w:tr>
      <w:tr w:rsidR="007520A4" w:rsidRPr="00694F9B" w14:paraId="595FF2C2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3FFAD7FD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Nombre y Apellidos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153CD264" w14:textId="36FC97D1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66FA9990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50F0F1AA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Número de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Cédula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4673E3E5" w14:textId="1358EBCB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66E10" w14:paraId="1F913ED9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36E20D31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Ocupación y/o cargo dentro de la organización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1920EF83" w14:textId="555A8D6E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17F28993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224BE89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Correo electrónico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76AE4DFB" w14:textId="0DF0A821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3706F0DD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4E949BC0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Teléfono celular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3627FC4D" w14:textId="646EB46E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DC17AD" w14:paraId="2D5D31A8" w14:textId="77777777" w:rsidTr="006224E7">
        <w:trPr>
          <w:jc w:val="center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20530E6D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highlight w:val="lightGray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>LOCALIZACIÓN DE LA INICIATIVA PRESENTADA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POR LA ORGANIZACIÓN</w:t>
            </w:r>
          </w:p>
        </w:tc>
      </w:tr>
      <w:tr w:rsidR="007520A4" w:rsidRPr="00694F9B" w14:paraId="2BDC6155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6B46CD80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Provincia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16468EAE" w14:textId="24C85DD4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4B6FF79C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408ED597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Cantón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(es):</w:t>
            </w:r>
          </w:p>
        </w:tc>
        <w:tc>
          <w:tcPr>
            <w:tcW w:w="6800" w:type="dxa"/>
            <w:gridSpan w:val="5"/>
          </w:tcPr>
          <w:p w14:paraId="42A4E848" w14:textId="35C446D0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361D9F03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17AF344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Parroquia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(s):</w:t>
            </w:r>
          </w:p>
        </w:tc>
        <w:tc>
          <w:tcPr>
            <w:tcW w:w="6800" w:type="dxa"/>
            <w:gridSpan w:val="5"/>
          </w:tcPr>
          <w:p w14:paraId="04D33825" w14:textId="45DD6743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4E8B9C17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969F914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Comunidades y/o sectores:</w:t>
            </w:r>
          </w:p>
        </w:tc>
        <w:tc>
          <w:tcPr>
            <w:tcW w:w="6800" w:type="dxa"/>
            <w:gridSpan w:val="5"/>
          </w:tcPr>
          <w:p w14:paraId="61853693" w14:textId="59CF5D0A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DC17AD" w14:paraId="2A11BF16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FEB83F9" w14:textId="605A4496" w:rsidR="007520A4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E46AA9">
              <w:rPr>
                <w:rFonts w:ascii="Times New Roman" w:eastAsia="Times New Roman" w:hAnsi="Times New Roman" w:cs="Times New Roman"/>
                <w:lang w:val="es-ES"/>
              </w:rPr>
              <w:t>Número de hectáreas intervenidas con el proyecto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0DB0C908" w14:textId="03313176" w:rsidR="007520A4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Directamente = …….</w:t>
            </w:r>
          </w:p>
          <w:p w14:paraId="7932B9E0" w14:textId="114333C4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Indirectamente y/o área de influencia = …….</w:t>
            </w:r>
          </w:p>
        </w:tc>
      </w:tr>
      <w:tr w:rsidR="007520A4" w:rsidRPr="00DC17AD" w14:paraId="7B737A75" w14:textId="77777777" w:rsidTr="006224E7">
        <w:trPr>
          <w:jc w:val="center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5CEFED67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b/>
                <w:lang w:val="es-ES"/>
              </w:rPr>
              <w:t>ALCANCES DE LA INICIATIVA PRESENTADA</w:t>
            </w:r>
            <w:r>
              <w:rPr>
                <w:rFonts w:ascii="Times New Roman" w:eastAsia="Times New Roman" w:hAnsi="Times New Roman" w:cs="Times New Roman"/>
                <w:b/>
                <w:lang w:val="es-ES"/>
              </w:rPr>
              <w:t xml:space="preserve"> POR LA ORGANIZACIÓN </w:t>
            </w:r>
          </w:p>
        </w:tc>
      </w:tr>
      <w:tr w:rsidR="007520A4" w:rsidRPr="00666E10" w14:paraId="21E3C841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182DC5E1" w14:textId="0761E698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Número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total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 de familias beneficiadas directamente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2F0D0774" w14:textId="28B4C15F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66E10" w14:paraId="49C64D9D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3EB1E23" w14:textId="5890AE33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Número total de personas (hombres y mujeres):</w:t>
            </w:r>
          </w:p>
        </w:tc>
        <w:tc>
          <w:tcPr>
            <w:tcW w:w="6800" w:type="dxa"/>
            <w:gridSpan w:val="5"/>
          </w:tcPr>
          <w:p w14:paraId="0DEFF63D" w14:textId="396B12E8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94F9B" w14:paraId="700689F2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3A863AA8" w14:textId="097FB681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% mujeres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4A851F17" w14:textId="3E6E7CCA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  <w:r w:rsidR="007053EE">
              <w:rPr>
                <w:rFonts w:ascii="Times New Roman" w:eastAsia="Times New Roman" w:hAnsi="Times New Roman" w:cs="Times New Roman"/>
                <w:lang w:val="es-ES"/>
              </w:rPr>
              <w:t>%</w:t>
            </w:r>
          </w:p>
        </w:tc>
      </w:tr>
      <w:tr w:rsidR="007520A4" w:rsidRPr="00694F9B" w14:paraId="1D852963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45E70BE4" w14:textId="2FA7C76B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% jóvenes menores a 30 años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4BBFF0C9" w14:textId="175F32AC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  <w:r w:rsidR="007053EE">
              <w:rPr>
                <w:rFonts w:ascii="Times New Roman" w:eastAsia="Times New Roman" w:hAnsi="Times New Roman" w:cs="Times New Roman"/>
                <w:lang w:val="es-ES"/>
              </w:rPr>
              <w:t>%</w:t>
            </w:r>
          </w:p>
        </w:tc>
      </w:tr>
      <w:tr w:rsidR="007520A4" w:rsidRPr="00694F9B" w14:paraId="061D1952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189170B1" w14:textId="6963716B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pueblos y nacionalidades:</w:t>
            </w:r>
          </w:p>
        </w:tc>
        <w:tc>
          <w:tcPr>
            <w:tcW w:w="6800" w:type="dxa"/>
            <w:gridSpan w:val="5"/>
          </w:tcPr>
          <w:p w14:paraId="1E9CF2D8" w14:textId="5690652A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  <w:r w:rsidR="007053EE">
              <w:rPr>
                <w:rFonts w:ascii="Times New Roman" w:eastAsia="Times New Roman" w:hAnsi="Times New Roman" w:cs="Times New Roman"/>
                <w:lang w:val="es-ES"/>
              </w:rPr>
              <w:t>%</w:t>
            </w:r>
          </w:p>
        </w:tc>
      </w:tr>
      <w:tr w:rsidR="007520A4" w:rsidRPr="00666E10" w14:paraId="26E406D0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256111E4" w14:textId="61DB2C21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lastRenderedPageBreak/>
              <w:t xml:space="preserve">Nombre de los </w:t>
            </w:r>
            <w:r w:rsidRPr="000B627E">
              <w:rPr>
                <w:rFonts w:ascii="Times New Roman" w:eastAsia="Times New Roman" w:hAnsi="Times New Roman" w:cs="Times New Roman"/>
                <w:lang w:val="es-ES"/>
              </w:rPr>
              <w:t>pueblos y nacionalidades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17F82D06" w14:textId="74B62A65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  <w:tr w:rsidR="007520A4" w:rsidRPr="00666E10" w14:paraId="05DC7F6E" w14:textId="77777777" w:rsidTr="00B35420">
        <w:trPr>
          <w:jc w:val="center"/>
        </w:trPr>
        <w:tc>
          <w:tcPr>
            <w:tcW w:w="3118" w:type="dxa"/>
            <w:shd w:val="clear" w:color="auto" w:fill="F2F2F2" w:themeFill="background1" w:themeFillShade="F2"/>
          </w:tcPr>
          <w:p w14:paraId="14E625EB" w14:textId="7777777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Número de familias beneficiadas </w:t>
            </w:r>
            <w:r w:rsidRPr="0017336B">
              <w:rPr>
                <w:rFonts w:ascii="Times New Roman" w:eastAsia="Times New Roman" w:hAnsi="Times New Roman" w:cs="Times New Roman"/>
                <w:i/>
                <w:iCs/>
                <w:lang w:val="es-ES"/>
              </w:rPr>
              <w:t>indirectamente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</w:t>
            </w:r>
          </w:p>
        </w:tc>
        <w:tc>
          <w:tcPr>
            <w:tcW w:w="6800" w:type="dxa"/>
            <w:gridSpan w:val="5"/>
          </w:tcPr>
          <w:p w14:paraId="5C495F5E" w14:textId="0B856CD7" w:rsidR="007520A4" w:rsidRPr="00694F9B" w:rsidRDefault="007520A4" w:rsidP="007520A4">
            <w:pPr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…….</w:t>
            </w:r>
          </w:p>
        </w:tc>
      </w:tr>
    </w:tbl>
    <w:p w14:paraId="7711501C" w14:textId="77777777" w:rsidR="00E42CAC" w:rsidRPr="00694F9B" w:rsidRDefault="00E42CAC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</w:p>
    <w:p w14:paraId="6E3B485E" w14:textId="77777777" w:rsidR="006A3CEF" w:rsidRPr="00694F9B" w:rsidRDefault="000C7FE1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t>RESUMEN EJECUTIVO (</w:t>
      </w:r>
      <w:r w:rsidR="008F7131" w:rsidRPr="00694F9B">
        <w:rPr>
          <w:rFonts w:ascii="Times New Roman" w:eastAsia="Times New Roman" w:hAnsi="Times New Roman" w:cs="Times New Roman"/>
          <w:b/>
          <w:lang w:val="es-ES"/>
        </w:rPr>
        <w:t xml:space="preserve">tres </w:t>
      </w:r>
      <w:r w:rsidRPr="00694F9B">
        <w:rPr>
          <w:rFonts w:ascii="Times New Roman" w:eastAsia="Times New Roman" w:hAnsi="Times New Roman" w:cs="Times New Roman"/>
          <w:b/>
          <w:lang w:val="es-ES"/>
        </w:rPr>
        <w:t>párrafo</w:t>
      </w:r>
      <w:r w:rsidR="008F7131" w:rsidRPr="00694F9B">
        <w:rPr>
          <w:rFonts w:ascii="Times New Roman" w:eastAsia="Times New Roman" w:hAnsi="Times New Roman" w:cs="Times New Roman"/>
          <w:b/>
          <w:lang w:val="es-ES"/>
        </w:rPr>
        <w:t>s</w:t>
      </w:r>
      <w:r w:rsidRPr="00694F9B">
        <w:rPr>
          <w:rFonts w:ascii="Times New Roman" w:eastAsia="Times New Roman" w:hAnsi="Times New Roman" w:cs="Times New Roman"/>
          <w:b/>
          <w:lang w:val="es-ES"/>
        </w:rPr>
        <w:t>)</w:t>
      </w:r>
    </w:p>
    <w:p w14:paraId="73542446" w14:textId="77777777" w:rsidR="000C7FE1" w:rsidRPr="00694F9B" w:rsidRDefault="000C7FE1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7E008172" w14:textId="77777777" w:rsidR="008F7131" w:rsidRPr="00694F9B" w:rsidRDefault="000C7FE1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>Describir en términos generales</w:t>
      </w:r>
      <w:r w:rsidR="008F7131" w:rsidRPr="00694F9B">
        <w:rPr>
          <w:rFonts w:ascii="Times New Roman" w:eastAsia="Times New Roman" w:hAnsi="Times New Roman" w:cs="Times New Roman"/>
          <w:lang w:val="es-ES"/>
        </w:rPr>
        <w:t>:</w:t>
      </w:r>
    </w:p>
    <w:p w14:paraId="7472E188" w14:textId="77777777" w:rsidR="008F7131" w:rsidRPr="00694F9B" w:rsidRDefault="008F7131" w:rsidP="004238C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>Problemática/justificación (un párrafo)</w:t>
      </w:r>
    </w:p>
    <w:p w14:paraId="764306A1" w14:textId="77777777" w:rsidR="008F7131" w:rsidRPr="00694F9B" w:rsidRDefault="008F7131" w:rsidP="004238C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>O</w:t>
      </w:r>
      <w:r w:rsidR="000C7FE1" w:rsidRPr="00694F9B">
        <w:rPr>
          <w:rFonts w:ascii="Times New Roman" w:eastAsia="Times New Roman" w:hAnsi="Times New Roman" w:cs="Times New Roman"/>
          <w:lang w:val="es-ES"/>
        </w:rPr>
        <w:t>bjetivo general</w:t>
      </w:r>
      <w:r w:rsidR="00FA3D64" w:rsidRPr="00694F9B">
        <w:rPr>
          <w:rFonts w:ascii="Times New Roman" w:eastAsia="Times New Roman" w:hAnsi="Times New Roman" w:cs="Times New Roman"/>
          <w:lang w:val="es-ES"/>
        </w:rPr>
        <w:t xml:space="preserve"> y </w:t>
      </w:r>
      <w:r w:rsidR="000C7FE1" w:rsidRPr="00694F9B">
        <w:rPr>
          <w:rFonts w:ascii="Times New Roman" w:eastAsia="Times New Roman" w:hAnsi="Times New Roman" w:cs="Times New Roman"/>
          <w:lang w:val="es-ES"/>
        </w:rPr>
        <w:t xml:space="preserve">objetivos </w:t>
      </w:r>
      <w:r w:rsidR="00FA3D64" w:rsidRPr="00694F9B">
        <w:rPr>
          <w:rFonts w:ascii="Times New Roman" w:eastAsia="Times New Roman" w:hAnsi="Times New Roman" w:cs="Times New Roman"/>
          <w:lang w:val="es-ES"/>
        </w:rPr>
        <w:t>específicos</w:t>
      </w:r>
      <w:r w:rsidRPr="00694F9B">
        <w:rPr>
          <w:rFonts w:ascii="Times New Roman" w:eastAsia="Times New Roman" w:hAnsi="Times New Roman" w:cs="Times New Roman"/>
          <w:lang w:val="es-ES"/>
        </w:rPr>
        <w:t xml:space="preserve"> (un párrafo)</w:t>
      </w:r>
    </w:p>
    <w:p w14:paraId="046241CF" w14:textId="77777777" w:rsidR="000C7FE1" w:rsidRPr="00694F9B" w:rsidRDefault="008F7131" w:rsidP="004238C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>L</w:t>
      </w:r>
      <w:r w:rsidR="000C7FE1" w:rsidRPr="00694F9B">
        <w:rPr>
          <w:rFonts w:ascii="Times New Roman" w:eastAsia="Times New Roman" w:hAnsi="Times New Roman" w:cs="Times New Roman"/>
          <w:lang w:val="es-ES"/>
        </w:rPr>
        <w:t>a estrategia de implementación con la cual se obtendrán los resultados y productos</w:t>
      </w:r>
      <w:r w:rsidRPr="00694F9B">
        <w:rPr>
          <w:rFonts w:ascii="Times New Roman" w:eastAsia="Times New Roman" w:hAnsi="Times New Roman" w:cs="Times New Roman"/>
          <w:lang w:val="es-ES"/>
        </w:rPr>
        <w:t xml:space="preserve"> (un párrafo)</w:t>
      </w:r>
    </w:p>
    <w:p w14:paraId="4883444B" w14:textId="77777777" w:rsidR="000C7FE1" w:rsidRPr="00694F9B" w:rsidRDefault="000C7FE1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6EDFBD85" w14:textId="77777777" w:rsidR="000C7FE1" w:rsidRPr="00694F9B" w:rsidRDefault="00CF3965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t>DATOS DE LA INICIATIVA PRESENTADA</w:t>
      </w:r>
      <w:r w:rsidR="00454F84">
        <w:rPr>
          <w:rFonts w:ascii="Times New Roman" w:eastAsia="Times New Roman" w:hAnsi="Times New Roman" w:cs="Times New Roman"/>
          <w:b/>
          <w:lang w:val="es-ES"/>
        </w:rPr>
        <w:t xml:space="preserve"> (1/2 página)</w:t>
      </w:r>
    </w:p>
    <w:p w14:paraId="18769413" w14:textId="77777777" w:rsidR="00CF3965" w:rsidRPr="00694F9B" w:rsidRDefault="00CF3965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50"/>
        <w:gridCol w:w="2461"/>
        <w:gridCol w:w="4310"/>
      </w:tblGrid>
      <w:tr w:rsidR="00CF3965" w:rsidRPr="00694F9B" w14:paraId="6C0D19C2" w14:textId="77777777" w:rsidTr="00286102">
        <w:tc>
          <w:tcPr>
            <w:tcW w:w="2250" w:type="dxa"/>
            <w:shd w:val="clear" w:color="auto" w:fill="D9D9D9" w:themeFill="background1" w:themeFillShade="D9"/>
          </w:tcPr>
          <w:p w14:paraId="181B6104" w14:textId="77777777" w:rsidR="00CF3965" w:rsidRPr="00694F9B" w:rsidRDefault="00CF3965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Título</w:t>
            </w:r>
            <w:r w:rsidR="002E3F7F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6771" w:type="dxa"/>
            <w:gridSpan w:val="2"/>
            <w:tcBorders>
              <w:bottom w:val="single" w:sz="4" w:space="0" w:color="000000"/>
            </w:tcBorders>
          </w:tcPr>
          <w:p w14:paraId="6D658E33" w14:textId="77777777" w:rsidR="00CF3965" w:rsidRPr="00694F9B" w:rsidRDefault="002E3F7F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CF3965" w:rsidRPr="00694F9B" w14:paraId="3791E9CC" w14:textId="77777777" w:rsidTr="00286102">
        <w:tc>
          <w:tcPr>
            <w:tcW w:w="2250" w:type="dxa"/>
            <w:shd w:val="clear" w:color="auto" w:fill="D9D9D9" w:themeFill="background1" w:themeFillShade="D9"/>
          </w:tcPr>
          <w:p w14:paraId="4DA22295" w14:textId="77777777" w:rsidR="00CF3965" w:rsidRPr="00694F9B" w:rsidRDefault="00CF3965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Objetivo</w:t>
            </w:r>
            <w:r w:rsidR="007B4509">
              <w:rPr>
                <w:rFonts w:ascii="Times New Roman" w:eastAsia="Times New Roman" w:hAnsi="Times New Roman" w:cs="Times New Roman"/>
                <w:lang w:val="es-ES"/>
              </w:rPr>
              <w:t xml:space="preserve"> General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</w:tcBorders>
          </w:tcPr>
          <w:p w14:paraId="601598C0" w14:textId="77777777" w:rsidR="00CF3965" w:rsidRPr="00694F9B" w:rsidRDefault="002E3F7F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7B4509" w:rsidRPr="00694F9B" w14:paraId="43598AD2" w14:textId="77777777" w:rsidTr="00286102">
        <w:tc>
          <w:tcPr>
            <w:tcW w:w="2250" w:type="dxa"/>
            <w:shd w:val="clear" w:color="auto" w:fill="D9D9D9" w:themeFill="background1" w:themeFillShade="D9"/>
          </w:tcPr>
          <w:p w14:paraId="73C30E19" w14:textId="77777777" w:rsidR="007B4509" w:rsidRPr="00694F9B" w:rsidRDefault="007B4509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>Objetivo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s Específicos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</w:tcBorders>
          </w:tcPr>
          <w:p w14:paraId="1D00D0DE" w14:textId="77777777" w:rsidR="007B4509" w:rsidRPr="00694F9B" w:rsidRDefault="002E3F7F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5F6C47" w:rsidRPr="00DC17AD" w14:paraId="42612B86" w14:textId="77777777" w:rsidTr="00881654">
        <w:tc>
          <w:tcPr>
            <w:tcW w:w="4711" w:type="dxa"/>
            <w:gridSpan w:val="2"/>
            <w:shd w:val="clear" w:color="auto" w:fill="D9D9D9" w:themeFill="background1" w:themeFillShade="D9"/>
          </w:tcPr>
          <w:p w14:paraId="5D2F80A4" w14:textId="77777777" w:rsidR="005F6C47" w:rsidRPr="009C4423" w:rsidRDefault="005F6C47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 w:rsidRPr="009C4423">
              <w:rPr>
                <w:rFonts w:ascii="Times New Roman" w:eastAsia="Times New Roman" w:hAnsi="Times New Roman" w:cs="Times New Roman"/>
                <w:lang w:val="es-ES"/>
              </w:rPr>
              <w:t>Resultados</w:t>
            </w:r>
            <w:r w:rsidR="002E3F7F">
              <w:rPr>
                <w:rFonts w:ascii="Times New Roman" w:eastAsia="Times New Roman" w:hAnsi="Times New Roman" w:cs="Times New Roman"/>
                <w:lang w:val="es-ES"/>
              </w:rPr>
              <w:t xml:space="preserve"> y productos</w:t>
            </w:r>
            <w:r w:rsidRPr="009C4423">
              <w:rPr>
                <w:rFonts w:ascii="Times New Roman" w:eastAsia="Times New Roman" w:hAnsi="Times New Roman" w:cs="Times New Roman"/>
                <w:lang w:val="es-ES"/>
              </w:rPr>
              <w:t xml:space="preserve"> de la iniciativa presentada</w:t>
            </w:r>
          </w:p>
        </w:tc>
        <w:tc>
          <w:tcPr>
            <w:tcW w:w="4310" w:type="dxa"/>
            <w:shd w:val="clear" w:color="auto" w:fill="D9D9D9" w:themeFill="background1" w:themeFillShade="D9"/>
          </w:tcPr>
          <w:p w14:paraId="0266F211" w14:textId="77777777" w:rsidR="005F6C47" w:rsidRPr="00694F9B" w:rsidRDefault="005F6C47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Vinculación </w:t>
            </w:r>
            <w:r w:rsidR="00785A11">
              <w:rPr>
                <w:rFonts w:ascii="Times New Roman" w:eastAsia="Times New Roman" w:hAnsi="Times New Roman" w:cs="Times New Roman"/>
                <w:lang w:val="es-ES"/>
              </w:rPr>
              <w:t xml:space="preserve">con </w:t>
            </w:r>
            <w:r w:rsidR="00051CBE"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los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resultado</w:t>
            </w:r>
            <w:r w:rsidR="00051CBE" w:rsidRPr="00694F9B">
              <w:rPr>
                <w:rFonts w:ascii="Times New Roman" w:eastAsia="Times New Roman" w:hAnsi="Times New Roman" w:cs="Times New Roman"/>
                <w:lang w:val="es-ES"/>
              </w:rPr>
              <w:t>s</w:t>
            </w:r>
            <w:r w:rsidR="002E3F7F">
              <w:rPr>
                <w:rFonts w:ascii="Times New Roman" w:eastAsia="Times New Roman" w:hAnsi="Times New Roman" w:cs="Times New Roman"/>
                <w:lang w:val="es-ES"/>
              </w:rPr>
              <w:t xml:space="preserve"> y productos</w:t>
            </w:r>
            <w:r w:rsidR="00051CBE" w:rsidRPr="00694F9B">
              <w:rPr>
                <w:rFonts w:ascii="Times New Roman" w:eastAsia="Times New Roman" w:hAnsi="Times New Roman" w:cs="Times New Roman"/>
                <w:lang w:val="es-ES"/>
              </w:rPr>
              <w:t xml:space="preserve"> del </w:t>
            </w:r>
            <w:r w:rsidRPr="00694F9B">
              <w:rPr>
                <w:rFonts w:ascii="Times New Roman" w:eastAsia="Times New Roman" w:hAnsi="Times New Roman" w:cs="Times New Roman"/>
                <w:lang w:val="es-ES"/>
              </w:rPr>
              <w:t>FFF</w:t>
            </w:r>
            <w:r w:rsidR="00585B28">
              <w:rPr>
                <w:rFonts w:ascii="Times New Roman" w:eastAsia="Times New Roman" w:hAnsi="Times New Roman" w:cs="Times New Roman"/>
                <w:lang w:val="es-ES"/>
              </w:rPr>
              <w:t xml:space="preserve"> (ver la tabla 1)</w:t>
            </w:r>
          </w:p>
        </w:tc>
      </w:tr>
      <w:tr w:rsidR="005F6C47" w:rsidRPr="00694F9B" w14:paraId="0928D13B" w14:textId="77777777" w:rsidTr="002E3F7F">
        <w:tc>
          <w:tcPr>
            <w:tcW w:w="4711" w:type="dxa"/>
            <w:gridSpan w:val="2"/>
            <w:shd w:val="clear" w:color="auto" w:fill="F2F2F2" w:themeFill="background1" w:themeFillShade="F2"/>
          </w:tcPr>
          <w:p w14:paraId="24CF9A1C" w14:textId="77777777" w:rsidR="00881654" w:rsidRPr="002E3F7F" w:rsidRDefault="002E3F7F" w:rsidP="002E3F7F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RESULTADO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# 1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: ………. </w:t>
            </w:r>
          </w:p>
        </w:tc>
        <w:tc>
          <w:tcPr>
            <w:tcW w:w="4310" w:type="dxa"/>
            <w:shd w:val="clear" w:color="auto" w:fill="F2F2F2" w:themeFill="background1" w:themeFillShade="F2"/>
          </w:tcPr>
          <w:p w14:paraId="4B57FA44" w14:textId="77777777" w:rsidR="005F6C47" w:rsidRPr="00694F9B" w:rsidRDefault="002E3F7F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48D3D3D9" w14:textId="77777777" w:rsidTr="00F64A54">
        <w:tc>
          <w:tcPr>
            <w:tcW w:w="4711" w:type="dxa"/>
            <w:gridSpan w:val="2"/>
          </w:tcPr>
          <w:p w14:paraId="7DEF85B1" w14:textId="77777777" w:rsidR="002E3F7F" w:rsidRDefault="002E3F7F" w:rsidP="002E3F7F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#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68E8DF85" w14:textId="77777777" w:rsidR="002E3F7F" w:rsidRPr="00694F9B" w:rsidRDefault="002E3F7F" w:rsidP="00981806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0993CAE8" w14:textId="77777777" w:rsidTr="00F64A54">
        <w:tc>
          <w:tcPr>
            <w:tcW w:w="4711" w:type="dxa"/>
            <w:gridSpan w:val="2"/>
          </w:tcPr>
          <w:p w14:paraId="01730035" w14:textId="77777777" w:rsidR="002E3F7F" w:rsidRDefault="002E3F7F" w:rsidP="002E3F7F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#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33DB9299" w14:textId="77777777" w:rsidR="002E3F7F" w:rsidRPr="00694F9B" w:rsidRDefault="002E3F7F" w:rsidP="002E3F7F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2DF9EF49" w14:textId="77777777" w:rsidTr="002A4D6E">
        <w:tc>
          <w:tcPr>
            <w:tcW w:w="4711" w:type="dxa"/>
            <w:gridSpan w:val="2"/>
            <w:shd w:val="clear" w:color="auto" w:fill="F2F2F2" w:themeFill="background1" w:themeFillShade="F2"/>
          </w:tcPr>
          <w:p w14:paraId="05DBE4AA" w14:textId="77777777" w:rsidR="002E3F7F" w:rsidRP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RESULTADO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2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: ………. </w:t>
            </w:r>
          </w:p>
        </w:tc>
        <w:tc>
          <w:tcPr>
            <w:tcW w:w="4310" w:type="dxa"/>
            <w:shd w:val="clear" w:color="auto" w:fill="F2F2F2" w:themeFill="background1" w:themeFillShade="F2"/>
          </w:tcPr>
          <w:p w14:paraId="5FDFF654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5EED4170" w14:textId="77777777" w:rsidTr="002A4D6E">
        <w:tc>
          <w:tcPr>
            <w:tcW w:w="4711" w:type="dxa"/>
            <w:gridSpan w:val="2"/>
          </w:tcPr>
          <w:p w14:paraId="685DA1ED" w14:textId="77777777" w:rsid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2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6B19FC34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2908F841" w14:textId="77777777" w:rsidTr="002A4D6E">
        <w:tc>
          <w:tcPr>
            <w:tcW w:w="4711" w:type="dxa"/>
            <w:gridSpan w:val="2"/>
          </w:tcPr>
          <w:p w14:paraId="4EF44AEA" w14:textId="77777777" w:rsid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2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0CEADC10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459BA2C4" w14:textId="77777777" w:rsidTr="002A4D6E">
        <w:tc>
          <w:tcPr>
            <w:tcW w:w="4711" w:type="dxa"/>
            <w:gridSpan w:val="2"/>
            <w:shd w:val="clear" w:color="auto" w:fill="F2F2F2" w:themeFill="background1" w:themeFillShade="F2"/>
          </w:tcPr>
          <w:p w14:paraId="5828900E" w14:textId="77777777" w:rsidR="002E3F7F" w:rsidRP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RESULTADO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3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: ………. </w:t>
            </w:r>
          </w:p>
        </w:tc>
        <w:tc>
          <w:tcPr>
            <w:tcW w:w="4310" w:type="dxa"/>
            <w:shd w:val="clear" w:color="auto" w:fill="F2F2F2" w:themeFill="background1" w:themeFillShade="F2"/>
          </w:tcPr>
          <w:p w14:paraId="272B5D00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1158119A" w14:textId="77777777" w:rsidTr="002A4D6E">
        <w:tc>
          <w:tcPr>
            <w:tcW w:w="4711" w:type="dxa"/>
            <w:gridSpan w:val="2"/>
          </w:tcPr>
          <w:p w14:paraId="7EC003E7" w14:textId="77777777" w:rsid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3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2762B8CB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  <w:tr w:rsidR="002E3F7F" w:rsidRPr="00694F9B" w14:paraId="5EF2DF29" w14:textId="77777777" w:rsidTr="002A4D6E">
        <w:tc>
          <w:tcPr>
            <w:tcW w:w="4711" w:type="dxa"/>
            <w:gridSpan w:val="2"/>
          </w:tcPr>
          <w:p w14:paraId="7AA7E9DA" w14:textId="77777777" w:rsidR="002E3F7F" w:rsidRDefault="002E3F7F" w:rsidP="002A4D6E">
            <w:pPr>
              <w:rPr>
                <w:rFonts w:ascii="Times New Roman" w:eastAsia="Times New Roman" w:hAnsi="Times New Roman" w:cs="Times New Roman"/>
                <w:lang w:val="es-ES"/>
              </w:rPr>
            </w:pPr>
            <w:r w:rsidRPr="002E3F7F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Producto 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 xml:space="preserve"># </w:t>
            </w:r>
            <w:r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3</w:t>
            </w:r>
            <w:r w:rsidRPr="002E3F7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lang w:val="es-ES"/>
              </w:rPr>
              <w:t>: ………</w:t>
            </w:r>
          </w:p>
        </w:tc>
        <w:tc>
          <w:tcPr>
            <w:tcW w:w="4310" w:type="dxa"/>
          </w:tcPr>
          <w:p w14:paraId="16C35725" w14:textId="77777777" w:rsidR="002E3F7F" w:rsidRPr="00694F9B" w:rsidRDefault="002E3F7F" w:rsidP="002A4D6E">
            <w:pPr>
              <w:pStyle w:val="ListParagraph"/>
              <w:ind w:left="0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>……….</w:t>
            </w:r>
          </w:p>
        </w:tc>
      </w:tr>
    </w:tbl>
    <w:p w14:paraId="266814FE" w14:textId="77777777" w:rsidR="000C7FE1" w:rsidRPr="00694F9B" w:rsidRDefault="000C7FE1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01FA19BC" w14:textId="77777777" w:rsidR="00CF3965" w:rsidRPr="00144DA1" w:rsidRDefault="006251FB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lang w:val="es-ES"/>
        </w:rPr>
      </w:pPr>
      <w:r w:rsidRPr="00144DA1">
        <w:rPr>
          <w:rFonts w:ascii="Times New Roman" w:eastAsia="Times New Roman" w:hAnsi="Times New Roman" w:cs="Times New Roman"/>
          <w:b/>
          <w:lang w:val="es-ES"/>
        </w:rPr>
        <w:t xml:space="preserve">PLAN </w:t>
      </w:r>
      <w:r w:rsidR="002A4D6E" w:rsidRPr="00144DA1">
        <w:rPr>
          <w:rFonts w:ascii="Times New Roman" w:eastAsia="Times New Roman" w:hAnsi="Times New Roman" w:cs="Times New Roman"/>
          <w:b/>
          <w:lang w:val="es-ES"/>
        </w:rPr>
        <w:t>DE TRABAJO</w:t>
      </w:r>
      <w:r w:rsidRPr="00144DA1">
        <w:rPr>
          <w:rFonts w:ascii="Times New Roman" w:eastAsia="Times New Roman" w:hAnsi="Times New Roman" w:cs="Times New Roman"/>
          <w:b/>
          <w:lang w:val="es-ES"/>
        </w:rPr>
        <w:t xml:space="preserve"> Y CALENDARIO</w:t>
      </w:r>
      <w:r w:rsidR="00874BA4" w:rsidRPr="00144DA1">
        <w:rPr>
          <w:rFonts w:ascii="Times New Roman" w:eastAsia="Times New Roman" w:hAnsi="Times New Roman" w:cs="Times New Roman"/>
          <w:b/>
          <w:lang w:val="es-ES"/>
        </w:rPr>
        <w:t xml:space="preserve"> (1 página)</w:t>
      </w:r>
    </w:p>
    <w:p w14:paraId="72BA0362" w14:textId="77777777" w:rsidR="00CF3965" w:rsidRPr="00694F9B" w:rsidRDefault="00CF3965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6520A862" w14:textId="79290870" w:rsidR="00874BA4" w:rsidRDefault="00874BA4" w:rsidP="003D6C41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val="es-ES"/>
        </w:rPr>
      </w:pPr>
      <w:r w:rsidRPr="00694F9B">
        <w:rPr>
          <w:rFonts w:ascii="Times New Roman" w:eastAsia="Times New Roman" w:hAnsi="Times New Roman" w:cs="Times New Roman"/>
          <w:lang w:val="es-ES"/>
        </w:rPr>
        <w:t>Proporcionar un plan de trabajo y establecer un calendario adecuado (1</w:t>
      </w:r>
      <w:r w:rsidR="00144DA1">
        <w:rPr>
          <w:rFonts w:ascii="Times New Roman" w:eastAsia="Times New Roman" w:hAnsi="Times New Roman" w:cs="Times New Roman"/>
          <w:lang w:val="es-ES"/>
        </w:rPr>
        <w:t>2</w:t>
      </w:r>
      <w:r w:rsidRPr="00694F9B">
        <w:rPr>
          <w:rFonts w:ascii="Times New Roman" w:eastAsia="Times New Roman" w:hAnsi="Times New Roman" w:cs="Times New Roman"/>
          <w:lang w:val="es-ES"/>
        </w:rPr>
        <w:t xml:space="preserve"> meses en total) por resultado y producto a nivel de actividades. Se considerarán todos los factores que influyen en el calendario (como las cuestiones relacionadas con las estaciones del año, festividades y otras que podrían producir retrasos</w:t>
      </w:r>
      <w:r w:rsidR="00AD2E08">
        <w:rPr>
          <w:rFonts w:ascii="Times New Roman" w:eastAsia="Times New Roman" w:hAnsi="Times New Roman" w:cs="Times New Roman"/>
          <w:lang w:val="es-ES"/>
        </w:rPr>
        <w:t xml:space="preserve">, esto con la finalidad de concluir en </w:t>
      </w:r>
      <w:r w:rsidR="00FC609D">
        <w:rPr>
          <w:rFonts w:ascii="Times New Roman" w:eastAsia="Times New Roman" w:hAnsi="Times New Roman" w:cs="Times New Roman"/>
          <w:lang w:val="es-ES"/>
        </w:rPr>
        <w:t>el plazo de los</w:t>
      </w:r>
      <w:r w:rsidR="00AD2E08">
        <w:rPr>
          <w:rFonts w:ascii="Times New Roman" w:eastAsia="Times New Roman" w:hAnsi="Times New Roman" w:cs="Times New Roman"/>
          <w:lang w:val="es-ES"/>
        </w:rPr>
        <w:t xml:space="preserve"> 1</w:t>
      </w:r>
      <w:r w:rsidR="00144DA1">
        <w:rPr>
          <w:rFonts w:ascii="Times New Roman" w:eastAsia="Times New Roman" w:hAnsi="Times New Roman" w:cs="Times New Roman"/>
          <w:lang w:val="es-ES"/>
        </w:rPr>
        <w:t>2</w:t>
      </w:r>
      <w:r w:rsidR="00AD2E08">
        <w:rPr>
          <w:rFonts w:ascii="Times New Roman" w:eastAsia="Times New Roman" w:hAnsi="Times New Roman" w:cs="Times New Roman"/>
          <w:lang w:val="es-ES"/>
        </w:rPr>
        <w:t xml:space="preserve"> meses</w:t>
      </w:r>
      <w:r w:rsidRPr="00694F9B">
        <w:rPr>
          <w:rFonts w:ascii="Times New Roman" w:eastAsia="Times New Roman" w:hAnsi="Times New Roman" w:cs="Times New Roman"/>
          <w:lang w:val="es-ES"/>
        </w:rPr>
        <w:t>).</w:t>
      </w:r>
    </w:p>
    <w:p w14:paraId="3635A56D" w14:textId="43182070" w:rsidR="00144DA1" w:rsidRDefault="00144DA1" w:rsidP="003D6C41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val="es-ES"/>
        </w:rPr>
      </w:pPr>
    </w:p>
    <w:tbl>
      <w:tblPr>
        <w:tblW w:w="9092" w:type="dxa"/>
        <w:jc w:val="center"/>
        <w:tblLook w:val="04A0" w:firstRow="1" w:lastRow="0" w:firstColumn="1" w:lastColumn="0" w:noHBand="0" w:noVBand="1"/>
      </w:tblPr>
      <w:tblGrid>
        <w:gridCol w:w="5123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99"/>
        <w:gridCol w:w="399"/>
        <w:gridCol w:w="399"/>
      </w:tblGrid>
      <w:tr w:rsidR="00144DA1" w:rsidRPr="00DC17AD" w14:paraId="6C5F9E79" w14:textId="77777777" w:rsidTr="00EA4349">
        <w:trPr>
          <w:trHeight w:val="432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noWrap/>
            <w:vAlign w:val="bottom"/>
            <w:hideMark/>
          </w:tcPr>
          <w:p w14:paraId="056770D0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s-E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s-ES"/>
              </w:rPr>
              <w:t>PLAN DE TRABAJO Y CALENDARIO</w:t>
            </w:r>
          </w:p>
        </w:tc>
      </w:tr>
      <w:tr w:rsidR="00144DA1" w:rsidRPr="00DC17AD" w14:paraId="20716091" w14:textId="77777777" w:rsidTr="00EA4349">
        <w:trPr>
          <w:trHeight w:val="252"/>
          <w:jc w:val="center"/>
        </w:trPr>
        <w:tc>
          <w:tcPr>
            <w:tcW w:w="5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F69AA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Resultados // Productos // Actividades (A)</w:t>
            </w:r>
          </w:p>
        </w:tc>
        <w:tc>
          <w:tcPr>
            <w:tcW w:w="396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20957334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lang w:val="es-ES"/>
              </w:rPr>
              <w:t>meses después de la firma</w:t>
            </w:r>
          </w:p>
        </w:tc>
      </w:tr>
      <w:tr w:rsidR="00144DA1" w:rsidRPr="001B6031" w14:paraId="0300B7F7" w14:textId="77777777" w:rsidTr="00EA4349">
        <w:trPr>
          <w:trHeight w:val="324"/>
          <w:jc w:val="center"/>
        </w:trPr>
        <w:tc>
          <w:tcPr>
            <w:tcW w:w="5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269E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8FFD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C00B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563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1411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A67E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1335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8D27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F427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2DB3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1F9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0544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5EC8C" w14:textId="77777777" w:rsidR="00144DA1" w:rsidRPr="001B6031" w:rsidRDefault="00144DA1" w:rsidP="004A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</w:tr>
      <w:tr w:rsidR="00144DA1" w:rsidRPr="001B6031" w14:paraId="48CAEEFF" w14:textId="77777777" w:rsidTr="00EA4349">
        <w:trPr>
          <w:trHeight w:val="69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hideMark/>
          </w:tcPr>
          <w:p w14:paraId="4D9E310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RESULTADO #1 del proyecto</w:t>
            </w: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: …....</w:t>
            </w:r>
          </w:p>
        </w:tc>
      </w:tr>
      <w:tr w:rsidR="00144DA1" w:rsidRPr="001B6031" w14:paraId="1DDA13B1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2C3F923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Producto 1.1. ….....</w:t>
            </w:r>
          </w:p>
        </w:tc>
      </w:tr>
      <w:tr w:rsidR="00144DA1" w:rsidRPr="001B6031" w14:paraId="5538C287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2257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A.1.1.1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5BD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433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0144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226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E85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56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D4E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D6D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CFC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A88D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A81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DBAE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1B773437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BAA3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A.1.1.2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769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907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ECFF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EA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532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BC4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4B2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F7D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FA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3E57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8031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B6DF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28B3A46D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AE98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A.1.1.3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188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616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9C54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FD0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D30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D42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F9F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671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194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818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6C01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3D8D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501A24AC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B7B30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A.1.1.4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EDA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19C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AF06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AF5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E72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BC5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D76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982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564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9F6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120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68DC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1A7C6C1F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5FDAD5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A.1.1.5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51D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F13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2765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AE2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970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123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0CA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A87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187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B0F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E98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9819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43065963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324CAFF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Producto 1.2. ….....</w:t>
            </w:r>
          </w:p>
        </w:tc>
      </w:tr>
      <w:tr w:rsidR="00144DA1" w:rsidRPr="001B6031" w14:paraId="1ED8A8F4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0049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A.1.2.1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84E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2AF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3530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96C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E6F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9FE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1D8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E89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97D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AC25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3B2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3E51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50F2F94A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66D4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A.1.2.2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6A4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2C4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DEE7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63E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829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97E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5A3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FB2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B9D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A38D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2792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D9A3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11C7F42D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5271B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A.1.2.3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273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2E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EE0A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64C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CE4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602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700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493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447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EE7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E0AA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BFC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6B760CC6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F189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A.1.2.4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6C8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C48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6186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E55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9CA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FFF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C19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427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529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DBE8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3200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178D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6A999D44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AD4F00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A.1.2.5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3BB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B8A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07CD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0BD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23F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04B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951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33D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31F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BF4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F71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D1B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201C43A8" w14:textId="77777777" w:rsidTr="00EA4349">
        <w:trPr>
          <w:trHeight w:val="69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hideMark/>
          </w:tcPr>
          <w:p w14:paraId="22332B9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RESULTADO #2 del proyecto</w:t>
            </w: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: …....</w:t>
            </w:r>
          </w:p>
        </w:tc>
      </w:tr>
      <w:tr w:rsidR="00144DA1" w:rsidRPr="001B6031" w14:paraId="2AB2C668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775C4AE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Producto 2.1. ….....</w:t>
            </w:r>
          </w:p>
        </w:tc>
      </w:tr>
      <w:tr w:rsidR="00144DA1" w:rsidRPr="001B6031" w14:paraId="017BD071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723DB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A.2.1.1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E58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3C4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D15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535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0F0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9AF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2B3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67B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F08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C555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C75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7C6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0F0C9F7D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F8420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A.2.1.2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3BF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8EB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2985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92F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87D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E7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C46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EC8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086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3FF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F4C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12B7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2924EB9E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F478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A.2.1.3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5DC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D99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F78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E98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B06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FB4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359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283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B21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2477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C5B8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F0AF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397597D3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FDB3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A.2.1.4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F6D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8DD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154F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264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C3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BD7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7B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149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6E7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EED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AFB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37BE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3459D566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F4E4EF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A.2.1.5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623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4F8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C40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845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7A6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08C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879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E9D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DC5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930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425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9338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7714D2B1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755C758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Producto 2.2. ….....</w:t>
            </w:r>
          </w:p>
        </w:tc>
      </w:tr>
      <w:tr w:rsidR="00144DA1" w:rsidRPr="001B6031" w14:paraId="105A6411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3C1D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A.2.2.1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4FF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4C8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3F82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44E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661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04C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155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9CA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517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0EC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0E71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EAA5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17704941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8F1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A.2.2.2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E73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8AB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4595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236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A98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3D0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1DD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051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305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2FDF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541C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A05E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5817C258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7053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A.2.2.3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47E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4DD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E4B0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690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776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5FB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E8C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440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7DF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4A8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53C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7475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733D802D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7949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A.2.2.4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50E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84E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FB41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A65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8AA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3A3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ECE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381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23A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D67D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5FA2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A697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5AA61826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96B3F2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A.2.2.5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77E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F19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387D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25F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582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F82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F98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EE6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E11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5E3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686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2E34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64FB4A3E" w14:textId="77777777" w:rsidTr="00EA4349">
        <w:trPr>
          <w:trHeight w:val="69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hideMark/>
          </w:tcPr>
          <w:p w14:paraId="30F93F3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Resultado #3 del proyecto</w:t>
            </w: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: …....</w:t>
            </w:r>
          </w:p>
        </w:tc>
      </w:tr>
      <w:tr w:rsidR="00144DA1" w:rsidRPr="001B6031" w14:paraId="424CF9DC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175C12E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Producto 3.1. ….....</w:t>
            </w:r>
          </w:p>
        </w:tc>
      </w:tr>
      <w:tr w:rsidR="00144DA1" w:rsidRPr="001B6031" w14:paraId="3B887B68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1A48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A.3.1.1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554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6A3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5CAA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50D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07F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C5A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9A1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2DB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725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42C1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B000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C2E4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5A1DA5FB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3079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A.3.1.2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132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FE5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4BE6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B1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6FF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37A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366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C53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E19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E09D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C487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58C8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687892E9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75873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A.3.1.3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4A0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BA1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1481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F1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63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11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8FE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AC1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F55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949D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124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0FEB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15B691AD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8EC1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A.3.1.4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A9A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9B1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0C3F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7E9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BA0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46B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751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92B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F3E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6EAE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F241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7933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3A1C10B0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7FF494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A.3.1.5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01C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33F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2AB4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668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61E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D0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A87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D46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A66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54C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299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F1F2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0FB96B80" w14:textId="77777777" w:rsidTr="00EA4349">
        <w:trPr>
          <w:trHeight w:val="540"/>
          <w:jc w:val="center"/>
        </w:trPr>
        <w:tc>
          <w:tcPr>
            <w:tcW w:w="90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14:paraId="61B8F5C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Producto 3.2. ….....</w:t>
            </w:r>
          </w:p>
        </w:tc>
      </w:tr>
      <w:tr w:rsidR="00144DA1" w:rsidRPr="001B6031" w14:paraId="61DECA9B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5DB45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A.3.2.1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3E5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BA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25E3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437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094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268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FFE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5DD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028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4BD15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68AA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1C8BD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674849A9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F953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A.3.2.2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4BC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075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03E7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2FD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B45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F20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EB9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A86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0E86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E1BF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3EB8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EC21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0F66D86C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3ED4D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A.3.2.3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7DB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E37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547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A24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851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CB3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033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E17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856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D7AB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AA44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C84F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44DA1" w:rsidRPr="001B6031" w14:paraId="20349711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895A08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A.3.2.4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EAF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6AD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3F4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4EC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D74E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9417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1E8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272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2F3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734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6C0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F0EB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44DA1" w:rsidRPr="001B6031" w14:paraId="3D39929E" w14:textId="77777777" w:rsidTr="00EA4349">
        <w:trPr>
          <w:trHeight w:val="324"/>
          <w:jc w:val="center"/>
        </w:trPr>
        <w:tc>
          <w:tcPr>
            <w:tcW w:w="51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942212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A.3.2.5</w:t>
            </w: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. …....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DD89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B82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C3CF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8B91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255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A1EB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A55C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B754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E390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5E12F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81B3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8574A" w14:textId="77777777" w:rsidR="00144DA1" w:rsidRPr="001B6031" w:rsidRDefault="00144DA1" w:rsidP="004A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603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</w:tbl>
    <w:p w14:paraId="30E8AA05" w14:textId="4D526625" w:rsidR="006224E7" w:rsidRDefault="006224E7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6D256CE9" w14:textId="1C02D193" w:rsidR="001A2FFE" w:rsidRPr="00BE79E7" w:rsidRDefault="001A2FFE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</w:pPr>
      <w:r w:rsidRPr="00BE79E7"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  <w:t>NOTA: Se recomienda utilizar el formato proporcionado en archivo Excel para elaborar el plan de trabajo y presupuesto (ver en el link de la convocatoria).</w:t>
      </w:r>
    </w:p>
    <w:p w14:paraId="311FBB03" w14:textId="77777777" w:rsidR="00017A9D" w:rsidRDefault="00017A9D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ES"/>
        </w:rPr>
      </w:pPr>
    </w:p>
    <w:p w14:paraId="2956394F" w14:textId="77777777" w:rsidR="00257F77" w:rsidRPr="00694F9B" w:rsidRDefault="00257F77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lang w:val="es-ES"/>
        </w:rPr>
        <w:lastRenderedPageBreak/>
        <w:t xml:space="preserve">MECANISMOS DE MONITOREO Y ACOMPAÑAMIENTO (1/2 </w:t>
      </w:r>
      <w:r w:rsidR="00454F84" w:rsidRPr="00454F84">
        <w:rPr>
          <w:rFonts w:ascii="Times New Roman" w:eastAsia="Times New Roman" w:hAnsi="Times New Roman" w:cs="Times New Roman"/>
          <w:b/>
          <w:lang w:val="es-ES"/>
        </w:rPr>
        <w:t>página</w:t>
      </w:r>
      <w:r w:rsidRPr="00694F9B">
        <w:rPr>
          <w:rFonts w:ascii="Times New Roman" w:eastAsia="Times New Roman" w:hAnsi="Times New Roman" w:cs="Times New Roman"/>
          <w:b/>
          <w:lang w:val="es-ES"/>
        </w:rPr>
        <w:t>)</w:t>
      </w:r>
    </w:p>
    <w:p w14:paraId="6BE14FA8" w14:textId="77777777" w:rsidR="00257F77" w:rsidRPr="00694F9B" w:rsidRDefault="00257F7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3DB9D691" w14:textId="77777777" w:rsidR="00257F77" w:rsidRPr="00694F9B" w:rsidRDefault="00257F7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>Proponer mecanismos de monitoreo y acompañamiento</w:t>
      </w:r>
      <w:r w:rsidR="000E74BB" w:rsidRPr="00694F9B">
        <w:rPr>
          <w:rFonts w:ascii="Times New Roman" w:hAnsi="Times New Roman" w:cs="Times New Roman"/>
          <w:lang w:val="es-BO"/>
        </w:rPr>
        <w:t xml:space="preserve"> y los recursos humanos para </w:t>
      </w:r>
      <w:r w:rsidRPr="00694F9B">
        <w:rPr>
          <w:rFonts w:ascii="Times New Roman" w:hAnsi="Times New Roman" w:cs="Times New Roman"/>
          <w:lang w:val="es-BO"/>
        </w:rPr>
        <w:t>la implementación de la iniciativa</w:t>
      </w:r>
      <w:r w:rsidR="00706ACE">
        <w:rPr>
          <w:rFonts w:ascii="Times New Roman" w:hAnsi="Times New Roman" w:cs="Times New Roman"/>
          <w:lang w:val="es-BO"/>
        </w:rPr>
        <w:t>,</w:t>
      </w:r>
      <w:r w:rsidRPr="00694F9B">
        <w:rPr>
          <w:rFonts w:ascii="Times New Roman" w:hAnsi="Times New Roman" w:cs="Times New Roman"/>
          <w:lang w:val="es-BO"/>
        </w:rPr>
        <w:t xml:space="preserve"> para la validación de los progresos alcanzados</w:t>
      </w:r>
      <w:r w:rsidR="00706ACE">
        <w:rPr>
          <w:rFonts w:ascii="Times New Roman" w:hAnsi="Times New Roman" w:cs="Times New Roman"/>
          <w:lang w:val="es-BO"/>
        </w:rPr>
        <w:t xml:space="preserve"> </w:t>
      </w:r>
      <w:r w:rsidRPr="00694F9B">
        <w:rPr>
          <w:rFonts w:ascii="Times New Roman" w:hAnsi="Times New Roman" w:cs="Times New Roman"/>
          <w:lang w:val="es-BO"/>
        </w:rPr>
        <w:t>a través de la entrega de informes periódicos y/o reuniones (asambleas u otros), se establecerá los plazos para cada uno. Los informes deberán considerar un componente técnico y otro financiero.</w:t>
      </w:r>
    </w:p>
    <w:p w14:paraId="1D69604E" w14:textId="77777777" w:rsidR="00257F77" w:rsidRPr="00694F9B" w:rsidRDefault="00257F7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6EA04BD4" w14:textId="77777777" w:rsidR="00B35F6C" w:rsidRDefault="00257F7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>El plan de trabajo</w:t>
      </w:r>
      <w:r w:rsidR="00B35F6C">
        <w:rPr>
          <w:rFonts w:ascii="Times New Roman" w:hAnsi="Times New Roman" w:cs="Times New Roman"/>
          <w:lang w:val="es-BO"/>
        </w:rPr>
        <w:t xml:space="preserve"> debe considerar la estructuración de los resultados y productos de tal forma que la organización presente un primer avance de la implementación de la iniciativa a través de la entrega de un informe técnico y financiero al finalizar el primer trimestre de ejecución del instrumento contractual.</w:t>
      </w:r>
    </w:p>
    <w:p w14:paraId="1689E666" w14:textId="77777777" w:rsidR="000C7FE1" w:rsidRPr="00694F9B" w:rsidRDefault="000C7FE1" w:rsidP="0098180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lang w:val="es-BO"/>
        </w:rPr>
      </w:pPr>
    </w:p>
    <w:p w14:paraId="43589D90" w14:textId="77777777" w:rsidR="000E74BB" w:rsidRPr="00694F9B" w:rsidRDefault="000E74BB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val="es-ES"/>
        </w:rPr>
      </w:pPr>
      <w:r w:rsidRPr="00694F9B">
        <w:rPr>
          <w:rFonts w:ascii="Times New Roman" w:eastAsia="Times New Roman" w:hAnsi="Times New Roman" w:cs="Times New Roman"/>
          <w:b/>
          <w:bCs/>
          <w:lang w:val="es-ES"/>
        </w:rPr>
        <w:t xml:space="preserve">PRESUPUESTO DETALLADO (2 </w:t>
      </w:r>
      <w:r w:rsidR="00454F84" w:rsidRPr="00454F84">
        <w:rPr>
          <w:rFonts w:ascii="Times New Roman" w:eastAsia="Times New Roman" w:hAnsi="Times New Roman" w:cs="Times New Roman"/>
          <w:b/>
          <w:lang w:val="es-ES"/>
        </w:rPr>
        <w:t>página</w:t>
      </w:r>
      <w:r w:rsidR="00454F84">
        <w:rPr>
          <w:rFonts w:ascii="Times New Roman" w:eastAsia="Times New Roman" w:hAnsi="Times New Roman" w:cs="Times New Roman"/>
          <w:b/>
          <w:lang w:val="es-ES"/>
        </w:rPr>
        <w:t>s</w:t>
      </w:r>
      <w:r w:rsidRPr="00694F9B">
        <w:rPr>
          <w:rFonts w:ascii="Times New Roman" w:eastAsia="Times New Roman" w:hAnsi="Times New Roman" w:cs="Times New Roman"/>
          <w:b/>
          <w:bCs/>
          <w:lang w:val="es-ES"/>
        </w:rPr>
        <w:t>)</w:t>
      </w:r>
      <w:r w:rsidRPr="00694F9B">
        <w:rPr>
          <w:rFonts w:ascii="Times New Roman" w:eastAsia="Times New Roman" w:hAnsi="Times New Roman" w:cs="Times New Roman"/>
          <w:b/>
          <w:lang w:val="es-ES"/>
        </w:rPr>
        <w:t xml:space="preserve"> </w:t>
      </w:r>
    </w:p>
    <w:p w14:paraId="39A1743B" w14:textId="77777777" w:rsidR="000E74BB" w:rsidRPr="00694F9B" w:rsidRDefault="000E74BB" w:rsidP="00981806">
      <w:pPr>
        <w:pStyle w:val="NoSpacing"/>
        <w:jc w:val="both"/>
        <w:rPr>
          <w:rStyle w:val="Heading4Char1"/>
          <w:iCs w:val="0"/>
          <w:lang w:val="es-BO"/>
        </w:rPr>
      </w:pPr>
    </w:p>
    <w:p w14:paraId="01F4C9E3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 xml:space="preserve">Proporcionar un presupuesto detallado por Resultado en el que se especifiquen los productos y sus actividades, los costos por unidad y las cantidades, y se muestre la cuantía total </w:t>
      </w:r>
      <w:r w:rsidR="008A030E" w:rsidRPr="00694F9B">
        <w:rPr>
          <w:rFonts w:ascii="Times New Roman" w:hAnsi="Times New Roman" w:cs="Times New Roman"/>
          <w:lang w:val="es-BO"/>
        </w:rPr>
        <w:t xml:space="preserve">solicitada al </w:t>
      </w:r>
      <w:r w:rsidRPr="00694F9B">
        <w:rPr>
          <w:rFonts w:ascii="Times New Roman" w:hAnsi="Times New Roman" w:cs="Times New Roman"/>
          <w:lang w:val="es-BO"/>
        </w:rPr>
        <w:t>FFF. El presupuesto será expresado en dólares (USD).</w:t>
      </w:r>
    </w:p>
    <w:p w14:paraId="26F1C3C3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23EFCF75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>Entre dichos insumos podrían incluirse los siguientes:</w:t>
      </w:r>
    </w:p>
    <w:p w14:paraId="41F68E26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07198D8E" w14:textId="56AE3F2F" w:rsidR="00D902FA" w:rsidRDefault="00D902FA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 xml:space="preserve">Coordinador/a técnico </w:t>
      </w:r>
      <w:r w:rsidR="00A96606">
        <w:rPr>
          <w:rFonts w:ascii="Times New Roman" w:hAnsi="Times New Roman" w:cs="Times New Roman"/>
          <w:lang w:val="es-BO"/>
        </w:rPr>
        <w:t>y asistente administrativo</w:t>
      </w:r>
      <w:r w:rsidR="005D7ACB">
        <w:rPr>
          <w:rFonts w:ascii="Times New Roman" w:hAnsi="Times New Roman" w:cs="Times New Roman"/>
          <w:lang w:val="es-BO"/>
        </w:rPr>
        <w:t>/a</w:t>
      </w:r>
      <w:r w:rsidR="00A96606">
        <w:rPr>
          <w:rFonts w:ascii="Times New Roman" w:hAnsi="Times New Roman" w:cs="Times New Roman"/>
          <w:lang w:val="es-BO"/>
        </w:rPr>
        <w:t xml:space="preserve"> (ambos son obligatorios)</w:t>
      </w:r>
    </w:p>
    <w:p w14:paraId="2AB82F0F" w14:textId="6F1BEF2B" w:rsidR="000E74BB" w:rsidRPr="00694F9B" w:rsidRDefault="00902186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P</w:t>
      </w:r>
      <w:r w:rsidR="000E74BB" w:rsidRPr="00694F9B">
        <w:rPr>
          <w:rFonts w:ascii="Times New Roman" w:hAnsi="Times New Roman" w:cs="Times New Roman"/>
          <w:lang w:val="es-BO"/>
        </w:rPr>
        <w:t>ersonal fijo empleado para realizar las actividades/ prestar los servicios convenidos;</w:t>
      </w:r>
    </w:p>
    <w:p w14:paraId="76F21176" w14:textId="6784D7A5" w:rsidR="000E74BB" w:rsidRPr="00694F9B" w:rsidRDefault="00902186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C</w:t>
      </w:r>
      <w:r w:rsidR="000E74BB" w:rsidRPr="00694F9B">
        <w:rPr>
          <w:rFonts w:ascii="Times New Roman" w:hAnsi="Times New Roman" w:cs="Times New Roman"/>
          <w:lang w:val="es-BO"/>
        </w:rPr>
        <w:t>ontratación de personal o servicios temporales;</w:t>
      </w:r>
    </w:p>
    <w:p w14:paraId="3F94D2DB" w14:textId="29746BBC" w:rsidR="000E74BB" w:rsidRPr="00694F9B" w:rsidRDefault="00902186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T</w:t>
      </w:r>
      <w:r w:rsidR="000E74BB" w:rsidRPr="00694F9B">
        <w:rPr>
          <w:rFonts w:ascii="Times New Roman" w:hAnsi="Times New Roman" w:cs="Times New Roman"/>
          <w:lang w:val="es-BO"/>
        </w:rPr>
        <w:t>ransporte (pasajes y combustible para vehículos);</w:t>
      </w:r>
    </w:p>
    <w:p w14:paraId="4B69E01E" w14:textId="0F768BCA" w:rsidR="000E74BB" w:rsidRPr="00694F9B" w:rsidRDefault="00902186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V</w:t>
      </w:r>
      <w:r w:rsidR="000E74BB" w:rsidRPr="00694F9B">
        <w:rPr>
          <w:rFonts w:ascii="Times New Roman" w:hAnsi="Times New Roman" w:cs="Times New Roman"/>
          <w:lang w:val="es-BO"/>
        </w:rPr>
        <w:t>iáticos;</w:t>
      </w:r>
    </w:p>
    <w:p w14:paraId="37C7C075" w14:textId="51DD8FFC" w:rsidR="000E74BB" w:rsidRPr="00694F9B" w:rsidRDefault="00902186" w:rsidP="004238C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A</w:t>
      </w:r>
      <w:r w:rsidR="000E74BB" w:rsidRPr="00694F9B">
        <w:rPr>
          <w:rFonts w:ascii="Times New Roman" w:hAnsi="Times New Roman" w:cs="Times New Roman"/>
          <w:lang w:val="es-BO"/>
        </w:rPr>
        <w:t>lquiler de locales y equipos;</w:t>
      </w:r>
    </w:p>
    <w:p w14:paraId="052F0F04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795FBD01" w14:textId="151A1A80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 xml:space="preserve">El presupuesto debe detallar la </w:t>
      </w:r>
      <w:r w:rsidRPr="00BF0AD4">
        <w:rPr>
          <w:rFonts w:ascii="Times New Roman" w:hAnsi="Times New Roman" w:cs="Times New Roman"/>
          <w:b/>
          <w:lang w:val="es-BO"/>
        </w:rPr>
        <w:t>contraparte</w:t>
      </w:r>
      <w:r w:rsidRPr="00694F9B">
        <w:rPr>
          <w:rFonts w:ascii="Times New Roman" w:hAnsi="Times New Roman" w:cs="Times New Roman"/>
          <w:lang w:val="es-BO"/>
        </w:rPr>
        <w:t xml:space="preserve"> establecida para las Organizaciones de Productores/as Agrícolas y Forestales</w:t>
      </w:r>
      <w:r w:rsidR="00C3624D">
        <w:rPr>
          <w:rFonts w:ascii="Times New Roman" w:hAnsi="Times New Roman" w:cs="Times New Roman"/>
          <w:lang w:val="es-BO"/>
        </w:rPr>
        <w:t xml:space="preserve"> (OPFA)</w:t>
      </w:r>
      <w:r w:rsidRPr="00694F9B">
        <w:rPr>
          <w:rFonts w:ascii="Times New Roman" w:hAnsi="Times New Roman" w:cs="Times New Roman"/>
          <w:lang w:val="es-BO"/>
        </w:rPr>
        <w:t xml:space="preserve"> y otras obtenidas con entidades público o privadas</w:t>
      </w:r>
      <w:r w:rsidR="00BF0AD4">
        <w:rPr>
          <w:rFonts w:ascii="Times New Roman" w:hAnsi="Times New Roman" w:cs="Times New Roman"/>
          <w:lang w:val="es-BO"/>
        </w:rPr>
        <w:t xml:space="preserve">. La </w:t>
      </w:r>
      <w:r w:rsidR="00091AFE">
        <w:rPr>
          <w:rFonts w:ascii="Times New Roman" w:hAnsi="Times New Roman" w:cs="Times New Roman"/>
          <w:lang w:val="es-BO"/>
        </w:rPr>
        <w:t>contraparte mínima</w:t>
      </w:r>
      <w:r w:rsidR="00BF0AD4">
        <w:rPr>
          <w:rFonts w:ascii="Times New Roman" w:hAnsi="Times New Roman" w:cs="Times New Roman"/>
          <w:lang w:val="es-BO"/>
        </w:rPr>
        <w:t xml:space="preserve"> </w:t>
      </w:r>
      <w:r w:rsidR="00091AFE">
        <w:rPr>
          <w:rFonts w:ascii="Times New Roman" w:hAnsi="Times New Roman" w:cs="Times New Roman"/>
          <w:lang w:val="es-BO"/>
        </w:rPr>
        <w:t>será d</w:t>
      </w:r>
      <w:r w:rsidR="00BF0AD4">
        <w:rPr>
          <w:rFonts w:ascii="Times New Roman" w:hAnsi="Times New Roman" w:cs="Times New Roman"/>
          <w:lang w:val="es-BO"/>
        </w:rPr>
        <w:t xml:space="preserve">el </w:t>
      </w:r>
      <w:r w:rsidRPr="00694F9B">
        <w:rPr>
          <w:rFonts w:ascii="Times New Roman" w:hAnsi="Times New Roman" w:cs="Times New Roman"/>
          <w:lang w:val="es-BO"/>
        </w:rPr>
        <w:t xml:space="preserve">30% del </w:t>
      </w:r>
      <w:r w:rsidR="00BE1A30" w:rsidRPr="00694F9B">
        <w:rPr>
          <w:rFonts w:ascii="Times New Roman" w:hAnsi="Times New Roman" w:cs="Times New Roman"/>
          <w:lang w:val="es-BO"/>
        </w:rPr>
        <w:t>monto que asigna FFF; por ejemplo, si FFF</w:t>
      </w:r>
      <w:r w:rsidR="00F6533C">
        <w:rPr>
          <w:rFonts w:ascii="Times New Roman" w:hAnsi="Times New Roman" w:cs="Times New Roman"/>
          <w:lang w:val="es-BO"/>
        </w:rPr>
        <w:t>/FAO</w:t>
      </w:r>
      <w:r w:rsidR="00BE1A30" w:rsidRPr="00694F9B">
        <w:rPr>
          <w:rFonts w:ascii="Times New Roman" w:hAnsi="Times New Roman" w:cs="Times New Roman"/>
          <w:lang w:val="es-BO"/>
        </w:rPr>
        <w:t xml:space="preserve"> asigna </w:t>
      </w:r>
      <w:r w:rsidR="009B0A16">
        <w:rPr>
          <w:rFonts w:ascii="Times New Roman" w:hAnsi="Times New Roman" w:cs="Times New Roman"/>
          <w:lang w:val="es-BO"/>
        </w:rPr>
        <w:t>75</w:t>
      </w:r>
      <w:r w:rsidR="008A030E" w:rsidRPr="00694F9B">
        <w:rPr>
          <w:rFonts w:ascii="Times New Roman" w:hAnsi="Times New Roman" w:cs="Times New Roman"/>
          <w:lang w:val="es-BO"/>
        </w:rPr>
        <w:t xml:space="preserve"> </w:t>
      </w:r>
      <w:r w:rsidR="0020142C">
        <w:rPr>
          <w:rFonts w:ascii="Times New Roman" w:hAnsi="Times New Roman" w:cs="Times New Roman"/>
          <w:lang w:val="es-BO"/>
        </w:rPr>
        <w:t>000</w:t>
      </w:r>
      <w:r w:rsidR="00BE1A30" w:rsidRPr="00694F9B">
        <w:rPr>
          <w:rFonts w:ascii="Times New Roman" w:hAnsi="Times New Roman" w:cs="Times New Roman"/>
          <w:lang w:val="es-BO"/>
        </w:rPr>
        <w:t xml:space="preserve"> USD, el 30% de contraparte será </w:t>
      </w:r>
      <w:r w:rsidR="009B0A16">
        <w:rPr>
          <w:rFonts w:ascii="Times New Roman" w:hAnsi="Times New Roman" w:cs="Times New Roman"/>
          <w:lang w:val="es-BO"/>
        </w:rPr>
        <w:t>22</w:t>
      </w:r>
      <w:r w:rsidR="0020142C">
        <w:rPr>
          <w:rFonts w:ascii="Times New Roman" w:hAnsi="Times New Roman" w:cs="Times New Roman"/>
          <w:lang w:val="es-BO"/>
        </w:rPr>
        <w:t xml:space="preserve"> </w:t>
      </w:r>
      <w:r w:rsidR="009B0A16">
        <w:rPr>
          <w:rFonts w:ascii="Times New Roman" w:hAnsi="Times New Roman" w:cs="Times New Roman"/>
          <w:lang w:val="es-BO"/>
        </w:rPr>
        <w:t>5</w:t>
      </w:r>
      <w:r w:rsidR="0020142C">
        <w:rPr>
          <w:rFonts w:ascii="Times New Roman" w:hAnsi="Times New Roman" w:cs="Times New Roman"/>
          <w:lang w:val="es-BO"/>
        </w:rPr>
        <w:t>00</w:t>
      </w:r>
      <w:r w:rsidR="008A030E" w:rsidRPr="00694F9B">
        <w:rPr>
          <w:rFonts w:ascii="Times New Roman" w:hAnsi="Times New Roman" w:cs="Times New Roman"/>
          <w:lang w:val="es-BO"/>
        </w:rPr>
        <w:t xml:space="preserve"> </w:t>
      </w:r>
      <w:r w:rsidR="00BE1A30" w:rsidRPr="00694F9B">
        <w:rPr>
          <w:rFonts w:ascii="Times New Roman" w:hAnsi="Times New Roman" w:cs="Times New Roman"/>
          <w:lang w:val="es-BO"/>
        </w:rPr>
        <w:t>USD</w:t>
      </w:r>
      <w:r w:rsidRPr="00694F9B">
        <w:rPr>
          <w:rFonts w:ascii="Times New Roman" w:hAnsi="Times New Roman" w:cs="Times New Roman"/>
          <w:lang w:val="es-BO"/>
        </w:rPr>
        <w:t>.</w:t>
      </w:r>
    </w:p>
    <w:p w14:paraId="68E2C42D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5E8CD314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94F9B">
        <w:rPr>
          <w:rFonts w:ascii="Times New Roman" w:hAnsi="Times New Roman" w:cs="Times New Roman"/>
          <w:lang w:val="es-BO"/>
        </w:rPr>
        <w:t xml:space="preserve">Entre </w:t>
      </w:r>
      <w:r w:rsidR="008F0DAD">
        <w:rPr>
          <w:rFonts w:ascii="Times New Roman" w:hAnsi="Times New Roman" w:cs="Times New Roman"/>
          <w:lang w:val="es-BO"/>
        </w:rPr>
        <w:t>los</w:t>
      </w:r>
      <w:r w:rsidRPr="00694F9B">
        <w:rPr>
          <w:rFonts w:ascii="Times New Roman" w:hAnsi="Times New Roman" w:cs="Times New Roman"/>
          <w:lang w:val="es-BO"/>
        </w:rPr>
        <w:t xml:space="preserve"> </w:t>
      </w:r>
      <w:r w:rsidR="008F0DAD">
        <w:rPr>
          <w:rFonts w:ascii="Times New Roman" w:hAnsi="Times New Roman" w:cs="Times New Roman"/>
          <w:lang w:val="es-BO"/>
        </w:rPr>
        <w:t xml:space="preserve">recursos e insumos que </w:t>
      </w:r>
      <w:r w:rsidRPr="00694F9B">
        <w:rPr>
          <w:rFonts w:ascii="Times New Roman" w:hAnsi="Times New Roman" w:cs="Times New Roman"/>
          <w:lang w:val="es-BO"/>
        </w:rPr>
        <w:t>podrían incluirse</w:t>
      </w:r>
      <w:r w:rsidR="008F0DAD">
        <w:rPr>
          <w:rFonts w:ascii="Times New Roman" w:hAnsi="Times New Roman" w:cs="Times New Roman"/>
          <w:lang w:val="es-BO"/>
        </w:rPr>
        <w:t xml:space="preserve"> como </w:t>
      </w:r>
      <w:r w:rsidR="008F0DAD" w:rsidRPr="008F0DAD">
        <w:rPr>
          <w:rFonts w:ascii="Times New Roman" w:hAnsi="Times New Roman" w:cs="Times New Roman"/>
          <w:b/>
          <w:lang w:val="es-BO"/>
        </w:rPr>
        <w:t>contraparte</w:t>
      </w:r>
      <w:r w:rsidR="008F0DAD">
        <w:rPr>
          <w:rFonts w:ascii="Times New Roman" w:hAnsi="Times New Roman" w:cs="Times New Roman"/>
          <w:lang w:val="es-BO"/>
        </w:rPr>
        <w:t xml:space="preserve"> están</w:t>
      </w:r>
      <w:r w:rsidRPr="00694F9B">
        <w:rPr>
          <w:rFonts w:ascii="Times New Roman" w:hAnsi="Times New Roman" w:cs="Times New Roman"/>
          <w:lang w:val="es-BO"/>
        </w:rPr>
        <w:t>:</w:t>
      </w:r>
    </w:p>
    <w:p w14:paraId="5B8A9336" w14:textId="77777777" w:rsidR="000E74BB" w:rsidRPr="00694F9B" w:rsidRDefault="000E74BB" w:rsidP="00981806">
      <w:pPr>
        <w:pStyle w:val="NoSpacing"/>
        <w:jc w:val="both"/>
        <w:rPr>
          <w:rFonts w:ascii="Times New Roman" w:hAnsi="Times New Roman" w:cs="Times New Roman"/>
          <w:u w:val="single"/>
          <w:lang w:val="es-BO"/>
        </w:rPr>
      </w:pPr>
    </w:p>
    <w:p w14:paraId="6E3E5C80" w14:textId="4A862B24" w:rsidR="000E74BB" w:rsidRPr="00694F9B" w:rsidRDefault="00902186" w:rsidP="004238C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P</w:t>
      </w:r>
      <w:r w:rsidR="000E74BB" w:rsidRPr="00694F9B">
        <w:rPr>
          <w:rFonts w:ascii="Times New Roman" w:hAnsi="Times New Roman" w:cs="Times New Roman"/>
          <w:lang w:val="es-BO"/>
        </w:rPr>
        <w:t>ersonal</w:t>
      </w:r>
      <w:r w:rsidR="003A0AF9" w:rsidRPr="00694F9B">
        <w:rPr>
          <w:rFonts w:ascii="Times New Roman" w:hAnsi="Times New Roman" w:cs="Times New Roman"/>
          <w:lang w:val="es-BO"/>
        </w:rPr>
        <w:t xml:space="preserve"> técnico</w:t>
      </w:r>
      <w:r w:rsidR="00B560FF">
        <w:rPr>
          <w:rFonts w:ascii="Times New Roman" w:hAnsi="Times New Roman" w:cs="Times New Roman"/>
          <w:lang w:val="es-BO"/>
        </w:rPr>
        <w:t xml:space="preserve"> (tiempo, trabajo)</w:t>
      </w:r>
      <w:r w:rsidR="000E74BB" w:rsidRPr="00694F9B">
        <w:rPr>
          <w:rFonts w:ascii="Times New Roman" w:hAnsi="Times New Roman" w:cs="Times New Roman"/>
          <w:lang w:val="es-BO"/>
        </w:rPr>
        <w:t xml:space="preserve"> que colaborará</w:t>
      </w:r>
      <w:r w:rsidR="00083DDF" w:rsidRPr="00694F9B">
        <w:rPr>
          <w:rFonts w:ascii="Times New Roman" w:hAnsi="Times New Roman" w:cs="Times New Roman"/>
          <w:lang w:val="es-BO"/>
        </w:rPr>
        <w:t xml:space="preserve"> directamente para la ejecución de la propuesta</w:t>
      </w:r>
      <w:r w:rsidR="004D3775" w:rsidRPr="00694F9B">
        <w:rPr>
          <w:rFonts w:ascii="Times New Roman" w:hAnsi="Times New Roman" w:cs="Times New Roman"/>
          <w:lang w:val="es-BO"/>
        </w:rPr>
        <w:t>;</w:t>
      </w:r>
    </w:p>
    <w:p w14:paraId="696F8B31" w14:textId="1B332CB1" w:rsidR="000E74BB" w:rsidRPr="00694F9B" w:rsidRDefault="00902186" w:rsidP="004238C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es-BO"/>
        </w:rPr>
      </w:pPr>
      <w:r>
        <w:rPr>
          <w:rFonts w:ascii="Times New Roman" w:hAnsi="Times New Roman" w:cs="Times New Roman"/>
          <w:lang w:val="es-BO"/>
        </w:rPr>
        <w:t>E</w:t>
      </w:r>
      <w:r w:rsidR="000E74BB" w:rsidRPr="00694F9B">
        <w:rPr>
          <w:rFonts w:ascii="Times New Roman" w:hAnsi="Times New Roman" w:cs="Times New Roman"/>
          <w:lang w:val="es-BO"/>
        </w:rPr>
        <w:t>quipo que habrá de prestarse y materiales/suministros que habrán de proporcionarse</w:t>
      </w:r>
      <w:r w:rsidR="004D3775" w:rsidRPr="00694F9B">
        <w:rPr>
          <w:rFonts w:ascii="Times New Roman" w:hAnsi="Times New Roman" w:cs="Times New Roman"/>
          <w:lang w:val="es-BO"/>
        </w:rPr>
        <w:t xml:space="preserve"> para la ejecución de la propuesta</w:t>
      </w:r>
      <w:r w:rsidR="000E74BB" w:rsidRPr="00694F9B">
        <w:rPr>
          <w:rFonts w:ascii="Times New Roman" w:hAnsi="Times New Roman" w:cs="Times New Roman"/>
          <w:lang w:val="es-BO"/>
        </w:rPr>
        <w:t>;</w:t>
      </w:r>
    </w:p>
    <w:p w14:paraId="773BB7D4" w14:textId="2962F450" w:rsidR="000E74BB" w:rsidRPr="00FB7BC1" w:rsidRDefault="00902186" w:rsidP="004238C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es-BO"/>
        </w:rPr>
      </w:pPr>
      <w:r>
        <w:rPr>
          <w:rFonts w:ascii="Times New Roman" w:hAnsi="Times New Roman" w:cs="Times New Roman"/>
          <w:lang w:val="es-BO"/>
        </w:rPr>
        <w:t>L</w:t>
      </w:r>
      <w:r w:rsidR="000E74BB" w:rsidRPr="00FB7BC1">
        <w:rPr>
          <w:rFonts w:ascii="Times New Roman" w:hAnsi="Times New Roman" w:cs="Times New Roman"/>
          <w:lang w:val="es-BO"/>
        </w:rPr>
        <w:t>ogística (transporte, etc.)</w:t>
      </w:r>
      <w:r w:rsidR="004D3775" w:rsidRPr="00FB7BC1">
        <w:rPr>
          <w:rFonts w:ascii="Times New Roman" w:hAnsi="Times New Roman" w:cs="Times New Roman"/>
          <w:lang w:val="es-BO"/>
        </w:rPr>
        <w:t xml:space="preserve"> para la ejecución de la propuesta</w:t>
      </w:r>
      <w:r w:rsidR="000E74BB" w:rsidRPr="00FB7BC1">
        <w:rPr>
          <w:rFonts w:ascii="Times New Roman" w:hAnsi="Times New Roman" w:cs="Times New Roman"/>
          <w:lang w:val="es-BO"/>
        </w:rPr>
        <w:t>;</w:t>
      </w:r>
    </w:p>
    <w:p w14:paraId="490848D6" w14:textId="5443762E" w:rsidR="000E74BB" w:rsidRPr="00FB7BC1" w:rsidRDefault="00902186" w:rsidP="004238C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es-BO"/>
        </w:rPr>
      </w:pPr>
      <w:r>
        <w:rPr>
          <w:rFonts w:ascii="Times New Roman" w:hAnsi="Times New Roman" w:cs="Times New Roman"/>
          <w:lang w:val="es-BO"/>
        </w:rPr>
        <w:t>U</w:t>
      </w:r>
      <w:r w:rsidR="000E74BB" w:rsidRPr="00FB7BC1">
        <w:rPr>
          <w:rFonts w:ascii="Times New Roman" w:hAnsi="Times New Roman" w:cs="Times New Roman"/>
          <w:lang w:val="es-BO"/>
        </w:rPr>
        <w:t>tilización de locales y servicios/instalaciones</w:t>
      </w:r>
      <w:r w:rsidR="004D3775" w:rsidRPr="00FB7BC1">
        <w:rPr>
          <w:rFonts w:ascii="Times New Roman" w:hAnsi="Times New Roman" w:cs="Times New Roman"/>
          <w:lang w:val="es-BO"/>
        </w:rPr>
        <w:t xml:space="preserve"> para la ejecución de la propuesta;</w:t>
      </w:r>
    </w:p>
    <w:p w14:paraId="5DDF074B" w14:textId="229919D9" w:rsidR="000E0F9B" w:rsidRPr="00FB7BC1" w:rsidRDefault="00902186" w:rsidP="004238C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es-BO"/>
        </w:rPr>
      </w:pPr>
      <w:r>
        <w:rPr>
          <w:rFonts w:ascii="Times New Roman" w:hAnsi="Times New Roman" w:cs="Times New Roman"/>
          <w:lang w:val="es-BO"/>
        </w:rPr>
        <w:t>I</w:t>
      </w:r>
      <w:r w:rsidR="000E0F9B" w:rsidRPr="00FB7BC1">
        <w:rPr>
          <w:rFonts w:ascii="Times New Roman" w:hAnsi="Times New Roman" w:cs="Times New Roman"/>
          <w:lang w:val="es-BO"/>
        </w:rPr>
        <w:t>nfraestructura a utilizarse directamente para la implementación de la propuesta</w:t>
      </w:r>
    </w:p>
    <w:p w14:paraId="5027A202" w14:textId="77777777" w:rsidR="000E74BB" w:rsidRPr="00FB7BC1" w:rsidRDefault="000E74BB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714EFC07" w14:textId="77777777" w:rsidR="00CA7807" w:rsidRDefault="009208FE" w:rsidP="00B41B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s-ES"/>
        </w:rPr>
      </w:pPr>
      <w:r>
        <w:rPr>
          <w:rFonts w:ascii="Times New Roman" w:eastAsia="Times New Roman" w:hAnsi="Times New Roman" w:cs="Times New Roman"/>
          <w:lang w:val="es-BO"/>
        </w:rPr>
        <w:t>Para la elaboración del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 cronograma de trabajo</w:t>
      </w:r>
      <w:r>
        <w:rPr>
          <w:rFonts w:ascii="Times New Roman" w:eastAsia="Times New Roman" w:hAnsi="Times New Roman" w:cs="Times New Roman"/>
          <w:lang w:val="es-ES"/>
        </w:rPr>
        <w:t xml:space="preserve"> y presupuesto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, </w:t>
      </w:r>
      <w:r>
        <w:rPr>
          <w:rFonts w:ascii="Times New Roman" w:eastAsia="Times New Roman" w:hAnsi="Times New Roman" w:cs="Times New Roman"/>
          <w:lang w:val="es-ES"/>
        </w:rPr>
        <w:t>considerar que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 los pagos</w:t>
      </w:r>
      <w:r>
        <w:rPr>
          <w:rFonts w:ascii="Times New Roman" w:eastAsia="Times New Roman" w:hAnsi="Times New Roman" w:cs="Times New Roman"/>
          <w:lang w:val="es-ES"/>
        </w:rPr>
        <w:t xml:space="preserve"> se realizar</w:t>
      </w:r>
      <w:r w:rsidR="00383409">
        <w:rPr>
          <w:rFonts w:ascii="Times New Roman" w:eastAsia="Times New Roman" w:hAnsi="Times New Roman" w:cs="Times New Roman"/>
          <w:lang w:val="es-ES"/>
        </w:rPr>
        <w:t>á</w:t>
      </w:r>
      <w:r>
        <w:rPr>
          <w:rFonts w:ascii="Times New Roman" w:eastAsia="Times New Roman" w:hAnsi="Times New Roman" w:cs="Times New Roman"/>
          <w:lang w:val="es-ES"/>
        </w:rPr>
        <w:t xml:space="preserve">n de la 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siguiente forma: El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primer pago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que corresponde al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30% de desembolso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se realiza luego de la firma del instrumento contractual; el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segundo pago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que corresponde al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50% de desembolso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se realiza luego del primer trimestre de ejecución del proyecto y una vez aprobados los informes de avances técnico y financiero por FAO; el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tercer pago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que corresponde al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20% de reembolso</w:t>
      </w:r>
      <w:r w:rsidR="00FB7BC1" w:rsidRPr="00FB7BC1">
        <w:rPr>
          <w:rFonts w:ascii="Times New Roman" w:eastAsia="Times New Roman" w:hAnsi="Times New Roman" w:cs="Times New Roman"/>
          <w:i/>
          <w:lang w:val="es-ES"/>
        </w:rPr>
        <w:t xml:space="preserve"> </w:t>
      </w:r>
      <w:r w:rsidR="00FB7BC1" w:rsidRPr="00FB7BC1">
        <w:rPr>
          <w:rFonts w:ascii="Times New Roman" w:eastAsia="Times New Roman" w:hAnsi="Times New Roman" w:cs="Times New Roman"/>
          <w:lang w:val="es-ES"/>
        </w:rPr>
        <w:t xml:space="preserve">se realiza luego de terminar la ejecución del proyecto y una vez aprobados los informes finales técnico y financiero de cierre del acuerdo por FAO. </w:t>
      </w:r>
      <w:r w:rsidR="00FB7BC1" w:rsidRPr="00FB7BC1">
        <w:rPr>
          <w:rFonts w:ascii="Times New Roman" w:eastAsia="Times New Roman" w:hAnsi="Times New Roman" w:cs="Times New Roman"/>
          <w:i/>
          <w:u w:val="single"/>
          <w:lang w:val="es-ES"/>
        </w:rPr>
        <w:t>Por lo tanto, las organizaciones solicitantes deberán tener la suficiente capacidad financiera para finalizar el proyecto antes de recibir el tercer pago</w:t>
      </w:r>
      <w:r w:rsidR="00FB7BC1" w:rsidRPr="00FB7BC1">
        <w:rPr>
          <w:rFonts w:ascii="Times New Roman" w:eastAsia="Times New Roman" w:hAnsi="Times New Roman" w:cs="Times New Roman"/>
          <w:lang w:val="es-ES"/>
        </w:rPr>
        <w:t>.</w:t>
      </w:r>
      <w:r w:rsidR="00B41B45">
        <w:rPr>
          <w:rFonts w:ascii="Times New Roman" w:eastAsia="Times New Roman" w:hAnsi="Times New Roman" w:cs="Times New Roman"/>
          <w:b/>
          <w:lang w:val="es-ES"/>
        </w:rPr>
        <w:t xml:space="preserve"> </w:t>
      </w:r>
      <w:r w:rsidR="00A04B98" w:rsidRPr="00A04B98">
        <w:rPr>
          <w:rFonts w:ascii="Times New Roman" w:eastAsia="Times New Roman" w:hAnsi="Times New Roman" w:cs="Times New Roman"/>
          <w:bCs/>
          <w:lang w:val="es-ES"/>
        </w:rPr>
        <w:t xml:space="preserve">En este sentido, las organizaciones entregarán una </w:t>
      </w:r>
      <w:r w:rsidR="00A04B98" w:rsidRPr="002C37E5">
        <w:rPr>
          <w:rFonts w:ascii="Times New Roman" w:eastAsia="Times New Roman" w:hAnsi="Times New Roman" w:cs="Times New Roman"/>
          <w:b/>
          <w:i/>
          <w:iCs/>
          <w:u w:val="single"/>
          <w:lang w:val="es-ES"/>
        </w:rPr>
        <w:t>carta compromiso indicando su</w:t>
      </w:r>
      <w:r w:rsidR="00A04B98" w:rsidRPr="002C37E5">
        <w:rPr>
          <w:rFonts w:ascii="Times New Roman" w:eastAsia="Times New Roman" w:hAnsi="Times New Roman" w:cs="Times New Roman"/>
          <w:bCs/>
          <w:u w:val="single"/>
          <w:lang w:val="es-ES"/>
        </w:rPr>
        <w:t xml:space="preserve"> </w:t>
      </w:r>
      <w:r w:rsidR="00A04B98" w:rsidRPr="002C37E5">
        <w:rPr>
          <w:rFonts w:ascii="Times New Roman" w:eastAsia="Times New Roman" w:hAnsi="Times New Roman" w:cs="Times New Roman"/>
          <w:b/>
          <w:i/>
          <w:iCs/>
          <w:u w:val="single"/>
          <w:lang w:val="es-ES"/>
        </w:rPr>
        <w:t>capacidad financiera y/o flujo de caja</w:t>
      </w:r>
      <w:r w:rsidR="00A04B98" w:rsidRPr="00A04B98">
        <w:rPr>
          <w:rFonts w:ascii="Times New Roman" w:eastAsia="Times New Roman" w:hAnsi="Times New Roman" w:cs="Times New Roman"/>
          <w:bCs/>
          <w:lang w:val="es-ES"/>
        </w:rPr>
        <w:t xml:space="preserve"> para la ejecución del proyecto conforme la planificación de pagos acordada en el instrumento contractual</w:t>
      </w:r>
      <w:r w:rsidR="002C37E5">
        <w:rPr>
          <w:rFonts w:ascii="Times New Roman" w:eastAsia="Times New Roman" w:hAnsi="Times New Roman" w:cs="Times New Roman"/>
          <w:bCs/>
          <w:lang w:val="es-ES"/>
        </w:rPr>
        <w:t xml:space="preserve"> (Ver Anexo 3</w:t>
      </w:r>
      <w:r w:rsidR="00B043FA">
        <w:rPr>
          <w:rFonts w:ascii="Times New Roman" w:eastAsia="Times New Roman" w:hAnsi="Times New Roman" w:cs="Times New Roman"/>
          <w:bCs/>
          <w:lang w:val="es-ES"/>
        </w:rPr>
        <w:t>, requisito “</w:t>
      </w:r>
      <w:r w:rsidR="00B043FA" w:rsidRPr="00B043FA">
        <w:rPr>
          <w:rFonts w:ascii="Times New Roman" w:eastAsia="Times New Roman" w:hAnsi="Times New Roman" w:cs="Times New Roman"/>
          <w:bCs/>
          <w:lang w:val="es-ES"/>
        </w:rPr>
        <w:t>5.8. CARTA CAPACIDAD FINANCIERA</w:t>
      </w:r>
      <w:r w:rsidR="00B043FA">
        <w:rPr>
          <w:rFonts w:ascii="Times New Roman" w:eastAsia="Times New Roman" w:hAnsi="Times New Roman" w:cs="Times New Roman"/>
          <w:bCs/>
          <w:lang w:val="es-ES"/>
        </w:rPr>
        <w:t>”</w:t>
      </w:r>
      <w:r w:rsidR="002C37E5">
        <w:rPr>
          <w:rFonts w:ascii="Times New Roman" w:eastAsia="Times New Roman" w:hAnsi="Times New Roman" w:cs="Times New Roman"/>
          <w:bCs/>
          <w:lang w:val="es-ES"/>
        </w:rPr>
        <w:t>)</w:t>
      </w:r>
      <w:r w:rsidR="00A04B98" w:rsidRPr="00A04B98">
        <w:rPr>
          <w:rFonts w:ascii="Times New Roman" w:eastAsia="Times New Roman" w:hAnsi="Times New Roman" w:cs="Times New Roman"/>
          <w:bCs/>
          <w:lang w:val="es-ES"/>
        </w:rPr>
        <w:t>.</w:t>
      </w:r>
    </w:p>
    <w:p w14:paraId="4C3D139B" w14:textId="77777777" w:rsidR="00B2691F" w:rsidRDefault="00B2691F" w:rsidP="00B41B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s-ES"/>
        </w:rPr>
      </w:pPr>
    </w:p>
    <w:p w14:paraId="7B8ED511" w14:textId="5B03EA0A" w:rsidR="00CC5294" w:rsidRPr="00131A5D" w:rsidRDefault="00B2691F" w:rsidP="00F833D3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color w:val="4472C4" w:themeColor="accent5"/>
          <w:lang w:val="es-ES"/>
        </w:rPr>
      </w:pPr>
      <w:r w:rsidRPr="00131A5D"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  <w:t>NOTA: Se recomienda utilizar el formato proporcionado en archivo Excel para elaborar el plan de trabajo y presupuesto (ver en el link de la convocatoria).</w:t>
      </w:r>
    </w:p>
    <w:p w14:paraId="75C0A441" w14:textId="02B307DD" w:rsidR="00CC5294" w:rsidRPr="00131A5D" w:rsidRDefault="00CC5294" w:rsidP="00CC5294">
      <w:pPr>
        <w:tabs>
          <w:tab w:val="left" w:pos="5592"/>
        </w:tabs>
        <w:rPr>
          <w:rFonts w:ascii="Times New Roman" w:eastAsia="Times New Roman" w:hAnsi="Times New Roman" w:cs="Times New Roman"/>
          <w:color w:val="4472C4" w:themeColor="accent5"/>
          <w:lang w:val="es-ES"/>
        </w:rPr>
        <w:sectPr w:rsidR="00CC5294" w:rsidRPr="00131A5D" w:rsidSect="00A87D8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40" w:right="1304" w:bottom="1440" w:left="1304" w:header="709" w:footer="709" w:gutter="0"/>
          <w:cols w:space="708"/>
          <w:docGrid w:linePitch="360"/>
        </w:sectPr>
      </w:pPr>
    </w:p>
    <w:p w14:paraId="7A6A45D3" w14:textId="77777777" w:rsidR="00BB63C7" w:rsidRDefault="00BB63C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tbl>
      <w:tblPr>
        <w:tblW w:w="12900" w:type="dxa"/>
        <w:jc w:val="center"/>
        <w:tblLook w:val="04A0" w:firstRow="1" w:lastRow="0" w:firstColumn="1" w:lastColumn="0" w:noHBand="0" w:noVBand="1"/>
      </w:tblPr>
      <w:tblGrid>
        <w:gridCol w:w="707"/>
        <w:gridCol w:w="5531"/>
        <w:gridCol w:w="1257"/>
        <w:gridCol w:w="977"/>
        <w:gridCol w:w="1020"/>
        <w:gridCol w:w="1188"/>
        <w:gridCol w:w="1280"/>
        <w:gridCol w:w="1280"/>
      </w:tblGrid>
      <w:tr w:rsidR="00E23A7E" w:rsidRPr="00E23A7E" w14:paraId="25A5C86A" w14:textId="77777777" w:rsidTr="00E23A7E">
        <w:trPr>
          <w:trHeight w:val="288"/>
          <w:tblHeader/>
          <w:jc w:val="center"/>
        </w:trPr>
        <w:tc>
          <w:tcPr>
            <w:tcW w:w="129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5A05A55D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PRESUPUESTO </w:t>
            </w:r>
            <w:r w:rsidR="004C702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DETALLADO </w:t>
            </w:r>
            <w:r w:rsidRPr="00E23A7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TOTAL ESTIMADO</w:t>
            </w:r>
          </w:p>
        </w:tc>
      </w:tr>
      <w:tr w:rsidR="00B512E5" w:rsidRPr="00E23A7E" w14:paraId="11B10194" w14:textId="77777777" w:rsidTr="00B512E5">
        <w:trPr>
          <w:trHeight w:val="228"/>
          <w:tblHeader/>
          <w:jc w:val="center"/>
        </w:trPr>
        <w:tc>
          <w:tcPr>
            <w:tcW w:w="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064600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Rubro</w:t>
            </w:r>
          </w:p>
        </w:tc>
        <w:tc>
          <w:tcPr>
            <w:tcW w:w="55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FB85061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Tipo de Costes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F08609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Unidad de Medida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52D737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Número de Unidades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1751EA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Costo Unitario</w:t>
            </w: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(USD)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E5E70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Costo Total</w:t>
            </w: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(USD)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869E632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Fuentes de Financiamiento</w:t>
            </w:r>
          </w:p>
        </w:tc>
      </w:tr>
      <w:tr w:rsidR="00E23A7E" w:rsidRPr="00E23A7E" w14:paraId="629352E4" w14:textId="77777777" w:rsidTr="00B512E5">
        <w:trPr>
          <w:trHeight w:val="468"/>
          <w:tblHeader/>
          <w:jc w:val="center"/>
        </w:trPr>
        <w:tc>
          <w:tcPr>
            <w:tcW w:w="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96568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81F84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1F362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6C649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5B84B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0033F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2D6FE8B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FFF/FAO</w:t>
            </w:r>
            <w:r w:rsidRPr="00E23A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br/>
              <w:t>Total (USD)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CF01CF2" w14:textId="77777777" w:rsidR="00E23A7E" w:rsidRPr="00E23A7E" w:rsidRDefault="00E23A7E" w:rsidP="00E23A7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Contraparte</w:t>
            </w:r>
            <w:r w:rsidRPr="00E23A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br/>
              <w:t>Total (USD)</w:t>
            </w:r>
          </w:p>
        </w:tc>
      </w:tr>
      <w:tr w:rsidR="00A93152" w:rsidRPr="00E23A7E" w14:paraId="3DE4CBF5" w14:textId="77777777" w:rsidTr="00BD2DDF">
        <w:trPr>
          <w:trHeight w:val="48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48DFF30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527A691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RESULTADO # 1: …....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D1DAD1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686CF4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6CCADB4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D4A9EF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72C031E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14:paraId="5248620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7FA2DBBC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7138B2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8AB1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RECURSOS HUMANOS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E8E54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AFBC2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D2710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46BDE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EF649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F3A8E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424126A7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C23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A39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5E6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813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E99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E77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288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9A2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11CC9B91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AAC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C95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DC6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8A0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046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EA0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36A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4A22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558F7A27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78B967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6D994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EQUIPOS NECESARIOS (principalmente desde la Contraparte)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9F2CF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8CBB3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F75C1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94A4D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85894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2F03E3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5F7DE09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108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B3C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B87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2DF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0F3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258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ECE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E48D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356584BC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B95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89E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9B5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06B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82B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26B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B63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001E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6075BBE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A1F246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D80FF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VIAJES (vuelos, viajes internos)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E95AD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4E90F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1D44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DACA3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8D15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7C925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17B9B12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41B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04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194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5E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35D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BBB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249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99F8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488551AC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ADA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195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464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98D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4C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7C4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BA9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E91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EBF3824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9B102C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C835E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ALIMENTACIÓN Y ALOJAMIENTO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C901E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5A3DE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0697F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0169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36C96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3D9347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4ECB6EBC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E4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D2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59A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F84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17B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591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952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B01A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93AB1AE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00E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941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D48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4D0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E7A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6FD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D04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A6A3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49ED63DF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BF1BEE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9F4A6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GASTOS GENRALES DE FUNCIONAMIENTO Y MANTENIMIENTO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F5720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24945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5BBBF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472EA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D5856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6C686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622BADCD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4DE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ACB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CB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37B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A19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724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E5C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026C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76F102D4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7CB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8FB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D55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833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489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B05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A6E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E612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5657DE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068909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C3E83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CAPACITACIÓN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B0B74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73563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BE48E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FF9B1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EE6F2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F2B90F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30C2829B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811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894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08D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1C7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88D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C11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15F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3E48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17F32488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53C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6FC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FC8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F18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7E7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B00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3F6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549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19F16CBC" w14:textId="77777777" w:rsidTr="00E23A7E">
        <w:trPr>
          <w:trHeight w:val="252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CD37C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CE23E0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SUBTOTAL DEL RESULTADO # 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72D08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5B7F05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C8D07A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6AC8C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A4C4C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C1E856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A93152" w:rsidRPr="00E23A7E" w14:paraId="329F8A47" w14:textId="77777777" w:rsidTr="00BD2DDF">
        <w:trPr>
          <w:trHeight w:val="48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5DE51C5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97E4B9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RESULTADO # 2: …....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D25D87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6FEDF81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1753604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74A22AA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0C4A7FB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14:paraId="2111601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7BCE89B9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888350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224C6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RECURSOS HUMANOS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DA226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667D1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DACE7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2FEB5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6484A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D42EEC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69EA161A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8B1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1D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39D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AE1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AE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172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2B0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C9C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776D6EA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E29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EAC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0DB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FB0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2C0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F4F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A14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D9F1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61E205D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3ADE13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665DD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EQUIPOS NECESARIOS (principalmente desde la Contraparte)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2AB9E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2AA09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60B51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1068E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956A8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251D4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0660146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CE0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33A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FF6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51C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3C6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BC0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D0A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053E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71A73480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3F2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B56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2DA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1AA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70F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487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A2F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D1F5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5066C60D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95F6AE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25458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VIAJES (vuelos, viajes internos)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E84CF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DD772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31ABD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9A8E0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46A50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43640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03F789C4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D2C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6E3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F29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91E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4A7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D71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B23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1196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4E54F71E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CA6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36C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23D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EE1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7D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26C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5CA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D51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5359F49A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992319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E450D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ALIMENTACIÓN Y ALOJAMIENTO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FD60D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797FD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2AEDA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EB9AC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9E65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EA6781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33E828CD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A7A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F7E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30C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97B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DA8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D8C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C1F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677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603B76F1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16A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7E1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795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E1B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CF0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F2D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5EF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E33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21984D13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4EDE87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BBDF3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GASTOS GENRALES DE FUNCIONAMIENTO Y MANTENIMIENTO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6F630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37BF4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B2645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C0EC2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30CE2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4627E6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2F426C6D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9DF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817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8F5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20B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EB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05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C01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B21F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16FA9627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62D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E83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066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CD7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613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D99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42B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2C19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33F9951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5F2226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ADC65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CAPACITACIÓN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9E32A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0AC62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5FAB1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32852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2B7BD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BC4C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17E5B0FE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31D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4F4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99B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4CF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464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C66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D7C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9956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45AB0818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BD9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2D7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9E4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C8E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83C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9AA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A9F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87CD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EF3AD80" w14:textId="77777777" w:rsidTr="00E23A7E">
        <w:trPr>
          <w:trHeight w:val="252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D626A7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39A563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SUBTOTAL DEL RESULTADO # 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2E9EAF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2E8236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A220A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CC378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7C30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46EEFD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A93152" w:rsidRPr="00E23A7E" w14:paraId="11AFBF0A" w14:textId="77777777" w:rsidTr="00BD2DDF">
        <w:trPr>
          <w:trHeight w:val="76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3553C94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6A5DE1C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RESULTADO # 3: …....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2EABEE4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14E1093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182B3A4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4D67919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bottom"/>
            <w:hideMark/>
          </w:tcPr>
          <w:p w14:paraId="1948C82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14:paraId="1833AE3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04C5E6B7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409F8D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35B18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RECURSOS HUMANOS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E9331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5983B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1E200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C06B2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DB047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F463E0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33588065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A3F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12E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FFC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5E6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2A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2A4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40A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836B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4104300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821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F58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579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194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F30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75F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3C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A58D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5963CDF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E6FE55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B810F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EQUIPOS NECESARIOS (principalmente desde la Contraparte)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6ED65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22FF3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A5887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132D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B94F6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027292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6A2B54AC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2C2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F9E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316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A9B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8F0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652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451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02E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17B10605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34E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993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C2E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060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480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4C2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67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D0D3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2A4D4EA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40BE23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CB3A2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VIAJES (vuelos, viajes internos)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81CFB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0B780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778E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B54A9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FC8B6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57CDFD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72332B90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CE4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64C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72C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41F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D68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BFF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E09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9B86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756763F4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3AB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144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08E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DA8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8D1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849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A1D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6BC0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A4549B3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726F92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2EE51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ALIMENTACIÓN Y ALOJAMIENTO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1888C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438B0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38DAB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2A81A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BCDD3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C7EDF3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6779DA58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04E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30E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6BC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AB4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918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57A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EA4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77CC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6D15D93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40D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DD3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0C1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persona/día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1C3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C97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BA3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C3D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8482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DC17AD" w14:paraId="5D313936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3AD7EA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7A159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GASTOS GENRALES DE FUNCIONAMIENTO Y MANTENIMIENTO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9ACC6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A1162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DC155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2A5F8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A0749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FA6CDC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</w:tr>
      <w:tr w:rsidR="00E23A7E" w:rsidRPr="00E23A7E" w14:paraId="6B39B5AF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B85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A94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7B9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C45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586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71F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BE9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A60A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3D1E825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F96E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B85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CBF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5FB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47BA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664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F5C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9C04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33FDAD58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C37516" w14:textId="77777777" w:rsidR="00E23A7E" w:rsidRPr="00E23A7E" w:rsidRDefault="00E23A7E" w:rsidP="00E23A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6F95D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CAPACITACIÓN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D3886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24E5F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95C7B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1C3CD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568ED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B1E72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23A7E" w:rsidRPr="00E23A7E" w14:paraId="32BBD41B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CB3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799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28D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B1E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813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72E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8E3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3915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3A2BCDA3" w14:textId="77777777" w:rsidTr="00E23A7E">
        <w:trPr>
          <w:trHeight w:val="24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E24D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A3A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04EC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C7F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671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8ED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2A5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15F9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41832930" w14:textId="77777777" w:rsidTr="00E23A7E">
        <w:trPr>
          <w:trHeight w:val="252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D7CB424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4179F51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SUBTOTAL DEL RESULTADO # 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947E940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CC1BC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52B83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714F9F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D08717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7F58886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23A7E" w:rsidRPr="00E23A7E" w14:paraId="0A71D284" w14:textId="77777777" w:rsidTr="00E3729E">
        <w:trPr>
          <w:trHeight w:val="288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FCFEC3B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6A66C73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PRESUPUESTO TOTAL ESTIMADO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99B498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5607A09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1369BE2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7072D87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96A7AC5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4F4B288" w14:textId="77777777" w:rsidR="00E23A7E" w:rsidRPr="00E23A7E" w:rsidRDefault="00E23A7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E23A7E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  <w:tr w:rsidR="00E3729E" w:rsidRPr="00E23A7E" w14:paraId="442A7672" w14:textId="77777777" w:rsidTr="00E3729E">
        <w:trPr>
          <w:trHeight w:val="288"/>
          <w:jc w:val="center"/>
        </w:trPr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14:paraId="61A1DD58" w14:textId="77777777" w:rsidR="00E3729E" w:rsidRPr="00E23A7E" w:rsidRDefault="00E3729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14:paraId="19B56B63" w14:textId="40728942" w:rsidR="00E3729E" w:rsidRPr="00E23A7E" w:rsidRDefault="00E3729E" w:rsidP="00E23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Porcentajes: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14:paraId="5FE57673" w14:textId="77777777" w:rsidR="00E3729E" w:rsidRPr="00E23A7E" w:rsidRDefault="00E3729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14:paraId="00FE108B" w14:textId="77777777" w:rsidR="00E3729E" w:rsidRPr="00E23A7E" w:rsidRDefault="00E3729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14:paraId="2DCD5427" w14:textId="77777777" w:rsidR="00E3729E" w:rsidRPr="00E23A7E" w:rsidRDefault="00E3729E" w:rsidP="00E2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2223BA" w14:textId="3BA721E7" w:rsidR="00E3729E" w:rsidRPr="00E23A7E" w:rsidRDefault="00E3729E" w:rsidP="00E37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</w:tcPr>
          <w:p w14:paraId="6DC16774" w14:textId="2A5D32C3" w:rsidR="00E3729E" w:rsidRPr="00E23A7E" w:rsidRDefault="00E3729E" w:rsidP="00E37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</w:tcPr>
          <w:p w14:paraId="2FAABD3C" w14:textId="514ABC83" w:rsidR="00E3729E" w:rsidRPr="00E23A7E" w:rsidRDefault="00E3729E" w:rsidP="00E37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…%</w:t>
            </w:r>
          </w:p>
        </w:tc>
      </w:tr>
    </w:tbl>
    <w:p w14:paraId="4BA5D3E4" w14:textId="77777777" w:rsidR="00BB63C7" w:rsidRDefault="00BB63C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33BEA5AD" w14:textId="77777777" w:rsidR="00B637B7" w:rsidRDefault="00B637B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Resumen</w:t>
      </w:r>
      <w:r w:rsidR="00853C53">
        <w:rPr>
          <w:rFonts w:ascii="Times New Roman" w:hAnsi="Times New Roman" w:cs="Times New Roman"/>
          <w:lang w:val="es-BO"/>
        </w:rPr>
        <w:t xml:space="preserve"> de rubros del presupuesto total estimado</w:t>
      </w:r>
      <w:r>
        <w:rPr>
          <w:rFonts w:ascii="Times New Roman" w:hAnsi="Times New Roman" w:cs="Times New Roman"/>
          <w:lang w:val="es-BO"/>
        </w:rPr>
        <w:t xml:space="preserve">: </w:t>
      </w:r>
    </w:p>
    <w:p w14:paraId="33E69B24" w14:textId="77777777" w:rsidR="00B637B7" w:rsidRDefault="00B637B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tbl>
      <w:tblPr>
        <w:tblW w:w="12900" w:type="dxa"/>
        <w:jc w:val="center"/>
        <w:tblLook w:val="04A0" w:firstRow="1" w:lastRow="0" w:firstColumn="1" w:lastColumn="0" w:noHBand="0" w:noVBand="1"/>
      </w:tblPr>
      <w:tblGrid>
        <w:gridCol w:w="560"/>
        <w:gridCol w:w="8420"/>
        <w:gridCol w:w="1360"/>
        <w:gridCol w:w="1280"/>
        <w:gridCol w:w="1280"/>
      </w:tblGrid>
      <w:tr w:rsidR="00B637B7" w:rsidRPr="00B637B7" w14:paraId="3327FD96" w14:textId="77777777" w:rsidTr="00B637B7">
        <w:trPr>
          <w:trHeight w:val="48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DA7DE2" w14:textId="77777777" w:rsidR="00B637B7" w:rsidRPr="00B637B7" w:rsidRDefault="00B637B7" w:rsidP="00B637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8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91C1DB8" w14:textId="77777777" w:rsidR="00B637B7" w:rsidRPr="00B637B7" w:rsidRDefault="00B637B7" w:rsidP="00B63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RESUMEN DE RUBROS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ACF4C8" w14:textId="77777777" w:rsidR="00B637B7" w:rsidRPr="00B637B7" w:rsidRDefault="00B637B7" w:rsidP="00B63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Costo Total</w:t>
            </w: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(USD)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4378DCC" w14:textId="77777777" w:rsidR="00B637B7" w:rsidRPr="00B637B7" w:rsidRDefault="00B637B7" w:rsidP="00B63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FFF/FAO</w:t>
            </w: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Total (USD)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247AF97" w14:textId="77777777" w:rsidR="00B637B7" w:rsidRPr="00B637B7" w:rsidRDefault="00B637B7" w:rsidP="00B63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Contraparte</w:t>
            </w: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Total (USD)</w:t>
            </w:r>
          </w:p>
        </w:tc>
      </w:tr>
      <w:tr w:rsidR="00B637B7" w:rsidRPr="00B637B7" w14:paraId="4CE99D6B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383325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0EC924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RECURSOS HUMANOS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347A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3AAF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929E8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7DB87C7C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49008A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A692D6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EQUIPOS NECESARIOS (principalmente desde la Contraparte)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FA60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1E86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CD8DD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69938C18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8C97F6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AE7609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VIAJES (vuelos, viajes internos)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FD8D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F299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8B279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3C228430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726123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05758D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ALIMENTACIÓN Y ALOJAMIENTO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630A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2EAF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29DF5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42FEA1B4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360A85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3E4512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GASTOS GENRALES DE FUNCIONAMIENTO Y MANTENIMIENTO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7238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AE68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D7A04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1B77B335" w14:textId="77777777" w:rsidTr="00B637B7">
        <w:trPr>
          <w:trHeight w:val="24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8E3D59" w14:textId="77777777" w:rsidR="00B637B7" w:rsidRPr="00B637B7" w:rsidRDefault="00B637B7" w:rsidP="00B637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D459B3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CAPACITACIÓN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DDC1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1A7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78AE1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</w:t>
            </w:r>
          </w:p>
        </w:tc>
      </w:tr>
      <w:tr w:rsidR="00B637B7" w:rsidRPr="00B637B7" w14:paraId="5F2E7AD1" w14:textId="77777777" w:rsidTr="00B637B7">
        <w:trPr>
          <w:trHeight w:val="288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22A715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70BE9F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PRESUPUESTO TOTAL ESTIMADO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4DCC7A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….....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AA41C2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6BA9765B" w14:textId="77777777" w:rsidR="00B637B7" w:rsidRPr="00B637B7" w:rsidRDefault="00B637B7" w:rsidP="00B6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B637B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…......</w:t>
            </w:r>
          </w:p>
        </w:tc>
      </w:tr>
    </w:tbl>
    <w:p w14:paraId="152A8436" w14:textId="77777777" w:rsidR="00CA7807" w:rsidRDefault="00CA780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1B1ECEC1" w14:textId="77777777" w:rsidR="00CA7807" w:rsidRDefault="00CA7807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07EE925D" w14:textId="74F9E954" w:rsidR="00BB63C7" w:rsidRDefault="00BD5498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Del total del presupuesto solicitado a FFF/FAO:</w:t>
      </w:r>
    </w:p>
    <w:p w14:paraId="3279410A" w14:textId="48F2A8D0" w:rsidR="00BD5498" w:rsidRDefault="00BD5498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</w:p>
    <w:p w14:paraId="09CCEBC4" w14:textId="088AC948" w:rsidR="00AF4465" w:rsidRDefault="00422C69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BE721E">
        <w:rPr>
          <w:rFonts w:ascii="Times New Roman" w:hAnsi="Times New Roman" w:cs="Times New Roman"/>
          <w:b/>
          <w:bCs/>
          <w:i/>
          <w:iCs/>
          <w:u w:val="single"/>
          <w:lang w:val="es-BO"/>
        </w:rPr>
        <w:t>Igualdad de género</w:t>
      </w:r>
      <w:r w:rsidRPr="00422C69">
        <w:rPr>
          <w:rFonts w:ascii="Times New Roman" w:hAnsi="Times New Roman" w:cs="Times New Roman"/>
          <w:lang w:val="es-BO"/>
        </w:rPr>
        <w:t xml:space="preserve">: Dado el especial enfoque del FFF, sírvase listar a continuación los resultados, productos y actividades específicas de </w:t>
      </w:r>
      <w:r>
        <w:rPr>
          <w:rFonts w:ascii="Times New Roman" w:hAnsi="Times New Roman" w:cs="Times New Roman"/>
          <w:lang w:val="es-BO"/>
        </w:rPr>
        <w:t>este proyecto</w:t>
      </w:r>
      <w:r w:rsidRPr="00422C69">
        <w:rPr>
          <w:rFonts w:ascii="Times New Roman" w:hAnsi="Times New Roman" w:cs="Times New Roman"/>
          <w:lang w:val="es-BO"/>
        </w:rPr>
        <w:t xml:space="preserve"> que se espera que tengan un impacto en la igualdad</w:t>
      </w:r>
      <w:r>
        <w:rPr>
          <w:rFonts w:ascii="Times New Roman" w:hAnsi="Times New Roman" w:cs="Times New Roman"/>
          <w:lang w:val="es-BO"/>
        </w:rPr>
        <w:t xml:space="preserve"> </w:t>
      </w:r>
      <w:r w:rsidRPr="00422C69">
        <w:rPr>
          <w:rFonts w:ascii="Times New Roman" w:hAnsi="Times New Roman" w:cs="Times New Roman"/>
          <w:lang w:val="es-BO"/>
        </w:rPr>
        <w:t>de género</w:t>
      </w:r>
      <w:r w:rsidR="00AF4465">
        <w:rPr>
          <w:rFonts w:ascii="Times New Roman" w:hAnsi="Times New Roman" w:cs="Times New Roman"/>
          <w:lang w:val="es-BO"/>
        </w:rPr>
        <w:t>, con la inversión (USD) propuesta:</w:t>
      </w:r>
    </w:p>
    <w:p w14:paraId="5EE87DB8" w14:textId="1FC57D87" w:rsidR="00AF4465" w:rsidRDefault="00AF4465" w:rsidP="00AF446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Producto/actividad……. Inversión……. USD</w:t>
      </w:r>
    </w:p>
    <w:p w14:paraId="603887A5" w14:textId="053ADF08" w:rsidR="00AF4465" w:rsidRDefault="00AF4465" w:rsidP="00AF446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Producto/actividad……. Inversión……. USD</w:t>
      </w:r>
    </w:p>
    <w:p w14:paraId="3E8AD60D" w14:textId="5DD0342C" w:rsidR="0071268D" w:rsidRDefault="0071268D" w:rsidP="0071268D">
      <w:pPr>
        <w:pStyle w:val="NoSpacing"/>
        <w:ind w:left="720"/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>Total de inversión USD:….</w:t>
      </w:r>
    </w:p>
    <w:p w14:paraId="176E7020" w14:textId="51AE0D97" w:rsidR="0071268D" w:rsidRDefault="0071268D" w:rsidP="0071268D">
      <w:pPr>
        <w:pStyle w:val="NoSpacing"/>
        <w:ind w:left="720"/>
        <w:jc w:val="both"/>
        <w:rPr>
          <w:rFonts w:ascii="Times New Roman" w:hAnsi="Times New Roman" w:cs="Times New Roman"/>
          <w:lang w:val="es-BO"/>
        </w:rPr>
      </w:pPr>
      <w:r>
        <w:rPr>
          <w:rFonts w:ascii="Times New Roman" w:hAnsi="Times New Roman" w:cs="Times New Roman"/>
          <w:lang w:val="es-BO"/>
        </w:rPr>
        <w:t xml:space="preserve">Porcentaje respecto a lo solicitado al FFF/FAO:…. </w:t>
      </w:r>
      <w:r w:rsidR="0063055C">
        <w:rPr>
          <w:rFonts w:ascii="Times New Roman" w:hAnsi="Times New Roman" w:cs="Times New Roman"/>
          <w:lang w:val="es-BO"/>
        </w:rPr>
        <w:t>%</w:t>
      </w:r>
    </w:p>
    <w:p w14:paraId="278C12CB" w14:textId="77777777" w:rsidR="00AF4465" w:rsidRDefault="00AF4465" w:rsidP="00AF4465">
      <w:pPr>
        <w:pStyle w:val="NoSpacing"/>
        <w:ind w:left="720"/>
        <w:jc w:val="both"/>
        <w:rPr>
          <w:rFonts w:ascii="Times New Roman" w:hAnsi="Times New Roman" w:cs="Times New Roman"/>
          <w:lang w:val="es-BO"/>
        </w:rPr>
      </w:pPr>
    </w:p>
    <w:p w14:paraId="35273173" w14:textId="5CCE79FE" w:rsidR="00E23A7E" w:rsidRPr="00694F9B" w:rsidRDefault="005F2FF1" w:rsidP="00981806">
      <w:pPr>
        <w:pStyle w:val="NoSpacing"/>
        <w:jc w:val="both"/>
        <w:rPr>
          <w:rFonts w:ascii="Times New Roman" w:hAnsi="Times New Roman" w:cs="Times New Roman"/>
          <w:lang w:val="es-BO"/>
        </w:rPr>
      </w:pPr>
      <w:r w:rsidRPr="0063055C">
        <w:rPr>
          <w:rFonts w:ascii="Times New Roman" w:hAnsi="Times New Roman" w:cs="Times New Roman"/>
          <w:b/>
          <w:i/>
          <w:lang w:val="es-BO"/>
        </w:rPr>
        <w:t xml:space="preserve">Al menos se deberá visibilizar </w:t>
      </w:r>
      <w:r w:rsidRPr="0063055C">
        <w:rPr>
          <w:rFonts w:ascii="Times New Roman" w:hAnsi="Times New Roman" w:cs="Times New Roman"/>
          <w:b/>
          <w:i/>
          <w:u w:val="single"/>
          <w:lang w:val="es-BO"/>
        </w:rPr>
        <w:t xml:space="preserve">el 20% de inversión </w:t>
      </w:r>
      <w:r w:rsidR="00D23484" w:rsidRPr="0063055C">
        <w:rPr>
          <w:rFonts w:ascii="Times New Roman" w:hAnsi="Times New Roman" w:cs="Times New Roman"/>
          <w:b/>
          <w:i/>
          <w:u w:val="single"/>
          <w:lang w:val="es-BO"/>
        </w:rPr>
        <w:t>total solicitada al FFF/FAO</w:t>
      </w:r>
      <w:r w:rsidR="00D23484" w:rsidRPr="0063055C">
        <w:rPr>
          <w:rFonts w:ascii="Times New Roman" w:hAnsi="Times New Roman" w:cs="Times New Roman"/>
          <w:b/>
          <w:i/>
          <w:lang w:val="es-BO"/>
        </w:rPr>
        <w:t xml:space="preserve"> </w:t>
      </w:r>
      <w:r w:rsidR="00422C69" w:rsidRPr="0063055C">
        <w:rPr>
          <w:rFonts w:ascii="Times New Roman" w:hAnsi="Times New Roman" w:cs="Times New Roman"/>
          <w:b/>
          <w:i/>
          <w:lang w:val="es-BO"/>
        </w:rPr>
        <w:t>para fortalecer la igualdad de género</w:t>
      </w:r>
      <w:r>
        <w:rPr>
          <w:rFonts w:ascii="Times New Roman" w:hAnsi="Times New Roman" w:cs="Times New Roman"/>
          <w:lang w:val="es-BO"/>
        </w:rPr>
        <w:t>.</w:t>
      </w:r>
    </w:p>
    <w:p w14:paraId="3BA0CD6A" w14:textId="77777777" w:rsidR="006A3CEF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</w:p>
    <w:p w14:paraId="22F51DAC" w14:textId="79EE2826" w:rsidR="00423FEF" w:rsidRDefault="001836EA" w:rsidP="00423FE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s-ES"/>
        </w:rPr>
      </w:pPr>
      <w:r>
        <w:rPr>
          <w:rFonts w:ascii="Times New Roman" w:eastAsia="Times New Roman" w:hAnsi="Times New Roman" w:cs="Times New Roman"/>
          <w:highlight w:val="yellow"/>
          <w:lang w:val="es-ES"/>
        </w:rPr>
        <w:t>-----</w:t>
      </w:r>
      <w:r w:rsidR="00423FEF" w:rsidRPr="00423FEF">
        <w:rPr>
          <w:rFonts w:ascii="Times New Roman" w:eastAsia="Times New Roman" w:hAnsi="Times New Roman" w:cs="Times New Roman"/>
          <w:highlight w:val="yellow"/>
          <w:lang w:val="es-ES"/>
        </w:rPr>
        <w:t>(</w:t>
      </w:r>
      <w:r w:rsidR="00423FEF">
        <w:rPr>
          <w:rFonts w:ascii="Times New Roman" w:eastAsia="Times New Roman" w:hAnsi="Times New Roman" w:cs="Times New Roman"/>
          <w:highlight w:val="yellow"/>
          <w:lang w:val="es-ES"/>
        </w:rPr>
        <w:t xml:space="preserve">hasta aquí deben ser máximo </w:t>
      </w:r>
      <w:r w:rsidR="00A55B44">
        <w:rPr>
          <w:rFonts w:ascii="Times New Roman" w:eastAsia="Times New Roman" w:hAnsi="Times New Roman" w:cs="Times New Roman"/>
          <w:highlight w:val="yellow"/>
          <w:lang w:val="es-ES"/>
        </w:rPr>
        <w:t>10</w:t>
      </w:r>
      <w:r w:rsidR="0087773E">
        <w:rPr>
          <w:rFonts w:ascii="Times New Roman" w:eastAsia="Times New Roman" w:hAnsi="Times New Roman" w:cs="Times New Roman"/>
          <w:highlight w:val="yellow"/>
          <w:lang w:val="es-ES"/>
        </w:rPr>
        <w:t xml:space="preserve"> </w:t>
      </w:r>
      <w:r w:rsidR="00423FEF">
        <w:rPr>
          <w:rFonts w:ascii="Times New Roman" w:eastAsia="Times New Roman" w:hAnsi="Times New Roman" w:cs="Times New Roman"/>
          <w:highlight w:val="yellow"/>
          <w:lang w:val="es-ES"/>
        </w:rPr>
        <w:t>páginas</w:t>
      </w:r>
      <w:r w:rsidR="00423FEF" w:rsidRPr="00423FEF">
        <w:rPr>
          <w:rFonts w:ascii="Times New Roman" w:eastAsia="Times New Roman" w:hAnsi="Times New Roman" w:cs="Times New Roman"/>
          <w:highlight w:val="yellow"/>
          <w:lang w:val="es-ES"/>
        </w:rPr>
        <w:t>)</w:t>
      </w:r>
      <w:r w:rsidRPr="001836EA">
        <w:rPr>
          <w:rFonts w:ascii="Times New Roman" w:eastAsia="Times New Roman" w:hAnsi="Times New Roman" w:cs="Times New Roman"/>
          <w:highlight w:val="yellow"/>
          <w:lang w:val="es-ES"/>
        </w:rPr>
        <w:t xml:space="preserve"> </w:t>
      </w:r>
      <w:r>
        <w:rPr>
          <w:rFonts w:ascii="Times New Roman" w:eastAsia="Times New Roman" w:hAnsi="Times New Roman" w:cs="Times New Roman"/>
          <w:highlight w:val="yellow"/>
          <w:lang w:val="es-ES"/>
        </w:rPr>
        <w:t>-----</w:t>
      </w:r>
    </w:p>
    <w:p w14:paraId="308011DF" w14:textId="77777777" w:rsidR="00CA7807" w:rsidRDefault="00CA7807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  <w:sectPr w:rsidR="00CA7807" w:rsidSect="00CA7807"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C3A6F4E" w14:textId="77777777" w:rsidR="00423FEF" w:rsidRPr="00694F9B" w:rsidRDefault="00423FEF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</w:p>
    <w:p w14:paraId="28CCCE44" w14:textId="77777777" w:rsidR="006A3CEF" w:rsidRPr="00694F9B" w:rsidRDefault="00AD615E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lang w:val="es-ES"/>
        </w:rPr>
      </w:pPr>
      <w:r w:rsidRPr="00694F9B">
        <w:rPr>
          <w:rFonts w:ascii="Times New Roman" w:eastAsia="Times New Roman" w:hAnsi="Times New Roman" w:cs="Times New Roman"/>
          <w:b/>
          <w:bCs/>
          <w:lang w:val="es-ES"/>
        </w:rPr>
        <w:t>LISTA DE NOMBRES DE POSIBLES PRODUCTORES/AS PARTICIPANTES</w:t>
      </w:r>
    </w:p>
    <w:p w14:paraId="5411D2C1" w14:textId="77777777" w:rsidR="006A3CEF" w:rsidRPr="00694F9B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b/>
          <w:lang w:val="es-ES"/>
        </w:rPr>
      </w:pPr>
    </w:p>
    <w:tbl>
      <w:tblPr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61"/>
        <w:gridCol w:w="2070"/>
        <w:gridCol w:w="2700"/>
      </w:tblGrid>
      <w:tr w:rsidR="000709C6" w:rsidRPr="00DC17AD" w14:paraId="32C8D2E7" w14:textId="77777777" w:rsidTr="000709C6">
        <w:trPr>
          <w:tblHeader/>
        </w:trPr>
        <w:tc>
          <w:tcPr>
            <w:tcW w:w="534" w:type="dxa"/>
            <w:shd w:val="clear" w:color="auto" w:fill="D9D9D9" w:themeFill="background1" w:themeFillShade="D9"/>
          </w:tcPr>
          <w:p w14:paraId="4ACF1DF7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Calibri" w:hAnsi="Times New Roman" w:cs="Times New Roman"/>
                <w:b/>
                <w:lang w:val="es-ES"/>
              </w:rPr>
              <w:t>N.º</w:t>
            </w:r>
          </w:p>
        </w:tc>
        <w:tc>
          <w:tcPr>
            <w:tcW w:w="3061" w:type="dxa"/>
            <w:shd w:val="clear" w:color="auto" w:fill="D9D9D9" w:themeFill="background1" w:themeFillShade="D9"/>
          </w:tcPr>
          <w:p w14:paraId="06BD5D22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Calibri" w:hAnsi="Times New Roman" w:cs="Times New Roman"/>
                <w:b/>
                <w:lang w:val="es-ES"/>
              </w:rPr>
              <w:t>Nombre y apellidos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9AA9102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Calibri" w:hAnsi="Times New Roman" w:cs="Times New Roman"/>
                <w:b/>
                <w:lang w:val="es-ES"/>
              </w:rPr>
              <w:t>Número de Cédula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0F89C149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694F9B">
              <w:rPr>
                <w:rFonts w:ascii="Times New Roman" w:eastAsia="Calibri" w:hAnsi="Times New Roman" w:cs="Times New Roman"/>
                <w:b/>
                <w:lang w:val="es-ES"/>
              </w:rPr>
              <w:t>Organización a la que pertenece</w:t>
            </w:r>
          </w:p>
        </w:tc>
      </w:tr>
      <w:tr w:rsidR="000709C6" w:rsidRPr="00DC17AD" w14:paraId="52BC5BB8" w14:textId="77777777" w:rsidTr="000709C6">
        <w:tc>
          <w:tcPr>
            <w:tcW w:w="534" w:type="dxa"/>
            <w:shd w:val="clear" w:color="auto" w:fill="auto"/>
          </w:tcPr>
          <w:p w14:paraId="5D4FC966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58EE33F5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454C190B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1369891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398498F8" w14:textId="77777777" w:rsidTr="000709C6">
        <w:tc>
          <w:tcPr>
            <w:tcW w:w="534" w:type="dxa"/>
            <w:shd w:val="clear" w:color="auto" w:fill="auto"/>
          </w:tcPr>
          <w:p w14:paraId="1F177611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621923F2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7984D679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7824DECF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266CD3E5" w14:textId="77777777" w:rsidTr="000709C6">
        <w:tc>
          <w:tcPr>
            <w:tcW w:w="534" w:type="dxa"/>
            <w:shd w:val="clear" w:color="auto" w:fill="auto"/>
          </w:tcPr>
          <w:p w14:paraId="2EED3FFB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5EBC4A8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7883649E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63B80A37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523927DD" w14:textId="77777777" w:rsidTr="000709C6">
        <w:tc>
          <w:tcPr>
            <w:tcW w:w="534" w:type="dxa"/>
            <w:shd w:val="clear" w:color="auto" w:fill="auto"/>
          </w:tcPr>
          <w:p w14:paraId="3809D1F5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6BC86EB4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034BF345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13C0458F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71438647" w14:textId="77777777" w:rsidTr="000709C6">
        <w:tc>
          <w:tcPr>
            <w:tcW w:w="534" w:type="dxa"/>
            <w:shd w:val="clear" w:color="auto" w:fill="auto"/>
          </w:tcPr>
          <w:p w14:paraId="75BB1A81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25F4C32C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39F02FA6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4E60C3C7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710C4D8D" w14:textId="77777777" w:rsidTr="000709C6">
        <w:tc>
          <w:tcPr>
            <w:tcW w:w="534" w:type="dxa"/>
            <w:shd w:val="clear" w:color="auto" w:fill="auto"/>
          </w:tcPr>
          <w:p w14:paraId="46833B97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3391FBFA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027C83C9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7DD860F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7E448A5B" w14:textId="77777777" w:rsidTr="000709C6">
        <w:tc>
          <w:tcPr>
            <w:tcW w:w="534" w:type="dxa"/>
            <w:shd w:val="clear" w:color="auto" w:fill="auto"/>
          </w:tcPr>
          <w:p w14:paraId="0008142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50F92435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00EEE684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680E0E39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0CEAB5D0" w14:textId="77777777" w:rsidTr="000709C6">
        <w:tc>
          <w:tcPr>
            <w:tcW w:w="534" w:type="dxa"/>
            <w:shd w:val="clear" w:color="auto" w:fill="auto"/>
          </w:tcPr>
          <w:p w14:paraId="267CAEB6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18473417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7EA62421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46C4F4A8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3501D189" w14:textId="77777777" w:rsidTr="000709C6">
        <w:tc>
          <w:tcPr>
            <w:tcW w:w="534" w:type="dxa"/>
            <w:shd w:val="clear" w:color="auto" w:fill="auto"/>
          </w:tcPr>
          <w:p w14:paraId="234DABCE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75C4BCFF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17938790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11C45BC8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17EF5082" w14:textId="77777777" w:rsidTr="000709C6">
        <w:tc>
          <w:tcPr>
            <w:tcW w:w="534" w:type="dxa"/>
            <w:shd w:val="clear" w:color="auto" w:fill="auto"/>
          </w:tcPr>
          <w:p w14:paraId="21D0525B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4FF441E0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68901FE4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7C244EC8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78C41DFC" w14:textId="77777777" w:rsidTr="000709C6">
        <w:tc>
          <w:tcPr>
            <w:tcW w:w="534" w:type="dxa"/>
            <w:shd w:val="clear" w:color="auto" w:fill="auto"/>
          </w:tcPr>
          <w:p w14:paraId="52F05CD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6A25DD12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499EF440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720D06A0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78781140" w14:textId="77777777" w:rsidTr="000709C6">
        <w:tc>
          <w:tcPr>
            <w:tcW w:w="534" w:type="dxa"/>
            <w:shd w:val="clear" w:color="auto" w:fill="auto"/>
          </w:tcPr>
          <w:p w14:paraId="16BF421D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425805DC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45E5B305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1811A873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709C6" w:rsidRPr="00DC17AD" w14:paraId="331698EB" w14:textId="77777777" w:rsidTr="000709C6">
        <w:tc>
          <w:tcPr>
            <w:tcW w:w="534" w:type="dxa"/>
            <w:shd w:val="clear" w:color="auto" w:fill="auto"/>
          </w:tcPr>
          <w:p w14:paraId="313ABD69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3061" w:type="dxa"/>
            <w:shd w:val="clear" w:color="auto" w:fill="auto"/>
          </w:tcPr>
          <w:p w14:paraId="3581340C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070" w:type="dxa"/>
            <w:shd w:val="clear" w:color="auto" w:fill="auto"/>
          </w:tcPr>
          <w:p w14:paraId="38B66E1A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2700" w:type="dxa"/>
          </w:tcPr>
          <w:p w14:paraId="49AAA8B2" w14:textId="77777777" w:rsidR="000709C6" w:rsidRPr="00694F9B" w:rsidRDefault="000709C6" w:rsidP="0098180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04F54A90" w14:textId="77777777" w:rsidR="006A3CEF" w:rsidRPr="00694F9B" w:rsidRDefault="006A3CEF" w:rsidP="00981806">
      <w:pPr>
        <w:spacing w:after="0" w:line="240" w:lineRule="auto"/>
        <w:rPr>
          <w:rFonts w:ascii="Times New Roman" w:eastAsia="Times New Roman" w:hAnsi="Times New Roman" w:cs="Times New Roman"/>
          <w:b/>
          <w:lang w:val="es-ES"/>
        </w:rPr>
      </w:pPr>
    </w:p>
    <w:p w14:paraId="513A2BF6" w14:textId="0802DF0F" w:rsidR="00AD615E" w:rsidRPr="00694F9B" w:rsidRDefault="00AD615E" w:rsidP="004238C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lang w:val="es-ES"/>
        </w:rPr>
      </w:pPr>
      <w:r w:rsidRPr="00694F9B">
        <w:rPr>
          <w:rFonts w:ascii="Times New Roman" w:eastAsia="Times New Roman" w:hAnsi="Times New Roman" w:cs="Times New Roman"/>
          <w:b/>
          <w:bCs/>
          <w:lang w:val="es-ES"/>
        </w:rPr>
        <w:t>CARTA</w:t>
      </w:r>
      <w:r w:rsidR="00436C99">
        <w:rPr>
          <w:rFonts w:ascii="Times New Roman" w:eastAsia="Times New Roman" w:hAnsi="Times New Roman" w:cs="Times New Roman"/>
          <w:b/>
          <w:bCs/>
          <w:lang w:val="es-ES"/>
        </w:rPr>
        <w:t>S</w:t>
      </w:r>
      <w:r w:rsidRPr="00694F9B">
        <w:rPr>
          <w:rFonts w:ascii="Times New Roman" w:eastAsia="Times New Roman" w:hAnsi="Times New Roman" w:cs="Times New Roman"/>
          <w:b/>
          <w:bCs/>
          <w:lang w:val="es-ES"/>
        </w:rPr>
        <w:t xml:space="preserve"> DE RECOMENDACIÓN</w:t>
      </w:r>
    </w:p>
    <w:p w14:paraId="3FB5584E" w14:textId="77777777" w:rsidR="00C41170" w:rsidRDefault="00C41170" w:rsidP="00AD7974">
      <w:pPr>
        <w:spacing w:after="0" w:line="240" w:lineRule="auto"/>
        <w:jc w:val="both"/>
        <w:rPr>
          <w:rFonts w:ascii="Times New Roman" w:eastAsia="Times New Roman" w:hAnsi="Times New Roman" w:cs="Times New Roman"/>
          <w:lang w:val="es-ES"/>
        </w:rPr>
      </w:pPr>
    </w:p>
    <w:p w14:paraId="2B097D4E" w14:textId="73A2FEA3" w:rsidR="00A10B51" w:rsidRPr="00694F9B" w:rsidRDefault="00A57094" w:rsidP="00AD7974">
      <w:pPr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n-GB"/>
        </w:rPr>
      </w:pPr>
      <w:r>
        <w:rPr>
          <w:rFonts w:ascii="Times New Roman" w:eastAsia="Times New Roman" w:hAnsi="Times New Roman" w:cs="Times New Roman"/>
          <w:lang w:val="es-ES"/>
        </w:rPr>
        <w:t>Adjunte</w:t>
      </w:r>
      <w:r w:rsidR="006A3CEF" w:rsidRPr="00694F9B">
        <w:rPr>
          <w:rFonts w:ascii="Times New Roman" w:eastAsia="Times New Roman" w:hAnsi="Times New Roman" w:cs="Times New Roman"/>
          <w:lang w:val="es-ES"/>
        </w:rPr>
        <w:t xml:space="preserve"> </w:t>
      </w:r>
      <w:r w:rsidR="00550011" w:rsidRPr="00F21D73">
        <w:rPr>
          <w:rFonts w:ascii="Times New Roman" w:eastAsia="Times New Roman" w:hAnsi="Times New Roman" w:cs="Times New Roman"/>
          <w:i/>
          <w:iCs/>
          <w:u w:val="single"/>
          <w:lang w:val="es-ES"/>
        </w:rPr>
        <w:t xml:space="preserve">al menos </w:t>
      </w:r>
      <w:r w:rsidR="006A3CEF" w:rsidRPr="00F21D73">
        <w:rPr>
          <w:rFonts w:ascii="Times New Roman" w:eastAsia="Times New Roman" w:hAnsi="Times New Roman" w:cs="Times New Roman"/>
          <w:i/>
          <w:iCs/>
          <w:u w:val="single"/>
          <w:lang w:val="es-ES"/>
        </w:rPr>
        <w:t>una carta de recomendación de una parte externa</w:t>
      </w:r>
      <w:r w:rsidR="00C41170">
        <w:rPr>
          <w:rFonts w:ascii="Times New Roman" w:eastAsia="Times New Roman" w:hAnsi="Times New Roman" w:cs="Times New Roman"/>
          <w:lang w:val="es-ES"/>
        </w:rPr>
        <w:t xml:space="preserve">, </w:t>
      </w:r>
      <w:r w:rsidR="006A3CEF" w:rsidRPr="00694F9B">
        <w:rPr>
          <w:rFonts w:ascii="Times New Roman" w:eastAsia="Times New Roman" w:hAnsi="Times New Roman" w:cs="Times New Roman"/>
          <w:lang w:val="es-ES"/>
        </w:rPr>
        <w:t>p</w:t>
      </w:r>
      <w:r w:rsidR="00AD615E" w:rsidRPr="00694F9B">
        <w:rPr>
          <w:rFonts w:ascii="Times New Roman" w:eastAsia="Times New Roman" w:hAnsi="Times New Roman" w:cs="Times New Roman"/>
          <w:lang w:val="es-ES"/>
        </w:rPr>
        <w:t xml:space="preserve">or </w:t>
      </w:r>
      <w:r w:rsidR="006A3CEF" w:rsidRPr="00694F9B">
        <w:rPr>
          <w:rFonts w:ascii="Times New Roman" w:eastAsia="Times New Roman" w:hAnsi="Times New Roman" w:cs="Times New Roman"/>
          <w:lang w:val="es-ES"/>
        </w:rPr>
        <w:t>ej</w:t>
      </w:r>
      <w:r w:rsidR="00AD615E" w:rsidRPr="00694F9B">
        <w:rPr>
          <w:rFonts w:ascii="Times New Roman" w:eastAsia="Times New Roman" w:hAnsi="Times New Roman" w:cs="Times New Roman"/>
          <w:lang w:val="es-ES"/>
        </w:rPr>
        <w:t>emplo,</w:t>
      </w:r>
      <w:r w:rsidR="006A3CEF" w:rsidRPr="00694F9B">
        <w:rPr>
          <w:rFonts w:ascii="Times New Roman" w:eastAsia="Times New Roman" w:hAnsi="Times New Roman" w:cs="Times New Roman"/>
          <w:lang w:val="es-ES"/>
        </w:rPr>
        <w:t xml:space="preserve"> de una </w:t>
      </w:r>
      <w:r w:rsidR="00FE314D">
        <w:rPr>
          <w:rFonts w:ascii="Times New Roman" w:eastAsia="Times New Roman" w:hAnsi="Times New Roman" w:cs="Times New Roman"/>
          <w:lang w:val="es-ES"/>
        </w:rPr>
        <w:t>institución</w:t>
      </w:r>
      <w:r w:rsidR="006A3CEF" w:rsidRPr="00694F9B">
        <w:rPr>
          <w:rFonts w:ascii="Times New Roman" w:eastAsia="Times New Roman" w:hAnsi="Times New Roman" w:cs="Times New Roman"/>
          <w:lang w:val="es-ES"/>
        </w:rPr>
        <w:t xml:space="preserve"> </w:t>
      </w:r>
      <w:r w:rsidR="00C41170">
        <w:rPr>
          <w:rFonts w:ascii="Times New Roman" w:eastAsia="Times New Roman" w:hAnsi="Times New Roman" w:cs="Times New Roman"/>
          <w:lang w:val="es-ES"/>
        </w:rPr>
        <w:t xml:space="preserve">que le haya </w:t>
      </w:r>
      <w:r w:rsidR="00902186">
        <w:rPr>
          <w:rFonts w:ascii="Times New Roman" w:eastAsia="Times New Roman" w:hAnsi="Times New Roman" w:cs="Times New Roman"/>
          <w:lang w:val="es-ES"/>
        </w:rPr>
        <w:t>brindado asistencia técnica y/o apoyo</w:t>
      </w:r>
      <w:r w:rsidR="00C41170">
        <w:rPr>
          <w:rFonts w:ascii="Times New Roman" w:eastAsia="Times New Roman" w:hAnsi="Times New Roman" w:cs="Times New Roman"/>
          <w:lang w:val="es-ES"/>
        </w:rPr>
        <w:t xml:space="preserve"> para implementar proyectos similares.</w:t>
      </w:r>
    </w:p>
    <w:p w14:paraId="2618F26D" w14:textId="0F79A3F9" w:rsidR="00432D5D" w:rsidRPr="002F1597" w:rsidRDefault="00432D5D" w:rsidP="00981806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</w:p>
    <w:p w14:paraId="6D6C76BD" w14:textId="7BA6C0DF" w:rsidR="00697599" w:rsidRPr="00131A5D" w:rsidRDefault="00697599" w:rsidP="00697599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</w:pPr>
      <w:r w:rsidRPr="00131A5D"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  <w:t>NOTA: Se recomienda utilizar el formato proporcionado en archivo Word para elaborar la propuesta del proyecto (ver en el link de la convocatoria).</w:t>
      </w:r>
    </w:p>
    <w:p w14:paraId="28FF83B5" w14:textId="77777777" w:rsidR="00697599" w:rsidRDefault="00697599" w:rsidP="0098180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es-ES" w:eastAsia="en-GB"/>
        </w:rPr>
      </w:pPr>
    </w:p>
    <w:p w14:paraId="26191851" w14:textId="77777777" w:rsidR="00F94EB9" w:rsidRDefault="00F94EB9" w:rsidP="00D8315F">
      <w:pPr>
        <w:spacing w:after="0" w:line="240" w:lineRule="auto"/>
        <w:jc w:val="center"/>
        <w:rPr>
          <w:rFonts w:ascii="Calibri" w:eastAsia="Times New Roman" w:hAnsi="Calibri" w:cs="Arial"/>
          <w:b/>
          <w:sz w:val="32"/>
          <w:highlight w:val="lightGray"/>
          <w:u w:val="single"/>
          <w:lang w:val="es-ES"/>
        </w:rPr>
      </w:pPr>
    </w:p>
    <w:p w14:paraId="2BC6914D" w14:textId="77777777" w:rsidR="00B25805" w:rsidRDefault="00B25805">
      <w:pPr>
        <w:rPr>
          <w:rFonts w:ascii="Calibri" w:eastAsia="Times New Roman" w:hAnsi="Calibri" w:cs="Arial"/>
          <w:b/>
          <w:sz w:val="32"/>
          <w:highlight w:val="lightGray"/>
          <w:u w:val="single"/>
          <w:lang w:val="es-ES"/>
        </w:rPr>
      </w:pPr>
      <w:r>
        <w:rPr>
          <w:rFonts w:ascii="Calibri" w:eastAsia="Times New Roman" w:hAnsi="Calibri" w:cs="Arial"/>
          <w:b/>
          <w:sz w:val="32"/>
          <w:highlight w:val="lightGray"/>
          <w:u w:val="single"/>
          <w:lang w:val="es-ES"/>
        </w:rPr>
        <w:br w:type="page"/>
      </w:r>
    </w:p>
    <w:p w14:paraId="7BC10173" w14:textId="77777777" w:rsidR="00D8315F" w:rsidRPr="00454F84" w:rsidRDefault="00D8315F" w:rsidP="007C533F">
      <w:pPr>
        <w:shd w:val="clear" w:color="auto" w:fill="FFD966" w:themeFill="accent4" w:themeFillTint="99"/>
        <w:spacing w:after="0" w:line="240" w:lineRule="auto"/>
        <w:jc w:val="center"/>
        <w:rPr>
          <w:rFonts w:ascii="Calibri" w:eastAsia="Times New Roman" w:hAnsi="Calibri" w:cs="Arial"/>
          <w:b/>
          <w:sz w:val="32"/>
          <w:u w:val="single"/>
          <w:lang w:val="es-ES"/>
        </w:rPr>
      </w:pPr>
      <w:r w:rsidRPr="00454F84">
        <w:rPr>
          <w:rFonts w:ascii="Calibri" w:eastAsia="Times New Roman" w:hAnsi="Calibri" w:cs="Arial"/>
          <w:b/>
          <w:sz w:val="32"/>
          <w:u w:val="single"/>
          <w:lang w:val="es-ES"/>
        </w:rPr>
        <w:lastRenderedPageBreak/>
        <w:t>Anexo 3</w:t>
      </w:r>
    </w:p>
    <w:p w14:paraId="366187BF" w14:textId="77777777" w:rsidR="006B763A" w:rsidRPr="003F6A29" w:rsidRDefault="006B763A" w:rsidP="00D8315F">
      <w:pPr>
        <w:spacing w:after="0" w:line="240" w:lineRule="auto"/>
        <w:jc w:val="center"/>
        <w:rPr>
          <w:rFonts w:ascii="Calibri" w:eastAsia="Times New Roman" w:hAnsi="Calibri" w:cs="Arial"/>
          <w:b/>
          <w:sz w:val="14"/>
          <w:u w:val="single"/>
          <w:lang w:val="es-ES"/>
        </w:rPr>
      </w:pPr>
    </w:p>
    <w:p w14:paraId="56A184AD" w14:textId="77777777" w:rsidR="00432D5D" w:rsidRPr="00E5278A" w:rsidRDefault="00432D5D" w:rsidP="00981806">
      <w:pPr>
        <w:pStyle w:val="NoSpacing"/>
        <w:jc w:val="center"/>
        <w:rPr>
          <w:b/>
          <w:sz w:val="18"/>
          <w:szCs w:val="18"/>
          <w:lang w:val="es-BO"/>
        </w:rPr>
      </w:pPr>
      <w:r w:rsidRPr="00E5278A">
        <w:rPr>
          <w:b/>
          <w:sz w:val="18"/>
          <w:szCs w:val="18"/>
          <w:lang w:val="es-BO"/>
        </w:rPr>
        <w:t xml:space="preserve">DOCUMENTACIÓN </w:t>
      </w:r>
      <w:r w:rsidR="00BD46E7">
        <w:rPr>
          <w:b/>
          <w:sz w:val="18"/>
          <w:szCs w:val="18"/>
          <w:lang w:val="es-BO"/>
        </w:rPr>
        <w:t>QUE DEBE SER PRESENTADA POR LAS</w:t>
      </w:r>
      <w:r w:rsidR="006B763A" w:rsidRPr="00E5278A">
        <w:rPr>
          <w:b/>
          <w:sz w:val="18"/>
          <w:szCs w:val="18"/>
          <w:lang w:val="es-BO"/>
        </w:rPr>
        <w:t xml:space="preserve"> ORGANIZACIONES</w:t>
      </w:r>
      <w:r w:rsidR="004F5CB8">
        <w:rPr>
          <w:rStyle w:val="FootnoteReference"/>
          <w:b/>
          <w:sz w:val="18"/>
          <w:szCs w:val="18"/>
          <w:lang w:val="es-BO"/>
        </w:rPr>
        <w:footnoteReference w:id="1"/>
      </w:r>
    </w:p>
    <w:p w14:paraId="0D6BB5F8" w14:textId="77777777" w:rsidR="00432D5D" w:rsidRPr="00BC7078" w:rsidRDefault="00432D5D" w:rsidP="00981806">
      <w:pPr>
        <w:pStyle w:val="NoSpacing"/>
        <w:rPr>
          <w:sz w:val="8"/>
          <w:szCs w:val="18"/>
          <w:lang w:val="es-BO"/>
        </w:rPr>
      </w:pPr>
    </w:p>
    <w:p w14:paraId="6F6ED6F2" w14:textId="77777777" w:rsidR="00AF1572" w:rsidRDefault="00FA57F7" w:rsidP="007D3A9F">
      <w:pPr>
        <w:pStyle w:val="NoSpacing"/>
        <w:jc w:val="both"/>
        <w:rPr>
          <w:sz w:val="18"/>
          <w:szCs w:val="18"/>
          <w:lang w:val="es-BO"/>
        </w:rPr>
      </w:pPr>
      <w:r w:rsidRPr="00E5278A">
        <w:rPr>
          <w:sz w:val="18"/>
          <w:szCs w:val="18"/>
          <w:lang w:val="es-BO"/>
        </w:rPr>
        <w:t xml:space="preserve">A </w:t>
      </w:r>
      <w:r w:rsidR="00950BA7" w:rsidRPr="00E5278A">
        <w:rPr>
          <w:sz w:val="18"/>
          <w:szCs w:val="18"/>
          <w:lang w:val="es-BO"/>
        </w:rPr>
        <w:t>continuación,</w:t>
      </w:r>
      <w:r w:rsidRPr="00E5278A">
        <w:rPr>
          <w:sz w:val="18"/>
          <w:szCs w:val="18"/>
          <w:lang w:val="es-BO"/>
        </w:rPr>
        <w:t xml:space="preserve"> se indica la documentación que debe ser enviada y el nombre del archivo electrónico que debe usarse para el envío de la información</w:t>
      </w:r>
      <w:r w:rsidR="00950BA7" w:rsidRPr="00E5278A">
        <w:rPr>
          <w:sz w:val="18"/>
          <w:szCs w:val="18"/>
          <w:lang w:val="es-BO"/>
        </w:rPr>
        <w:t>.</w:t>
      </w:r>
      <w:r w:rsidR="007460B5">
        <w:rPr>
          <w:sz w:val="18"/>
          <w:szCs w:val="18"/>
          <w:lang w:val="es-BO"/>
        </w:rPr>
        <w:t xml:space="preserve"> </w:t>
      </w:r>
    </w:p>
    <w:p w14:paraId="2A57880C" w14:textId="77777777" w:rsidR="00AF1572" w:rsidRPr="00AF1572" w:rsidRDefault="00AF1572" w:rsidP="007D3A9F">
      <w:pPr>
        <w:pStyle w:val="NoSpacing"/>
        <w:jc w:val="both"/>
        <w:rPr>
          <w:sz w:val="6"/>
          <w:szCs w:val="18"/>
          <w:lang w:val="es-BO"/>
        </w:rPr>
      </w:pPr>
    </w:p>
    <w:p w14:paraId="7830ABC1" w14:textId="1D503D97" w:rsidR="00FA57F7" w:rsidRPr="00E5278A" w:rsidRDefault="009767BA" w:rsidP="007D3A9F">
      <w:pPr>
        <w:pStyle w:val="NoSpacing"/>
        <w:jc w:val="both"/>
        <w:rPr>
          <w:sz w:val="18"/>
          <w:szCs w:val="18"/>
          <w:lang w:val="es-BO"/>
        </w:rPr>
      </w:pPr>
      <w:r>
        <w:rPr>
          <w:sz w:val="18"/>
          <w:szCs w:val="18"/>
          <w:lang w:val="es-BO"/>
        </w:rPr>
        <w:t xml:space="preserve">Por favor, utilice este formato </w:t>
      </w:r>
      <w:r w:rsidR="007460B5">
        <w:rPr>
          <w:sz w:val="18"/>
          <w:szCs w:val="18"/>
          <w:lang w:val="es-BO"/>
        </w:rPr>
        <w:t>como “</w:t>
      </w:r>
      <w:r w:rsidR="00697599">
        <w:rPr>
          <w:b/>
          <w:bCs/>
          <w:i/>
          <w:iCs/>
          <w:sz w:val="18"/>
          <w:szCs w:val="18"/>
          <w:lang w:val="es-BO"/>
        </w:rPr>
        <w:t>C</w:t>
      </w:r>
      <w:r w:rsidR="007460B5" w:rsidRPr="00EF3F5D">
        <w:rPr>
          <w:b/>
          <w:bCs/>
          <w:i/>
          <w:iCs/>
          <w:sz w:val="18"/>
          <w:szCs w:val="18"/>
          <w:lang w:val="es-BO"/>
        </w:rPr>
        <w:t>hecklist</w:t>
      </w:r>
      <w:r w:rsidR="007460B5">
        <w:rPr>
          <w:sz w:val="18"/>
          <w:szCs w:val="18"/>
          <w:lang w:val="es-BO"/>
        </w:rPr>
        <w:t xml:space="preserve">” </w:t>
      </w:r>
      <w:r>
        <w:rPr>
          <w:sz w:val="18"/>
          <w:szCs w:val="18"/>
          <w:lang w:val="es-BO"/>
        </w:rPr>
        <w:t>e</w:t>
      </w:r>
      <w:r w:rsidR="007460B5">
        <w:rPr>
          <w:sz w:val="18"/>
          <w:szCs w:val="18"/>
          <w:lang w:val="es-BO"/>
        </w:rPr>
        <w:t xml:space="preserve"> incluya en la entrega de información del Anexo 3. </w:t>
      </w:r>
      <w:r w:rsidR="00C026DC">
        <w:rPr>
          <w:sz w:val="18"/>
          <w:szCs w:val="18"/>
          <w:lang w:val="es-BO"/>
        </w:rPr>
        <w:t>En caso de que no entregue algún documento (por ejemplo</w:t>
      </w:r>
      <w:r w:rsidR="00883783">
        <w:rPr>
          <w:sz w:val="18"/>
          <w:szCs w:val="18"/>
          <w:lang w:val="es-BO"/>
        </w:rPr>
        <w:t>: de</w:t>
      </w:r>
      <w:r w:rsidR="00C026DC">
        <w:rPr>
          <w:sz w:val="18"/>
          <w:szCs w:val="18"/>
          <w:lang w:val="es-BO"/>
        </w:rPr>
        <w:t xml:space="preserve"> personal de organizaciones que nos son empleadores), por favor incluir en la columna de “</w:t>
      </w:r>
      <w:r w:rsidR="00C026DC" w:rsidRPr="00EF3F5D">
        <w:rPr>
          <w:b/>
          <w:bCs/>
          <w:i/>
          <w:iCs/>
          <w:sz w:val="18"/>
          <w:szCs w:val="18"/>
          <w:lang w:val="es-BO"/>
        </w:rPr>
        <w:t>Observaciones</w:t>
      </w:r>
      <w:r w:rsidR="00C026DC">
        <w:rPr>
          <w:sz w:val="18"/>
          <w:szCs w:val="18"/>
          <w:lang w:val="es-BO"/>
        </w:rPr>
        <w:t>” la justificación correspondiente</w:t>
      </w:r>
      <w:r w:rsidR="00B21C86">
        <w:rPr>
          <w:sz w:val="18"/>
          <w:szCs w:val="18"/>
          <w:lang w:val="es-BO"/>
        </w:rPr>
        <w:t xml:space="preserve"> del por qué no se entrega y/o </w:t>
      </w:r>
      <w:r w:rsidR="00F417FA">
        <w:rPr>
          <w:sz w:val="18"/>
          <w:szCs w:val="18"/>
          <w:lang w:val="es-BO"/>
        </w:rPr>
        <w:t>“</w:t>
      </w:r>
      <w:r w:rsidR="00B21C86">
        <w:rPr>
          <w:sz w:val="18"/>
          <w:szCs w:val="18"/>
          <w:lang w:val="es-BO"/>
        </w:rPr>
        <w:t>no aplica</w:t>
      </w:r>
      <w:r w:rsidR="00F417FA">
        <w:rPr>
          <w:sz w:val="18"/>
          <w:szCs w:val="18"/>
          <w:lang w:val="es-BO"/>
        </w:rPr>
        <w:t>”</w:t>
      </w:r>
      <w:r w:rsidR="00B21C86">
        <w:rPr>
          <w:sz w:val="18"/>
          <w:szCs w:val="18"/>
          <w:lang w:val="es-BO"/>
        </w:rPr>
        <w:t xml:space="preserve"> la información solicitada.</w:t>
      </w:r>
    </w:p>
    <w:p w14:paraId="7E3A01F2" w14:textId="77777777" w:rsidR="00FA57F7" w:rsidRPr="005D492F" w:rsidRDefault="00FA57F7" w:rsidP="00981806">
      <w:pPr>
        <w:pStyle w:val="NoSpacing"/>
        <w:rPr>
          <w:sz w:val="10"/>
          <w:szCs w:val="18"/>
          <w:lang w:val="es-BO"/>
        </w:rPr>
      </w:pPr>
    </w:p>
    <w:p w14:paraId="1269A46B" w14:textId="77777777" w:rsidR="00432D5D" w:rsidRPr="00E5278A" w:rsidRDefault="00432D5D" w:rsidP="004238C8">
      <w:pPr>
        <w:pStyle w:val="NoSpacing"/>
        <w:numPr>
          <w:ilvl w:val="0"/>
          <w:numId w:val="2"/>
        </w:numPr>
        <w:ind w:left="0" w:firstLine="0"/>
        <w:rPr>
          <w:b/>
          <w:color w:val="000000"/>
          <w:sz w:val="18"/>
          <w:szCs w:val="18"/>
          <w:lang w:val="es-BO"/>
        </w:rPr>
      </w:pPr>
      <w:r w:rsidRPr="00E5278A">
        <w:rPr>
          <w:b/>
          <w:color w:val="000000"/>
          <w:sz w:val="18"/>
          <w:szCs w:val="18"/>
          <w:lang w:val="es-BO"/>
        </w:rPr>
        <w:t>Identificación</w:t>
      </w:r>
      <w:r w:rsidR="006B763A" w:rsidRPr="00E5278A">
        <w:rPr>
          <w:b/>
          <w:color w:val="000000"/>
          <w:sz w:val="18"/>
          <w:szCs w:val="18"/>
          <w:lang w:val="es-BO"/>
        </w:rPr>
        <w:t xml:space="preserve"> de la organización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01"/>
        <w:gridCol w:w="1933"/>
      </w:tblGrid>
      <w:tr w:rsidR="007460B5" w:rsidRPr="00790578" w14:paraId="6B3B0425" w14:textId="2BDBD5DF" w:rsidTr="00BA41CE">
        <w:trPr>
          <w:tblHeader/>
        </w:trPr>
        <w:tc>
          <w:tcPr>
            <w:tcW w:w="3256" w:type="dxa"/>
            <w:shd w:val="clear" w:color="auto" w:fill="D9D9D9" w:themeFill="background1" w:themeFillShade="D9"/>
          </w:tcPr>
          <w:p w14:paraId="79D547F4" w14:textId="77777777" w:rsidR="007460B5" w:rsidRPr="00E5278A" w:rsidRDefault="007460B5" w:rsidP="00981806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b/>
                <w:color w:val="000000"/>
                <w:sz w:val="18"/>
                <w:szCs w:val="18"/>
                <w:lang w:val="es-BO"/>
              </w:rPr>
              <w:t>Documento requerido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636467E" w14:textId="01C11412" w:rsidR="007460B5" w:rsidRPr="005977A5" w:rsidRDefault="007460B5" w:rsidP="00981806">
            <w:pPr>
              <w:pStyle w:val="NoSpacing"/>
              <w:rPr>
                <w:b/>
                <w:color w:val="000000"/>
                <w:sz w:val="16"/>
                <w:szCs w:val="16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Nombre del archivo electrónico que debe u</w:t>
            </w:r>
            <w:r w:rsidR="005977A5" w:rsidRPr="005977A5">
              <w:rPr>
                <w:b/>
                <w:color w:val="000000"/>
                <w:sz w:val="16"/>
                <w:szCs w:val="16"/>
                <w:lang w:val="es-BO"/>
              </w:rPr>
              <w:t>tilizar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64672E0" w14:textId="7D4D2FAA" w:rsidR="007460B5" w:rsidRPr="005977A5" w:rsidRDefault="00991909" w:rsidP="00B01A1D">
            <w:pPr>
              <w:pStyle w:val="NoSpacing"/>
              <w:jc w:val="center"/>
              <w:rPr>
                <w:b/>
                <w:color w:val="000000"/>
                <w:sz w:val="16"/>
                <w:szCs w:val="16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 xml:space="preserve">Marque con </w:t>
            </w:r>
            <w:r w:rsidR="00920031" w:rsidRPr="005977A5">
              <w:rPr>
                <w:b/>
                <w:color w:val="000000"/>
                <w:sz w:val="16"/>
                <w:szCs w:val="16"/>
                <w:lang w:val="es-BO"/>
              </w:rPr>
              <w:t>“</w:t>
            </w: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X</w:t>
            </w:r>
            <w:r w:rsidR="00920031" w:rsidRPr="005977A5">
              <w:rPr>
                <w:b/>
                <w:color w:val="000000"/>
                <w:sz w:val="16"/>
                <w:szCs w:val="16"/>
                <w:lang w:val="es-BO"/>
              </w:rPr>
              <w:t>”</w:t>
            </w: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 xml:space="preserve"> el documento entregado</w:t>
            </w:r>
          </w:p>
        </w:tc>
        <w:tc>
          <w:tcPr>
            <w:tcW w:w="1933" w:type="dxa"/>
            <w:shd w:val="clear" w:color="auto" w:fill="D9D9D9" w:themeFill="background1" w:themeFillShade="D9"/>
          </w:tcPr>
          <w:p w14:paraId="2BA898BD" w14:textId="11B18FEF" w:rsidR="007460B5" w:rsidRPr="005977A5" w:rsidRDefault="00991909" w:rsidP="00981806">
            <w:pPr>
              <w:pStyle w:val="NoSpacing"/>
              <w:rPr>
                <w:b/>
                <w:color w:val="000000"/>
                <w:sz w:val="16"/>
                <w:szCs w:val="16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Observaciones</w:t>
            </w:r>
          </w:p>
        </w:tc>
      </w:tr>
      <w:tr w:rsidR="007460B5" w:rsidRPr="00E5278A" w14:paraId="1DE7A24F" w14:textId="7DF8647F" w:rsidTr="00BA41CE">
        <w:tc>
          <w:tcPr>
            <w:tcW w:w="3256" w:type="dxa"/>
          </w:tcPr>
          <w:p w14:paraId="709D50F6" w14:textId="374F7095" w:rsidR="007460B5" w:rsidRPr="00E5278A" w:rsidRDefault="007460B5" w:rsidP="00981806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1.1. Fotocopia de Personería Jurídica</w:t>
            </w:r>
          </w:p>
        </w:tc>
        <w:tc>
          <w:tcPr>
            <w:tcW w:w="2126" w:type="dxa"/>
          </w:tcPr>
          <w:p w14:paraId="5E37CE06" w14:textId="77777777" w:rsidR="007460B5" w:rsidRPr="00A52AD5" w:rsidRDefault="007460B5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1.1. PERSONERIA</w:t>
            </w:r>
          </w:p>
        </w:tc>
        <w:tc>
          <w:tcPr>
            <w:tcW w:w="1701" w:type="dxa"/>
          </w:tcPr>
          <w:p w14:paraId="1E66F879" w14:textId="77777777" w:rsidR="007460B5" w:rsidRPr="00A52AD5" w:rsidRDefault="007460B5" w:rsidP="00B01A1D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3D34542C" w14:textId="17B1E33A" w:rsidR="007460B5" w:rsidRPr="00A52AD5" w:rsidRDefault="007460B5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7460B5" w:rsidRPr="00E5278A" w14:paraId="410B7730" w14:textId="1B8DF587" w:rsidTr="00BA41CE">
        <w:tc>
          <w:tcPr>
            <w:tcW w:w="3256" w:type="dxa"/>
          </w:tcPr>
          <w:p w14:paraId="0195E26C" w14:textId="3F2D08D3" w:rsidR="007460B5" w:rsidRPr="00E5278A" w:rsidRDefault="007460B5" w:rsidP="00F738F1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1.</w:t>
            </w:r>
            <w:r>
              <w:rPr>
                <w:color w:val="000000"/>
                <w:sz w:val="18"/>
                <w:szCs w:val="18"/>
                <w:lang w:val="es-BO"/>
              </w:rPr>
              <w:t>2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. Fotocopia de la directiva actualizada de la organización</w:t>
            </w:r>
          </w:p>
        </w:tc>
        <w:tc>
          <w:tcPr>
            <w:tcW w:w="2126" w:type="dxa"/>
          </w:tcPr>
          <w:p w14:paraId="6E1BF178" w14:textId="188CFF77" w:rsidR="007460B5" w:rsidRPr="00A52AD5" w:rsidRDefault="007460B5" w:rsidP="00F738F1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DIRECTIVA</w:t>
            </w:r>
          </w:p>
        </w:tc>
        <w:tc>
          <w:tcPr>
            <w:tcW w:w="1701" w:type="dxa"/>
          </w:tcPr>
          <w:p w14:paraId="744CF397" w14:textId="77777777" w:rsidR="007460B5" w:rsidRPr="00A52AD5" w:rsidRDefault="007460B5" w:rsidP="00B01A1D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3010F1D8" w14:textId="6F56E99C" w:rsidR="007460B5" w:rsidRPr="00A52AD5" w:rsidRDefault="007460B5" w:rsidP="00F738F1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4F6220" w:rsidRPr="004F6220" w14:paraId="43DDE855" w14:textId="77777777" w:rsidTr="00BA41CE">
        <w:tc>
          <w:tcPr>
            <w:tcW w:w="3256" w:type="dxa"/>
          </w:tcPr>
          <w:p w14:paraId="4F8BF525" w14:textId="2301112A" w:rsidR="004F6220" w:rsidRPr="00E5278A" w:rsidRDefault="004F6220" w:rsidP="00F738F1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>
              <w:rPr>
                <w:sz w:val="18"/>
                <w:szCs w:val="18"/>
                <w:lang w:val="es-BO"/>
              </w:rPr>
              <w:t>1</w:t>
            </w:r>
            <w:r w:rsidRPr="00E5278A">
              <w:rPr>
                <w:sz w:val="18"/>
                <w:szCs w:val="18"/>
                <w:lang w:val="es-BO"/>
              </w:rPr>
              <w:t>.</w:t>
            </w:r>
            <w:r>
              <w:rPr>
                <w:sz w:val="18"/>
                <w:szCs w:val="18"/>
                <w:lang w:val="es-BO"/>
              </w:rPr>
              <w:t>3</w:t>
            </w:r>
            <w:r w:rsidRPr="00E5278A">
              <w:rPr>
                <w:sz w:val="18"/>
                <w:szCs w:val="18"/>
                <w:lang w:val="es-BO"/>
              </w:rPr>
              <w:t xml:space="preserve">. </w:t>
            </w:r>
            <w:r>
              <w:rPr>
                <w:sz w:val="18"/>
                <w:szCs w:val="18"/>
                <w:lang w:val="es-BO"/>
              </w:rPr>
              <w:t>E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structura de la organización</w:t>
            </w:r>
            <w:r>
              <w:rPr>
                <w:color w:val="000000"/>
                <w:sz w:val="18"/>
                <w:szCs w:val="18"/>
                <w:lang w:val="es-BO"/>
              </w:rPr>
              <w:t xml:space="preserve"> u organigrama d</w:t>
            </w:r>
            <w:r w:rsidRPr="0039131D">
              <w:rPr>
                <w:color w:val="000000"/>
                <w:sz w:val="18"/>
                <w:szCs w:val="18"/>
                <w:lang w:val="es-BO"/>
              </w:rPr>
              <w:t>e acuerdo con todas las actividades</w:t>
            </w:r>
            <w:r>
              <w:rPr>
                <w:color w:val="000000"/>
                <w:sz w:val="18"/>
                <w:szCs w:val="18"/>
                <w:lang w:val="es-BO"/>
              </w:rPr>
              <w:t xml:space="preserve"> que realizan</w:t>
            </w:r>
          </w:p>
        </w:tc>
        <w:tc>
          <w:tcPr>
            <w:tcW w:w="2126" w:type="dxa"/>
          </w:tcPr>
          <w:p w14:paraId="47485978" w14:textId="3114D3A8" w:rsidR="004F6220" w:rsidRPr="00A52AD5" w:rsidRDefault="004F6220" w:rsidP="00F738F1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1.3. ORGANIGRAMA</w:t>
            </w:r>
          </w:p>
        </w:tc>
        <w:tc>
          <w:tcPr>
            <w:tcW w:w="1701" w:type="dxa"/>
          </w:tcPr>
          <w:p w14:paraId="3D9D1FF1" w14:textId="77777777" w:rsidR="004F6220" w:rsidRPr="00A52AD5" w:rsidRDefault="004F6220" w:rsidP="00B01A1D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4FDF481A" w14:textId="77777777" w:rsidR="004F6220" w:rsidRPr="00A52AD5" w:rsidRDefault="004F6220" w:rsidP="00F738F1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7460B5" w:rsidRPr="00E5278A" w14:paraId="57E972F3" w14:textId="151AAEFB" w:rsidTr="00BA41CE">
        <w:tc>
          <w:tcPr>
            <w:tcW w:w="3256" w:type="dxa"/>
          </w:tcPr>
          <w:p w14:paraId="5A4A7A47" w14:textId="71BB646D" w:rsidR="007460B5" w:rsidRPr="00E5278A" w:rsidRDefault="007460B5" w:rsidP="007A493D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1.</w:t>
            </w:r>
            <w:r w:rsidR="004F6220">
              <w:rPr>
                <w:color w:val="000000"/>
                <w:sz w:val="18"/>
                <w:szCs w:val="18"/>
                <w:lang w:val="es-BO"/>
              </w:rPr>
              <w:t>4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. Fotocopia de la lista actualizada de socios de la organización</w:t>
            </w:r>
          </w:p>
        </w:tc>
        <w:tc>
          <w:tcPr>
            <w:tcW w:w="2126" w:type="dxa"/>
          </w:tcPr>
          <w:p w14:paraId="7641DDDE" w14:textId="0C0021EB" w:rsidR="007460B5" w:rsidRPr="00A52AD5" w:rsidRDefault="007460B5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1.</w:t>
            </w:r>
            <w:r w:rsidR="004F6220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4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SOCIOS</w:t>
            </w:r>
          </w:p>
        </w:tc>
        <w:tc>
          <w:tcPr>
            <w:tcW w:w="1701" w:type="dxa"/>
          </w:tcPr>
          <w:p w14:paraId="2AAA7C60" w14:textId="77777777" w:rsidR="007460B5" w:rsidRPr="00A52AD5" w:rsidRDefault="007460B5" w:rsidP="00B01A1D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3BB79FE9" w14:textId="4729D3AD" w:rsidR="007460B5" w:rsidRPr="00A52AD5" w:rsidRDefault="007460B5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084396" w:rsidRPr="00084396" w14:paraId="1AB1F97C" w14:textId="77777777" w:rsidTr="00BA41CE">
        <w:tc>
          <w:tcPr>
            <w:tcW w:w="3256" w:type="dxa"/>
          </w:tcPr>
          <w:p w14:paraId="6A676B83" w14:textId="5ABE3338" w:rsidR="00084396" w:rsidRPr="00E5278A" w:rsidRDefault="00084396" w:rsidP="007A493D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>
              <w:rPr>
                <w:color w:val="000000"/>
                <w:sz w:val="18"/>
                <w:szCs w:val="18"/>
                <w:lang w:val="es-BO"/>
              </w:rPr>
              <w:t xml:space="preserve">1.5. 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 xml:space="preserve">Fotocopia de los </w:t>
            </w:r>
            <w:r>
              <w:rPr>
                <w:color w:val="000000"/>
                <w:sz w:val="18"/>
                <w:szCs w:val="18"/>
                <w:lang w:val="es-BO"/>
              </w:rPr>
              <w:t>e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statutos actualizados de la organización y reglamentos</w:t>
            </w:r>
          </w:p>
        </w:tc>
        <w:tc>
          <w:tcPr>
            <w:tcW w:w="2126" w:type="dxa"/>
          </w:tcPr>
          <w:p w14:paraId="1C945E07" w14:textId="6F56F934" w:rsidR="00084396" w:rsidRPr="00A52AD5" w:rsidRDefault="00084396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1.5. 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ESTATUTOS</w:t>
            </w:r>
          </w:p>
        </w:tc>
        <w:tc>
          <w:tcPr>
            <w:tcW w:w="1701" w:type="dxa"/>
          </w:tcPr>
          <w:p w14:paraId="02E7F96E" w14:textId="77777777" w:rsidR="00084396" w:rsidRPr="00A52AD5" w:rsidRDefault="00084396" w:rsidP="00B01A1D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18589DFF" w14:textId="77777777" w:rsidR="00084396" w:rsidRPr="00A52AD5" w:rsidRDefault="00084396" w:rsidP="0098180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</w:tbl>
    <w:p w14:paraId="2AC5CE35" w14:textId="77777777" w:rsidR="00432D5D" w:rsidRPr="00E32F25" w:rsidRDefault="00432D5D" w:rsidP="00981806">
      <w:pPr>
        <w:pStyle w:val="NoSpacing"/>
        <w:rPr>
          <w:color w:val="000000"/>
          <w:sz w:val="10"/>
          <w:szCs w:val="18"/>
          <w:lang w:val="es-BO"/>
        </w:rPr>
      </w:pPr>
    </w:p>
    <w:p w14:paraId="01848C6B" w14:textId="7EEC4B72" w:rsidR="00432D5D" w:rsidRPr="00E5278A" w:rsidRDefault="0026419C" w:rsidP="004238C8">
      <w:pPr>
        <w:pStyle w:val="NoSpacing"/>
        <w:numPr>
          <w:ilvl w:val="0"/>
          <w:numId w:val="2"/>
        </w:numPr>
        <w:ind w:left="0" w:firstLine="0"/>
        <w:rPr>
          <w:b/>
          <w:color w:val="000000"/>
          <w:sz w:val="18"/>
          <w:szCs w:val="18"/>
          <w:lang w:val="es-BO"/>
        </w:rPr>
      </w:pPr>
      <w:r w:rsidRPr="00E5278A">
        <w:rPr>
          <w:b/>
          <w:color w:val="000000"/>
          <w:sz w:val="18"/>
          <w:szCs w:val="18"/>
          <w:lang w:val="es-BO"/>
        </w:rPr>
        <w:t xml:space="preserve">Datos del Presidente(a) / Representante legal </w:t>
      </w:r>
      <w:r w:rsidR="007E553D" w:rsidRPr="00E5278A">
        <w:rPr>
          <w:b/>
          <w:color w:val="000000"/>
          <w:sz w:val="18"/>
          <w:szCs w:val="18"/>
          <w:lang w:val="es-BO"/>
        </w:rPr>
        <w:t xml:space="preserve">ó Gerente(a) </w:t>
      </w:r>
      <w:r w:rsidRPr="00E5278A">
        <w:rPr>
          <w:b/>
          <w:color w:val="000000"/>
          <w:sz w:val="18"/>
          <w:szCs w:val="18"/>
          <w:lang w:val="es-BO"/>
        </w:rPr>
        <w:t>de la organización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01"/>
        <w:gridCol w:w="1933"/>
      </w:tblGrid>
      <w:tr w:rsidR="006F4350" w:rsidRPr="00790578" w14:paraId="5420B492" w14:textId="483B58A6" w:rsidTr="00BA41CE">
        <w:trPr>
          <w:tblHeader/>
        </w:trPr>
        <w:tc>
          <w:tcPr>
            <w:tcW w:w="3256" w:type="dxa"/>
            <w:shd w:val="clear" w:color="auto" w:fill="D9D9D9" w:themeFill="background1" w:themeFillShade="D9"/>
          </w:tcPr>
          <w:p w14:paraId="550B8B15" w14:textId="77777777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b/>
                <w:color w:val="000000"/>
                <w:sz w:val="18"/>
                <w:szCs w:val="18"/>
                <w:lang w:val="es-BO"/>
              </w:rPr>
              <w:t>Documento requerido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6E396E6" w14:textId="55F8A047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Nombre del archivo electrónico que debe utilizar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219D8E2" w14:textId="5DD05EAD" w:rsidR="006F4350" w:rsidRPr="00E5278A" w:rsidRDefault="006F4350" w:rsidP="006F4350">
            <w:pPr>
              <w:pStyle w:val="NoSpacing"/>
              <w:jc w:val="center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Marque con “X” el documento entregado</w:t>
            </w:r>
          </w:p>
        </w:tc>
        <w:tc>
          <w:tcPr>
            <w:tcW w:w="1933" w:type="dxa"/>
            <w:shd w:val="clear" w:color="auto" w:fill="D9D9D9" w:themeFill="background1" w:themeFillShade="D9"/>
          </w:tcPr>
          <w:p w14:paraId="27C4ADE0" w14:textId="5D38C439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Observaciones</w:t>
            </w:r>
          </w:p>
        </w:tc>
      </w:tr>
      <w:tr w:rsidR="00804604" w:rsidRPr="00E5278A" w14:paraId="2C5F07FC" w14:textId="3F4F2E7C" w:rsidTr="00BA41CE">
        <w:tc>
          <w:tcPr>
            <w:tcW w:w="3256" w:type="dxa"/>
          </w:tcPr>
          <w:p w14:paraId="05BC15AA" w14:textId="45C04DA8" w:rsidR="00804604" w:rsidRPr="00E5278A" w:rsidRDefault="00804604" w:rsidP="00804604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2.1. Fotocopia de la cédula de identidad</w:t>
            </w:r>
            <w:r>
              <w:rPr>
                <w:color w:val="000000"/>
                <w:sz w:val="18"/>
                <w:szCs w:val="18"/>
                <w:lang w:val="es-BO"/>
              </w:rPr>
              <w:t xml:space="preserve"> </w:t>
            </w:r>
          </w:p>
        </w:tc>
        <w:tc>
          <w:tcPr>
            <w:tcW w:w="2126" w:type="dxa"/>
          </w:tcPr>
          <w:p w14:paraId="1B97DF52" w14:textId="77777777" w:rsidR="00804604" w:rsidRPr="00A52AD5" w:rsidRDefault="00804604" w:rsidP="00804604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2.1. CEDULA</w:t>
            </w:r>
          </w:p>
        </w:tc>
        <w:tc>
          <w:tcPr>
            <w:tcW w:w="1701" w:type="dxa"/>
          </w:tcPr>
          <w:p w14:paraId="2CF663A6" w14:textId="77777777" w:rsidR="00804604" w:rsidRPr="00A52AD5" w:rsidRDefault="00804604" w:rsidP="00804604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5BB72928" w14:textId="14A22F1F" w:rsidR="00804604" w:rsidRPr="00A52AD5" w:rsidRDefault="00804604" w:rsidP="00804604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804604" w:rsidRPr="00E5278A" w14:paraId="27FDA1D1" w14:textId="1CB2C2C5" w:rsidTr="00BA41CE">
        <w:tc>
          <w:tcPr>
            <w:tcW w:w="3256" w:type="dxa"/>
          </w:tcPr>
          <w:p w14:paraId="54C2150E" w14:textId="275C9132" w:rsidR="00804604" w:rsidRPr="00E5278A" w:rsidRDefault="00804604" w:rsidP="00804604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 xml:space="preserve">2.2. Fotocopia del </w:t>
            </w:r>
            <w:r w:rsidRPr="00C062F5">
              <w:rPr>
                <w:b/>
                <w:bCs/>
                <w:i/>
                <w:iCs/>
                <w:color w:val="000000"/>
                <w:sz w:val="18"/>
                <w:szCs w:val="18"/>
                <w:u w:val="single"/>
                <w:lang w:val="es-BO"/>
              </w:rPr>
              <w:t>nombramiento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 xml:space="preserve"> (o Poder de representación legal de la organización)</w:t>
            </w:r>
            <w:r>
              <w:rPr>
                <w:color w:val="000000"/>
                <w:sz w:val="18"/>
                <w:szCs w:val="18"/>
                <w:lang w:val="es-BO"/>
              </w:rPr>
              <w:t xml:space="preserve"> </w:t>
            </w:r>
          </w:p>
        </w:tc>
        <w:tc>
          <w:tcPr>
            <w:tcW w:w="2126" w:type="dxa"/>
          </w:tcPr>
          <w:p w14:paraId="34AE9101" w14:textId="77777777" w:rsidR="00804604" w:rsidRPr="00A52AD5" w:rsidRDefault="00804604" w:rsidP="00804604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2.2. NOMBRAMIENTO</w:t>
            </w:r>
          </w:p>
        </w:tc>
        <w:tc>
          <w:tcPr>
            <w:tcW w:w="1701" w:type="dxa"/>
          </w:tcPr>
          <w:p w14:paraId="1E280114" w14:textId="77777777" w:rsidR="00804604" w:rsidRPr="00A52AD5" w:rsidRDefault="00804604" w:rsidP="00804604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933" w:type="dxa"/>
          </w:tcPr>
          <w:p w14:paraId="10E6ADE0" w14:textId="0359914E" w:rsidR="00804604" w:rsidRPr="00A52AD5" w:rsidRDefault="00804604" w:rsidP="00804604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</w:tbl>
    <w:p w14:paraId="48358938" w14:textId="77777777" w:rsidR="00432D5D" w:rsidRPr="00E32F25" w:rsidRDefault="00432D5D" w:rsidP="00981806">
      <w:pPr>
        <w:pStyle w:val="NoSpacing"/>
        <w:rPr>
          <w:color w:val="000000"/>
          <w:sz w:val="10"/>
          <w:szCs w:val="18"/>
          <w:lang w:val="es-BO"/>
        </w:rPr>
      </w:pPr>
    </w:p>
    <w:p w14:paraId="48DE0F52" w14:textId="77777777" w:rsidR="00432D5D" w:rsidRPr="00E5278A" w:rsidRDefault="00432D5D" w:rsidP="004238C8">
      <w:pPr>
        <w:pStyle w:val="NoSpacing"/>
        <w:numPr>
          <w:ilvl w:val="0"/>
          <w:numId w:val="2"/>
        </w:numPr>
        <w:ind w:left="0" w:firstLine="0"/>
        <w:rPr>
          <w:b/>
          <w:color w:val="000000"/>
          <w:sz w:val="18"/>
          <w:szCs w:val="18"/>
          <w:lang w:val="es-BO"/>
        </w:rPr>
      </w:pPr>
      <w:r w:rsidRPr="00E5278A">
        <w:rPr>
          <w:b/>
          <w:color w:val="000000"/>
          <w:sz w:val="18"/>
          <w:szCs w:val="18"/>
          <w:lang w:val="es-BO"/>
        </w:rPr>
        <w:t>Experiencia de la organización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256"/>
        <w:gridCol w:w="2126"/>
        <w:gridCol w:w="1843"/>
        <w:gridCol w:w="1842"/>
      </w:tblGrid>
      <w:tr w:rsidR="001D3214" w:rsidRPr="00790578" w14:paraId="1F07C45E" w14:textId="217D9AE3" w:rsidTr="00537FD3">
        <w:trPr>
          <w:tblHeader/>
        </w:trPr>
        <w:tc>
          <w:tcPr>
            <w:tcW w:w="3256" w:type="dxa"/>
            <w:shd w:val="clear" w:color="auto" w:fill="D9D9D9" w:themeFill="background1" w:themeFillShade="D9"/>
          </w:tcPr>
          <w:p w14:paraId="09FE9ECD" w14:textId="77777777" w:rsidR="001D3214" w:rsidRPr="00E5278A" w:rsidRDefault="001D3214" w:rsidP="001D3214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b/>
                <w:color w:val="000000"/>
                <w:sz w:val="18"/>
                <w:szCs w:val="18"/>
                <w:lang w:val="es-BO"/>
              </w:rPr>
              <w:t>Documento requerido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81EC211" w14:textId="76611CD0" w:rsidR="001D3214" w:rsidRPr="00E5278A" w:rsidRDefault="001D3214" w:rsidP="001D3214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Nombre del archivo electrónico que debe utilizar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E397485" w14:textId="101B509C" w:rsidR="001D3214" w:rsidRPr="00E5278A" w:rsidRDefault="001D3214" w:rsidP="001D3214">
            <w:pPr>
              <w:pStyle w:val="NoSpacing"/>
              <w:jc w:val="center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Marque con “X” el documento entregado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AABA9F0" w14:textId="51DE3505" w:rsidR="001D3214" w:rsidRPr="00E5278A" w:rsidRDefault="001D3214" w:rsidP="001D3214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Observaciones</w:t>
            </w:r>
          </w:p>
        </w:tc>
      </w:tr>
      <w:tr w:rsidR="00DB6380" w:rsidRPr="00E5278A" w14:paraId="5C9FAB67" w14:textId="61E3451E" w:rsidTr="00537FD3">
        <w:tc>
          <w:tcPr>
            <w:tcW w:w="3256" w:type="dxa"/>
          </w:tcPr>
          <w:p w14:paraId="2749991E" w14:textId="1B17288C" w:rsidR="00DB6380" w:rsidRDefault="00DB6380" w:rsidP="0075116B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3.</w:t>
            </w:r>
            <w:r w:rsidR="00980904">
              <w:rPr>
                <w:sz w:val="18"/>
                <w:szCs w:val="18"/>
                <w:lang w:val="es-BO"/>
              </w:rPr>
              <w:t>1</w:t>
            </w:r>
            <w:r w:rsidRPr="00E5278A">
              <w:rPr>
                <w:sz w:val="18"/>
                <w:szCs w:val="18"/>
                <w:lang w:val="es-BO"/>
              </w:rPr>
              <w:t xml:space="preserve">. 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Un resumen histórico de la organización en la ejecución de proyectos (objetivo, tiempo de ejecución, presupuesto, año, fuente de financiamiento)</w:t>
            </w:r>
          </w:p>
          <w:p w14:paraId="482168FB" w14:textId="07BA3E4A" w:rsidR="00DB6380" w:rsidRPr="00E5278A" w:rsidRDefault="00DB6380" w:rsidP="0075116B">
            <w:pPr>
              <w:pStyle w:val="NoSpacing"/>
              <w:rPr>
                <w:sz w:val="18"/>
                <w:szCs w:val="18"/>
                <w:lang w:val="es-BO"/>
              </w:rPr>
            </w:pPr>
            <w:r w:rsidRPr="002F1597">
              <w:rPr>
                <w:sz w:val="18"/>
                <w:szCs w:val="18"/>
                <w:lang w:val="es-BO"/>
              </w:rPr>
              <w:t xml:space="preserve">Se deberá presentar antecedentes sobre proyectos similares implementados por </w:t>
            </w:r>
            <w:r>
              <w:rPr>
                <w:sz w:val="18"/>
                <w:szCs w:val="18"/>
                <w:lang w:val="es-BO"/>
              </w:rPr>
              <w:t>la</w:t>
            </w:r>
            <w:r w:rsidRPr="002F1597">
              <w:rPr>
                <w:sz w:val="18"/>
                <w:szCs w:val="18"/>
                <w:lang w:val="es-BO"/>
              </w:rPr>
              <w:t xml:space="preserve"> organización (por ejemplo</w:t>
            </w:r>
            <w:r w:rsidRPr="00901C41">
              <w:rPr>
                <w:i/>
                <w:sz w:val="18"/>
                <w:szCs w:val="18"/>
                <w:lang w:val="es-BO"/>
              </w:rPr>
              <w:t xml:space="preserve">, </w:t>
            </w:r>
            <w:r w:rsidRPr="00901C41">
              <w:rPr>
                <w:i/>
                <w:sz w:val="18"/>
                <w:szCs w:val="18"/>
                <w:u w:val="single"/>
                <w:lang w:val="es-BO"/>
              </w:rPr>
              <w:t>presentar convenios o actas firmadas con anteriores proyectos</w:t>
            </w:r>
            <w:r w:rsidRPr="002F1597">
              <w:rPr>
                <w:sz w:val="18"/>
                <w:szCs w:val="18"/>
                <w:lang w:val="es-BO"/>
              </w:rPr>
              <w:t>)</w:t>
            </w:r>
          </w:p>
        </w:tc>
        <w:tc>
          <w:tcPr>
            <w:tcW w:w="2126" w:type="dxa"/>
          </w:tcPr>
          <w:p w14:paraId="44C5356F" w14:textId="2FEE043B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3.</w:t>
            </w:r>
            <w:r w:rsidR="00980904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RESUMEN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 DE EJECUCIÓN</w:t>
            </w:r>
          </w:p>
        </w:tc>
        <w:tc>
          <w:tcPr>
            <w:tcW w:w="1843" w:type="dxa"/>
          </w:tcPr>
          <w:p w14:paraId="01F37ADD" w14:textId="586A497B" w:rsidR="00DB6380" w:rsidRPr="00A52AD5" w:rsidRDefault="00DB6380" w:rsidP="0075116B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842" w:type="dxa"/>
          </w:tcPr>
          <w:p w14:paraId="66DF70C7" w14:textId="77777777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DB6380" w:rsidRPr="00E5278A" w14:paraId="450C7D5D" w14:textId="24F67D2D" w:rsidTr="00537FD3">
        <w:tc>
          <w:tcPr>
            <w:tcW w:w="3256" w:type="dxa"/>
          </w:tcPr>
          <w:p w14:paraId="747F8494" w14:textId="7C87947A" w:rsidR="00DB6380" w:rsidRPr="00E5278A" w:rsidRDefault="00DB6380" w:rsidP="0075116B">
            <w:pPr>
              <w:pStyle w:val="NoSpacing"/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3.</w:t>
            </w:r>
            <w:r w:rsidR="00980904">
              <w:rPr>
                <w:sz w:val="18"/>
                <w:szCs w:val="18"/>
                <w:lang w:val="es-BO"/>
              </w:rPr>
              <w:t>2</w:t>
            </w:r>
            <w:r w:rsidRPr="00E5278A">
              <w:rPr>
                <w:sz w:val="18"/>
                <w:szCs w:val="18"/>
                <w:lang w:val="es-BO"/>
              </w:rPr>
              <w:t xml:space="preserve">. 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Un documento donde se certifique la afiliación a otras organizaciones: locales, nacionales y/o regionales</w:t>
            </w:r>
          </w:p>
        </w:tc>
        <w:tc>
          <w:tcPr>
            <w:tcW w:w="2126" w:type="dxa"/>
          </w:tcPr>
          <w:p w14:paraId="5B0E0CC3" w14:textId="61FCC3D8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3.</w:t>
            </w:r>
            <w:r w:rsidR="00980904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AFILIACION</w:t>
            </w:r>
          </w:p>
        </w:tc>
        <w:tc>
          <w:tcPr>
            <w:tcW w:w="1843" w:type="dxa"/>
          </w:tcPr>
          <w:p w14:paraId="15B5F12A" w14:textId="778E7C6E" w:rsidR="00DB6380" w:rsidRPr="00A52AD5" w:rsidRDefault="00DB6380" w:rsidP="0075116B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842" w:type="dxa"/>
          </w:tcPr>
          <w:p w14:paraId="1F2CFCFE" w14:textId="77777777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DB6380" w:rsidRPr="00E5278A" w14:paraId="4DBABCBE" w14:textId="1BF2675B" w:rsidTr="00537FD3">
        <w:tc>
          <w:tcPr>
            <w:tcW w:w="3256" w:type="dxa"/>
          </w:tcPr>
          <w:p w14:paraId="0B32418A" w14:textId="3DEDE592" w:rsidR="00DB6380" w:rsidRPr="00E5278A" w:rsidRDefault="00DB6380" w:rsidP="0075116B">
            <w:pPr>
              <w:pStyle w:val="NoSpacing"/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3.</w:t>
            </w:r>
            <w:r w:rsidR="00980904">
              <w:rPr>
                <w:sz w:val="18"/>
                <w:szCs w:val="18"/>
                <w:lang w:val="es-BO"/>
              </w:rPr>
              <w:t>3</w:t>
            </w:r>
            <w:r w:rsidRPr="00E5278A">
              <w:rPr>
                <w:sz w:val="18"/>
                <w:szCs w:val="18"/>
                <w:lang w:val="es-BO"/>
              </w:rPr>
              <w:t xml:space="preserve">. 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Fotocopia del último informe de gestión aprobado en la Asamblea de la organización</w:t>
            </w:r>
          </w:p>
        </w:tc>
        <w:tc>
          <w:tcPr>
            <w:tcW w:w="2126" w:type="dxa"/>
          </w:tcPr>
          <w:p w14:paraId="2208FC10" w14:textId="3CFC947F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3.</w:t>
            </w:r>
            <w:r w:rsidR="00980904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3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INFORME DE GESTION</w:t>
            </w:r>
          </w:p>
        </w:tc>
        <w:tc>
          <w:tcPr>
            <w:tcW w:w="1843" w:type="dxa"/>
          </w:tcPr>
          <w:p w14:paraId="73E8D62B" w14:textId="69859193" w:rsidR="00DB6380" w:rsidRPr="00A52AD5" w:rsidRDefault="00DB6380" w:rsidP="0075116B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842" w:type="dxa"/>
          </w:tcPr>
          <w:p w14:paraId="3D73C1AF" w14:textId="77777777" w:rsidR="00DB6380" w:rsidRPr="00A52AD5" w:rsidRDefault="00DB6380" w:rsidP="0075116B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</w:tbl>
    <w:p w14:paraId="0FE79114" w14:textId="77777777" w:rsidR="003400DB" w:rsidRPr="00E32F25" w:rsidRDefault="003400DB" w:rsidP="00981806">
      <w:pPr>
        <w:pStyle w:val="NoSpacing"/>
        <w:rPr>
          <w:b/>
          <w:color w:val="000000"/>
          <w:sz w:val="10"/>
          <w:szCs w:val="18"/>
          <w:lang w:val="es-BO"/>
        </w:rPr>
      </w:pPr>
    </w:p>
    <w:p w14:paraId="41B56DC1" w14:textId="7CB1B998" w:rsidR="00432D5D" w:rsidRPr="00E5278A" w:rsidRDefault="007852D7" w:rsidP="004238C8">
      <w:pPr>
        <w:pStyle w:val="NoSpacing"/>
        <w:numPr>
          <w:ilvl w:val="0"/>
          <w:numId w:val="2"/>
        </w:numPr>
        <w:ind w:left="0" w:firstLine="0"/>
        <w:rPr>
          <w:b/>
          <w:color w:val="000000"/>
          <w:sz w:val="18"/>
          <w:szCs w:val="18"/>
          <w:lang w:val="es-BO"/>
        </w:rPr>
      </w:pPr>
      <w:r>
        <w:rPr>
          <w:b/>
          <w:color w:val="000000"/>
          <w:sz w:val="18"/>
          <w:szCs w:val="18"/>
          <w:lang w:val="es-BO"/>
        </w:rPr>
        <w:t xml:space="preserve">Personal, </w:t>
      </w:r>
      <w:r w:rsidR="00432D5D" w:rsidRPr="00E5278A">
        <w:rPr>
          <w:b/>
          <w:color w:val="000000"/>
          <w:sz w:val="18"/>
          <w:szCs w:val="18"/>
          <w:lang w:val="es-BO"/>
        </w:rPr>
        <w:t>Infraestructura y equipamiento de la organización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843"/>
        <w:gridCol w:w="1791"/>
      </w:tblGrid>
      <w:tr w:rsidR="006F4350" w:rsidRPr="00790578" w14:paraId="0BDD203B" w14:textId="77740E47" w:rsidTr="00537FD3">
        <w:trPr>
          <w:tblHeader/>
        </w:trPr>
        <w:tc>
          <w:tcPr>
            <w:tcW w:w="3256" w:type="dxa"/>
            <w:shd w:val="clear" w:color="auto" w:fill="D9D9D9" w:themeFill="background1" w:themeFillShade="D9"/>
          </w:tcPr>
          <w:p w14:paraId="68405582" w14:textId="77777777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b/>
                <w:color w:val="000000"/>
                <w:sz w:val="18"/>
                <w:szCs w:val="18"/>
                <w:lang w:val="es-BO"/>
              </w:rPr>
              <w:t>Documento requerido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71D589C" w14:textId="737B05DD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Nombre del archivo electrónico que debe utilizar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48B20BE" w14:textId="090D293B" w:rsidR="006F4350" w:rsidRPr="00E5278A" w:rsidRDefault="006F4350" w:rsidP="006F4350">
            <w:pPr>
              <w:pStyle w:val="NoSpacing"/>
              <w:jc w:val="center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Marque con “X” el documento entregado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14:paraId="3A54A47E" w14:textId="106C148D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Observaciones</w:t>
            </w:r>
          </w:p>
        </w:tc>
      </w:tr>
      <w:tr w:rsidR="001E010A" w:rsidRPr="007852D7" w14:paraId="3CB1CDB5" w14:textId="5C37426C" w:rsidTr="00537FD3">
        <w:tc>
          <w:tcPr>
            <w:tcW w:w="3256" w:type="dxa"/>
          </w:tcPr>
          <w:p w14:paraId="3531FD15" w14:textId="10757C91" w:rsidR="001E010A" w:rsidRPr="00E5278A" w:rsidRDefault="001E010A" w:rsidP="001E010A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>
              <w:rPr>
                <w:sz w:val="18"/>
                <w:szCs w:val="18"/>
                <w:lang w:val="es-BO"/>
              </w:rPr>
              <w:t xml:space="preserve">4.1. Para organizaciones (empleadores) con personal </w:t>
            </w:r>
            <w:r w:rsidRPr="00973275">
              <w:rPr>
                <w:sz w:val="18"/>
                <w:szCs w:val="18"/>
                <w:lang w:val="es-BO"/>
              </w:rPr>
              <w:t>bajo relación de dependencia</w:t>
            </w:r>
            <w:r>
              <w:rPr>
                <w:sz w:val="18"/>
                <w:szCs w:val="18"/>
                <w:lang w:val="es-BO"/>
              </w:rPr>
              <w:t xml:space="preserve">: </w:t>
            </w:r>
            <w:r w:rsidRPr="007852D7">
              <w:rPr>
                <w:color w:val="000000"/>
                <w:sz w:val="18"/>
                <w:szCs w:val="18"/>
                <w:lang w:val="es-BO"/>
              </w:rPr>
              <w:t xml:space="preserve">personal técnico y de apoyo </w:t>
            </w:r>
            <w:r w:rsidRPr="007852D7">
              <w:rPr>
                <w:b/>
                <w:color w:val="000000"/>
                <w:sz w:val="18"/>
                <w:szCs w:val="18"/>
                <w:lang w:val="es-BO"/>
              </w:rPr>
              <w:t>permanente</w:t>
            </w:r>
          </w:p>
        </w:tc>
        <w:tc>
          <w:tcPr>
            <w:tcW w:w="2126" w:type="dxa"/>
          </w:tcPr>
          <w:p w14:paraId="59C6DA4E" w14:textId="0E19B264" w:rsidR="001E010A" w:rsidRPr="00A52AD5" w:rsidRDefault="001E010A" w:rsidP="001E010A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4.1. PERSONAL</w:t>
            </w:r>
          </w:p>
        </w:tc>
        <w:tc>
          <w:tcPr>
            <w:tcW w:w="1843" w:type="dxa"/>
          </w:tcPr>
          <w:p w14:paraId="3F7310E8" w14:textId="77777777" w:rsidR="001E010A" w:rsidRDefault="001E010A" w:rsidP="001E010A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791" w:type="dxa"/>
          </w:tcPr>
          <w:p w14:paraId="4EFC2278" w14:textId="77777777" w:rsidR="001E010A" w:rsidRDefault="001E010A" w:rsidP="001E010A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1E010A" w:rsidRPr="00E5278A" w14:paraId="02321EB0" w14:textId="39C32B63" w:rsidTr="00537FD3">
        <w:tc>
          <w:tcPr>
            <w:tcW w:w="3256" w:type="dxa"/>
          </w:tcPr>
          <w:p w14:paraId="3D2A3CD1" w14:textId="007DCFFA" w:rsidR="001E010A" w:rsidRPr="00E5278A" w:rsidRDefault="001E010A" w:rsidP="001E010A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4.</w:t>
            </w:r>
            <w:r>
              <w:rPr>
                <w:color w:val="000000"/>
                <w:sz w:val="18"/>
                <w:szCs w:val="18"/>
                <w:lang w:val="es-BO"/>
              </w:rPr>
              <w:t>2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. Inventario total actualizado al 20</w:t>
            </w:r>
            <w:r w:rsidR="00980904">
              <w:rPr>
                <w:color w:val="000000"/>
                <w:sz w:val="18"/>
                <w:szCs w:val="18"/>
                <w:lang w:val="es-BO"/>
              </w:rPr>
              <w:t>21</w:t>
            </w:r>
          </w:p>
        </w:tc>
        <w:tc>
          <w:tcPr>
            <w:tcW w:w="2126" w:type="dxa"/>
          </w:tcPr>
          <w:p w14:paraId="186BFF69" w14:textId="0E0B5CE9" w:rsidR="001E010A" w:rsidRPr="00A52AD5" w:rsidRDefault="001E010A" w:rsidP="001E010A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4.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INVENTARIO</w:t>
            </w:r>
          </w:p>
        </w:tc>
        <w:tc>
          <w:tcPr>
            <w:tcW w:w="1843" w:type="dxa"/>
          </w:tcPr>
          <w:p w14:paraId="42805B58" w14:textId="77777777" w:rsidR="001E010A" w:rsidRPr="00A52AD5" w:rsidRDefault="001E010A" w:rsidP="001E010A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1791" w:type="dxa"/>
          </w:tcPr>
          <w:p w14:paraId="0F644DFC" w14:textId="77777777" w:rsidR="001E010A" w:rsidRPr="00A52AD5" w:rsidRDefault="001E010A" w:rsidP="001E010A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</w:tbl>
    <w:p w14:paraId="493B8057" w14:textId="72C3358B" w:rsidR="006512E8" w:rsidRDefault="006512E8" w:rsidP="00981806">
      <w:pPr>
        <w:pStyle w:val="NoSpacing"/>
        <w:rPr>
          <w:b/>
          <w:color w:val="000000"/>
          <w:sz w:val="10"/>
          <w:szCs w:val="18"/>
          <w:lang w:val="es-BO"/>
        </w:rPr>
      </w:pPr>
    </w:p>
    <w:p w14:paraId="45E9F8DA" w14:textId="3BFC97A4" w:rsidR="00283E8D" w:rsidRDefault="00283E8D" w:rsidP="00981806">
      <w:pPr>
        <w:pStyle w:val="NoSpacing"/>
        <w:rPr>
          <w:b/>
          <w:color w:val="000000"/>
          <w:sz w:val="10"/>
          <w:szCs w:val="18"/>
          <w:lang w:val="es-BO"/>
        </w:rPr>
      </w:pPr>
    </w:p>
    <w:p w14:paraId="60CE271C" w14:textId="77777777" w:rsidR="00432D5D" w:rsidRPr="00E5278A" w:rsidRDefault="006B763A" w:rsidP="004238C8">
      <w:pPr>
        <w:pStyle w:val="NoSpacing"/>
        <w:numPr>
          <w:ilvl w:val="0"/>
          <w:numId w:val="2"/>
        </w:numPr>
        <w:ind w:left="0" w:firstLine="0"/>
        <w:rPr>
          <w:b/>
          <w:color w:val="000000"/>
          <w:sz w:val="18"/>
          <w:szCs w:val="18"/>
          <w:lang w:val="es-BO"/>
        </w:rPr>
      </w:pPr>
      <w:r w:rsidRPr="00E5278A">
        <w:rPr>
          <w:b/>
          <w:color w:val="000000"/>
          <w:sz w:val="18"/>
          <w:szCs w:val="18"/>
          <w:lang w:val="es-BO"/>
        </w:rPr>
        <w:t>Información f</w:t>
      </w:r>
      <w:r w:rsidR="00432D5D" w:rsidRPr="00E5278A">
        <w:rPr>
          <w:b/>
          <w:color w:val="000000"/>
          <w:sz w:val="18"/>
          <w:szCs w:val="18"/>
          <w:lang w:val="es-BO"/>
        </w:rPr>
        <w:t>inanciera</w:t>
      </w:r>
      <w:r w:rsidRPr="00E5278A">
        <w:rPr>
          <w:b/>
          <w:color w:val="000000"/>
          <w:sz w:val="18"/>
          <w:szCs w:val="18"/>
          <w:lang w:val="es-BO"/>
        </w:rPr>
        <w:t xml:space="preserve"> de la organización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4"/>
        <w:gridCol w:w="2631"/>
        <w:gridCol w:w="1701"/>
        <w:gridCol w:w="2500"/>
      </w:tblGrid>
      <w:tr w:rsidR="006F4350" w:rsidRPr="00790578" w14:paraId="79370692" w14:textId="5C09D49E" w:rsidTr="001D3214">
        <w:trPr>
          <w:tblHeader/>
        </w:trPr>
        <w:tc>
          <w:tcPr>
            <w:tcW w:w="2184" w:type="dxa"/>
            <w:shd w:val="clear" w:color="auto" w:fill="D9D9D9" w:themeFill="background1" w:themeFillShade="D9"/>
          </w:tcPr>
          <w:p w14:paraId="5FBF585A" w14:textId="77777777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b/>
                <w:color w:val="000000"/>
                <w:sz w:val="18"/>
                <w:szCs w:val="18"/>
                <w:lang w:val="es-BO"/>
              </w:rPr>
              <w:t>Documento requerido</w:t>
            </w:r>
          </w:p>
        </w:tc>
        <w:tc>
          <w:tcPr>
            <w:tcW w:w="2631" w:type="dxa"/>
            <w:shd w:val="clear" w:color="auto" w:fill="D9D9D9" w:themeFill="background1" w:themeFillShade="D9"/>
          </w:tcPr>
          <w:p w14:paraId="4AAD6636" w14:textId="3C9E159A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Nombre del archivo electrónico que debe utilizar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A5EF7E3" w14:textId="44EE87BA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Marque con “X” el documento entregado</w:t>
            </w:r>
          </w:p>
        </w:tc>
        <w:tc>
          <w:tcPr>
            <w:tcW w:w="2500" w:type="dxa"/>
            <w:shd w:val="clear" w:color="auto" w:fill="D9D9D9" w:themeFill="background1" w:themeFillShade="D9"/>
          </w:tcPr>
          <w:p w14:paraId="002E8B51" w14:textId="75708BE7" w:rsidR="006F4350" w:rsidRPr="00E5278A" w:rsidRDefault="006F4350" w:rsidP="006F4350">
            <w:pPr>
              <w:pStyle w:val="NoSpacing"/>
              <w:rPr>
                <w:b/>
                <w:color w:val="000000"/>
                <w:sz w:val="18"/>
                <w:szCs w:val="18"/>
                <w:lang w:val="es-BO"/>
              </w:rPr>
            </w:pPr>
            <w:r w:rsidRPr="005977A5">
              <w:rPr>
                <w:b/>
                <w:color w:val="000000"/>
                <w:sz w:val="16"/>
                <w:szCs w:val="16"/>
                <w:lang w:val="es-BO"/>
              </w:rPr>
              <w:t>Observaciones</w:t>
            </w:r>
          </w:p>
        </w:tc>
      </w:tr>
      <w:tr w:rsidR="00E72696" w:rsidRPr="00E5278A" w14:paraId="6E974404" w14:textId="14A354B5" w:rsidTr="001D3214">
        <w:tc>
          <w:tcPr>
            <w:tcW w:w="2184" w:type="dxa"/>
          </w:tcPr>
          <w:p w14:paraId="4F0410E4" w14:textId="4688B9B7" w:rsidR="00E72696" w:rsidRPr="00E5278A" w:rsidRDefault="00E72696" w:rsidP="00E72696">
            <w:pPr>
              <w:pStyle w:val="NoSpacing"/>
              <w:rPr>
                <w:color w:val="000000"/>
                <w:sz w:val="18"/>
                <w:szCs w:val="18"/>
                <w:lang w:val="es-BO"/>
              </w:rPr>
            </w:pPr>
            <w:r w:rsidRPr="00E5278A">
              <w:rPr>
                <w:color w:val="000000"/>
                <w:sz w:val="18"/>
                <w:szCs w:val="18"/>
                <w:lang w:val="es-BO"/>
              </w:rPr>
              <w:t>5.</w:t>
            </w:r>
            <w:r>
              <w:rPr>
                <w:color w:val="000000"/>
                <w:sz w:val="18"/>
                <w:szCs w:val="18"/>
                <w:lang w:val="es-BO"/>
              </w:rPr>
              <w:t>1</w:t>
            </w:r>
            <w:r w:rsidRPr="00E5278A">
              <w:rPr>
                <w:color w:val="000000"/>
                <w:sz w:val="18"/>
                <w:szCs w:val="18"/>
                <w:lang w:val="es-BO"/>
              </w:rPr>
              <w:t>. Fotocopia del último informe económico de gestión aprobado en la Asamblea de la organización</w:t>
            </w:r>
          </w:p>
        </w:tc>
        <w:tc>
          <w:tcPr>
            <w:tcW w:w="2631" w:type="dxa"/>
          </w:tcPr>
          <w:p w14:paraId="6A08CC6C" w14:textId="619853DA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1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INFORME ECONÓMICO</w:t>
            </w:r>
          </w:p>
        </w:tc>
        <w:tc>
          <w:tcPr>
            <w:tcW w:w="1701" w:type="dxa"/>
          </w:tcPr>
          <w:p w14:paraId="4DE66A00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58F552A9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E5278A" w14:paraId="34FEE7BF" w14:textId="5670FA5C" w:rsidTr="001D3214">
        <w:tc>
          <w:tcPr>
            <w:tcW w:w="2184" w:type="dxa"/>
          </w:tcPr>
          <w:p w14:paraId="2DC5785E" w14:textId="4EB04C12" w:rsidR="00E72696" w:rsidRPr="00E5278A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5.</w:t>
            </w:r>
            <w:r>
              <w:rPr>
                <w:sz w:val="18"/>
                <w:szCs w:val="18"/>
                <w:lang w:val="es-BO"/>
              </w:rPr>
              <w:t>2.</w:t>
            </w:r>
            <w:r w:rsidRPr="00E5278A">
              <w:rPr>
                <w:sz w:val="18"/>
                <w:szCs w:val="18"/>
                <w:lang w:val="es-BO"/>
              </w:rPr>
              <w:t xml:space="preserve"> Fotocopia del RUC</w:t>
            </w:r>
          </w:p>
        </w:tc>
        <w:tc>
          <w:tcPr>
            <w:tcW w:w="2631" w:type="dxa"/>
          </w:tcPr>
          <w:p w14:paraId="0BA78751" w14:textId="3F8EC2EF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2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. RUC </w:t>
            </w:r>
          </w:p>
        </w:tc>
        <w:tc>
          <w:tcPr>
            <w:tcW w:w="1701" w:type="dxa"/>
          </w:tcPr>
          <w:p w14:paraId="36B430B0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47418D17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E5278A" w14:paraId="58E11095" w14:textId="38CE73E3" w:rsidTr="001D3214">
        <w:tc>
          <w:tcPr>
            <w:tcW w:w="2184" w:type="dxa"/>
          </w:tcPr>
          <w:p w14:paraId="3C19462A" w14:textId="6241E4D4" w:rsidR="00E72696" w:rsidRPr="00E5278A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5.</w:t>
            </w:r>
            <w:r>
              <w:rPr>
                <w:sz w:val="18"/>
                <w:szCs w:val="18"/>
                <w:lang w:val="es-BO"/>
              </w:rPr>
              <w:t>3</w:t>
            </w:r>
            <w:r w:rsidRPr="00E5278A">
              <w:rPr>
                <w:sz w:val="18"/>
                <w:szCs w:val="18"/>
                <w:lang w:val="es-BO"/>
              </w:rPr>
              <w:t>. Fotocopia del comprobante del último impuesto pagado a la renta</w:t>
            </w:r>
          </w:p>
        </w:tc>
        <w:tc>
          <w:tcPr>
            <w:tcW w:w="2631" w:type="dxa"/>
          </w:tcPr>
          <w:p w14:paraId="30A584B6" w14:textId="3D695610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3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IMPUESTO A LA RENTA</w:t>
            </w:r>
          </w:p>
        </w:tc>
        <w:tc>
          <w:tcPr>
            <w:tcW w:w="1701" w:type="dxa"/>
          </w:tcPr>
          <w:p w14:paraId="13FE1DA9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63409EB5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E5278A" w14:paraId="33FCE738" w14:textId="41157E64" w:rsidTr="001D3214">
        <w:tc>
          <w:tcPr>
            <w:tcW w:w="2184" w:type="dxa"/>
          </w:tcPr>
          <w:p w14:paraId="18AF535F" w14:textId="0370B002" w:rsidR="00E72696" w:rsidRPr="00E5278A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>
              <w:rPr>
                <w:sz w:val="18"/>
                <w:szCs w:val="18"/>
                <w:lang w:val="es-BO"/>
              </w:rPr>
              <w:t xml:space="preserve">5.4. </w:t>
            </w:r>
            <w:r w:rsidRPr="00444136">
              <w:rPr>
                <w:sz w:val="18"/>
                <w:szCs w:val="18"/>
                <w:lang w:val="es-BO"/>
              </w:rPr>
              <w:t>Certificado de cumplimiento tributario</w:t>
            </w:r>
            <w:r>
              <w:rPr>
                <w:sz w:val="18"/>
                <w:szCs w:val="18"/>
                <w:lang w:val="es-BO"/>
              </w:rPr>
              <w:t>, donde se indique que la organización está al día con las obligaciones tributarias en el SRI</w:t>
            </w:r>
          </w:p>
        </w:tc>
        <w:tc>
          <w:tcPr>
            <w:tcW w:w="2631" w:type="dxa"/>
          </w:tcPr>
          <w:p w14:paraId="191E21A1" w14:textId="5802EF6F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4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 CUMPLIMIENTO SRI</w:t>
            </w:r>
          </w:p>
        </w:tc>
        <w:tc>
          <w:tcPr>
            <w:tcW w:w="1701" w:type="dxa"/>
          </w:tcPr>
          <w:p w14:paraId="0ED2E40C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709E86BC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E5278A" w14:paraId="72EB26E4" w14:textId="0CA3D449" w:rsidTr="001D3214">
        <w:tc>
          <w:tcPr>
            <w:tcW w:w="2184" w:type="dxa"/>
          </w:tcPr>
          <w:p w14:paraId="1CAD9845" w14:textId="108E5FB5" w:rsidR="00E72696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>
              <w:rPr>
                <w:sz w:val="18"/>
                <w:szCs w:val="18"/>
                <w:lang w:val="es-BO"/>
              </w:rPr>
              <w:t xml:space="preserve">5.5. </w:t>
            </w:r>
            <w:r w:rsidRPr="00444136">
              <w:rPr>
                <w:sz w:val="18"/>
                <w:szCs w:val="18"/>
                <w:lang w:val="es-BO"/>
              </w:rPr>
              <w:t xml:space="preserve">Certificado de cumplimiento </w:t>
            </w:r>
            <w:r>
              <w:rPr>
                <w:sz w:val="18"/>
                <w:szCs w:val="18"/>
                <w:lang w:val="es-BO"/>
              </w:rPr>
              <w:t>de obligaciones patronales en el IESS</w:t>
            </w:r>
          </w:p>
        </w:tc>
        <w:tc>
          <w:tcPr>
            <w:tcW w:w="2631" w:type="dxa"/>
          </w:tcPr>
          <w:p w14:paraId="4AB73EA5" w14:textId="6EF401C2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 CUMPLIMIENTO IESS</w:t>
            </w:r>
          </w:p>
        </w:tc>
        <w:tc>
          <w:tcPr>
            <w:tcW w:w="1701" w:type="dxa"/>
          </w:tcPr>
          <w:p w14:paraId="0A0B7535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04139CE9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973275" w14:paraId="4CE2C7FE" w14:textId="7F774672" w:rsidTr="001D3214">
        <w:tc>
          <w:tcPr>
            <w:tcW w:w="2184" w:type="dxa"/>
          </w:tcPr>
          <w:p w14:paraId="6A8BC496" w14:textId="5E242E9B" w:rsidR="00E72696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>
              <w:rPr>
                <w:sz w:val="18"/>
                <w:szCs w:val="18"/>
                <w:lang w:val="es-BO"/>
              </w:rPr>
              <w:t xml:space="preserve">5.6. Para organizaciones (empleadores) con personal </w:t>
            </w:r>
            <w:r w:rsidRPr="00973275">
              <w:rPr>
                <w:sz w:val="18"/>
                <w:szCs w:val="18"/>
                <w:lang w:val="es-BO"/>
              </w:rPr>
              <w:t>bajo relación de dependencia</w:t>
            </w:r>
            <w:r>
              <w:rPr>
                <w:sz w:val="18"/>
                <w:szCs w:val="18"/>
                <w:lang w:val="es-BO"/>
              </w:rPr>
              <w:t xml:space="preserve">: registro de los contratos de sus trabajadores en el “Sistema Único de Trabajo”: </w:t>
            </w:r>
            <w:r w:rsidRPr="00973275">
              <w:rPr>
                <w:sz w:val="18"/>
                <w:szCs w:val="18"/>
                <w:lang w:val="es-BO"/>
              </w:rPr>
              <w:t xml:space="preserve">https://sut.trabajo.gob.ec/ </w:t>
            </w:r>
          </w:p>
        </w:tc>
        <w:tc>
          <w:tcPr>
            <w:tcW w:w="2631" w:type="dxa"/>
          </w:tcPr>
          <w:p w14:paraId="0F01A34F" w14:textId="26043845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6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 xml:space="preserve"> CUMPLIMIENTO MDT</w:t>
            </w:r>
          </w:p>
        </w:tc>
        <w:tc>
          <w:tcPr>
            <w:tcW w:w="1701" w:type="dxa"/>
          </w:tcPr>
          <w:p w14:paraId="27827009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1DD67F46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E72696" w:rsidRPr="00E5278A" w14:paraId="4A8299E9" w14:textId="48DD5DA5" w:rsidTr="001D3214">
        <w:tc>
          <w:tcPr>
            <w:tcW w:w="2184" w:type="dxa"/>
          </w:tcPr>
          <w:p w14:paraId="05F7511E" w14:textId="55F107D1" w:rsidR="00E72696" w:rsidRPr="00E5278A" w:rsidRDefault="00E72696" w:rsidP="00E72696">
            <w:pPr>
              <w:pStyle w:val="NoSpacing"/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5.</w:t>
            </w:r>
            <w:r>
              <w:rPr>
                <w:sz w:val="18"/>
                <w:szCs w:val="18"/>
                <w:lang w:val="es-BO"/>
              </w:rPr>
              <w:t>7</w:t>
            </w:r>
            <w:r w:rsidRPr="00E5278A">
              <w:rPr>
                <w:sz w:val="18"/>
                <w:szCs w:val="18"/>
                <w:lang w:val="es-BO"/>
              </w:rPr>
              <w:t xml:space="preserve">. Certificado bancario de </w:t>
            </w:r>
            <w:r w:rsidRPr="00A338EA">
              <w:rPr>
                <w:b/>
                <w:bCs/>
                <w:i/>
                <w:iCs/>
                <w:sz w:val="18"/>
                <w:szCs w:val="18"/>
                <w:u w:val="single"/>
                <w:lang w:val="es-BO"/>
              </w:rPr>
              <w:t>cuenta activa</w:t>
            </w:r>
            <w:r w:rsidRPr="00E5278A">
              <w:rPr>
                <w:sz w:val="18"/>
                <w:szCs w:val="18"/>
                <w:lang w:val="es-BO"/>
              </w:rPr>
              <w:t xml:space="preserve"> donde</w:t>
            </w:r>
            <w:r>
              <w:rPr>
                <w:sz w:val="18"/>
                <w:szCs w:val="18"/>
                <w:lang w:val="es-BO"/>
              </w:rPr>
              <w:t xml:space="preserve"> se receptar</w:t>
            </w:r>
            <w:r w:rsidR="00A338EA">
              <w:rPr>
                <w:sz w:val="18"/>
                <w:szCs w:val="18"/>
                <w:lang w:val="es-BO"/>
              </w:rPr>
              <w:t>ían</w:t>
            </w:r>
            <w:r>
              <w:rPr>
                <w:sz w:val="18"/>
                <w:szCs w:val="18"/>
                <w:lang w:val="es-BO"/>
              </w:rPr>
              <w:t xml:space="preserve"> los fondos</w:t>
            </w:r>
            <w:r w:rsidR="005378D2">
              <w:rPr>
                <w:sz w:val="18"/>
                <w:szCs w:val="18"/>
                <w:lang w:val="es-BO"/>
              </w:rPr>
              <w:t>,</w:t>
            </w:r>
            <w:r>
              <w:rPr>
                <w:sz w:val="18"/>
                <w:szCs w:val="18"/>
                <w:lang w:val="es-BO"/>
              </w:rPr>
              <w:t xml:space="preserve"> donde</w:t>
            </w:r>
            <w:r w:rsidRPr="00E5278A">
              <w:rPr>
                <w:sz w:val="18"/>
                <w:szCs w:val="18"/>
                <w:lang w:val="es-BO"/>
              </w:rPr>
              <w:t xml:space="preserve"> conste</w:t>
            </w:r>
            <w:r>
              <w:rPr>
                <w:sz w:val="18"/>
                <w:szCs w:val="18"/>
                <w:lang w:val="es-BO"/>
              </w:rPr>
              <w:t>:</w:t>
            </w:r>
          </w:p>
          <w:p w14:paraId="7BEF9807" w14:textId="77777777" w:rsidR="00E72696" w:rsidRPr="00E5278A" w:rsidRDefault="00E72696" w:rsidP="00E72696">
            <w:pPr>
              <w:pStyle w:val="NoSpacing"/>
              <w:numPr>
                <w:ilvl w:val="0"/>
                <w:numId w:val="13"/>
              </w:numPr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Nombre del Banco donde tiene la cuenta la organización</w:t>
            </w:r>
          </w:p>
          <w:p w14:paraId="31A84439" w14:textId="77777777" w:rsidR="00E72696" w:rsidRPr="00E5278A" w:rsidRDefault="00E72696" w:rsidP="00E72696">
            <w:pPr>
              <w:pStyle w:val="NoSpacing"/>
              <w:numPr>
                <w:ilvl w:val="0"/>
                <w:numId w:val="13"/>
              </w:numPr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Tipo de Cuenta</w:t>
            </w:r>
          </w:p>
          <w:p w14:paraId="1F4E05F7" w14:textId="77777777" w:rsidR="00E72696" w:rsidRPr="00E74C11" w:rsidRDefault="00E72696" w:rsidP="00E72696">
            <w:pPr>
              <w:pStyle w:val="NoSpacing"/>
              <w:numPr>
                <w:ilvl w:val="0"/>
                <w:numId w:val="13"/>
              </w:numPr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Moneda de la cuenta</w:t>
            </w:r>
          </w:p>
        </w:tc>
        <w:tc>
          <w:tcPr>
            <w:tcW w:w="2631" w:type="dxa"/>
          </w:tcPr>
          <w:p w14:paraId="0F47A49B" w14:textId="66B98438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</w:t>
            </w:r>
            <w:r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7</w:t>
            </w:r>
            <w:r w:rsidRPr="00A52AD5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. CERTIFICADO BANCARIO</w:t>
            </w:r>
          </w:p>
        </w:tc>
        <w:tc>
          <w:tcPr>
            <w:tcW w:w="1701" w:type="dxa"/>
          </w:tcPr>
          <w:p w14:paraId="6A7896C7" w14:textId="77777777" w:rsidR="00E72696" w:rsidRPr="00A52AD5" w:rsidRDefault="00E72696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6F5E6C23" w14:textId="77777777" w:rsidR="00E72696" w:rsidRPr="00A52AD5" w:rsidRDefault="00E72696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  <w:tr w:rsidR="001C16AA" w:rsidRPr="00E5278A" w14:paraId="1358FF35" w14:textId="77777777" w:rsidTr="001D3214">
        <w:tc>
          <w:tcPr>
            <w:tcW w:w="2184" w:type="dxa"/>
          </w:tcPr>
          <w:p w14:paraId="0C74D6DE" w14:textId="4D3FCDEC" w:rsidR="001C16AA" w:rsidRPr="00E5278A" w:rsidRDefault="00A04B98" w:rsidP="00D67137">
            <w:pPr>
              <w:rPr>
                <w:sz w:val="18"/>
                <w:szCs w:val="18"/>
                <w:lang w:val="es-BO"/>
              </w:rPr>
            </w:pPr>
            <w:r w:rsidRPr="00E5278A">
              <w:rPr>
                <w:sz w:val="18"/>
                <w:szCs w:val="18"/>
                <w:lang w:val="es-BO"/>
              </w:rPr>
              <w:t>5.</w:t>
            </w:r>
            <w:r>
              <w:rPr>
                <w:sz w:val="18"/>
                <w:szCs w:val="18"/>
                <w:lang w:val="es-BO"/>
              </w:rPr>
              <w:t>8</w:t>
            </w:r>
            <w:r w:rsidRPr="00E5278A">
              <w:rPr>
                <w:sz w:val="18"/>
                <w:szCs w:val="18"/>
                <w:lang w:val="es-BO"/>
              </w:rPr>
              <w:t xml:space="preserve">. </w:t>
            </w:r>
            <w:r w:rsidR="00EB39FE">
              <w:rPr>
                <w:sz w:val="18"/>
                <w:szCs w:val="18"/>
                <w:lang w:val="es-BO"/>
              </w:rPr>
              <w:t>Ca</w:t>
            </w:r>
            <w:r w:rsidR="00EB39FE" w:rsidRPr="00EB39FE">
              <w:rPr>
                <w:sz w:val="18"/>
                <w:szCs w:val="18"/>
                <w:lang w:val="es-BO"/>
              </w:rPr>
              <w:t>rta compromiso indicando su capacidad financiera y/o flujo de caja para la ejecución del proyecto conforme la planificación de pagos acordada en el instrumento contractual.</w:t>
            </w:r>
            <w:r w:rsidR="00EB39FE">
              <w:rPr>
                <w:sz w:val="18"/>
                <w:szCs w:val="18"/>
                <w:lang w:val="es-BO"/>
              </w:rPr>
              <w:t xml:space="preserve"> </w:t>
            </w:r>
          </w:p>
        </w:tc>
        <w:tc>
          <w:tcPr>
            <w:tcW w:w="2631" w:type="dxa"/>
          </w:tcPr>
          <w:p w14:paraId="7963C3D5" w14:textId="4E40C7BC" w:rsidR="001C16AA" w:rsidRPr="00A52AD5" w:rsidRDefault="00EB39FE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  <w:r w:rsidRPr="00505B80">
              <w:rPr>
                <w:b/>
                <w:color w:val="2F5496" w:themeColor="accent5" w:themeShade="BF"/>
                <w:sz w:val="18"/>
                <w:szCs w:val="18"/>
                <w:lang w:val="es-BO"/>
              </w:rPr>
              <w:t>5.8. CARTA CAPACIDAD FINANCIERA</w:t>
            </w:r>
          </w:p>
        </w:tc>
        <w:tc>
          <w:tcPr>
            <w:tcW w:w="1701" w:type="dxa"/>
          </w:tcPr>
          <w:p w14:paraId="035CC3A2" w14:textId="77777777" w:rsidR="001C16AA" w:rsidRPr="00A52AD5" w:rsidRDefault="001C16AA" w:rsidP="00E72696">
            <w:pPr>
              <w:pStyle w:val="NoSpacing"/>
              <w:jc w:val="center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  <w:tc>
          <w:tcPr>
            <w:tcW w:w="2500" w:type="dxa"/>
          </w:tcPr>
          <w:p w14:paraId="18C9DE11" w14:textId="77777777" w:rsidR="001C16AA" w:rsidRPr="00A52AD5" w:rsidRDefault="001C16AA" w:rsidP="00E72696">
            <w:pPr>
              <w:pStyle w:val="NoSpacing"/>
              <w:rPr>
                <w:b/>
                <w:color w:val="2F5496" w:themeColor="accent5" w:themeShade="BF"/>
                <w:sz w:val="18"/>
                <w:szCs w:val="18"/>
                <w:lang w:val="es-BO"/>
              </w:rPr>
            </w:pPr>
          </w:p>
        </w:tc>
      </w:tr>
    </w:tbl>
    <w:p w14:paraId="5A99D5DC" w14:textId="77777777" w:rsidR="00537FD3" w:rsidRDefault="00537FD3" w:rsidP="003400DB">
      <w:pPr>
        <w:spacing w:after="0" w:line="240" w:lineRule="auto"/>
        <w:jc w:val="both"/>
        <w:rPr>
          <w:rFonts w:ascii="Calibri" w:eastAsia="Times New Roman" w:hAnsi="Calibri" w:cs="Times New Roman"/>
          <w:b/>
          <w:sz w:val="18"/>
          <w:szCs w:val="18"/>
          <w:u w:val="single"/>
          <w:lang w:val="es-ES" w:eastAsia="en-GB"/>
        </w:rPr>
      </w:pPr>
    </w:p>
    <w:p w14:paraId="5AF969C7" w14:textId="1E1D06C8" w:rsidR="00BA41CE" w:rsidRDefault="001B6D2B" w:rsidP="003400DB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  <w:r w:rsidRPr="004C76F3">
        <w:rPr>
          <w:rFonts w:ascii="Calibri" w:eastAsia="Times New Roman" w:hAnsi="Calibri" w:cs="Times New Roman"/>
          <w:b/>
          <w:sz w:val="18"/>
          <w:szCs w:val="18"/>
          <w:u w:val="single"/>
          <w:lang w:val="es-ES" w:eastAsia="en-GB"/>
        </w:rPr>
        <w:t>NOTA</w:t>
      </w:r>
      <w:r w:rsidR="00BA41CE">
        <w:rPr>
          <w:rFonts w:ascii="Calibri" w:eastAsia="Times New Roman" w:hAnsi="Calibri" w:cs="Times New Roman"/>
          <w:b/>
          <w:sz w:val="18"/>
          <w:szCs w:val="18"/>
          <w:u w:val="single"/>
          <w:lang w:val="es-ES" w:eastAsia="en-GB"/>
        </w:rPr>
        <w:t>S</w:t>
      </w:r>
      <w:r w:rsidRPr="00E5278A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: </w:t>
      </w:r>
    </w:p>
    <w:p w14:paraId="3667578B" w14:textId="5E2FA074" w:rsidR="00BA41CE" w:rsidRDefault="00BA41CE" w:rsidP="003400DB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</w:p>
    <w:p w14:paraId="22F3D71A" w14:textId="5A211C36" w:rsidR="00BA41CE" w:rsidRPr="004E2A27" w:rsidRDefault="00BA41CE" w:rsidP="004E2A2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>La Carta Compromiso (</w:t>
      </w:r>
      <w:r w:rsid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requisito </w:t>
      </w: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>5.8) se refiere a la capacidad de culminar el proyecto, y luego recibir el tercer pago vía reembolso. Esta carta debe ser firmada por</w:t>
      </w:r>
      <w:r w:rsidR="00091832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el representante legal de</w:t>
      </w: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la propia organización</w:t>
      </w:r>
      <w:r w:rsidR="00091832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proponente</w:t>
      </w: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>.</w:t>
      </w:r>
    </w:p>
    <w:p w14:paraId="26A6097C" w14:textId="1CD7EEE0" w:rsidR="00432D5D" w:rsidRPr="004E2A27" w:rsidRDefault="001B6D2B" w:rsidP="004E2A2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>Se recomienda que todos los documentos que han sido</w:t>
      </w:r>
      <w:r w:rsidR="00934349"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escaneados y</w:t>
      </w:r>
      <w:r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enviados por correo electrónico se los guarde en físico dentro de los archivos de la organización</w:t>
      </w:r>
      <w:r w:rsidR="00F83CBE" w:rsidRPr="004E2A27">
        <w:rPr>
          <w:rFonts w:ascii="Calibri" w:eastAsia="Times New Roman" w:hAnsi="Calibri" w:cs="Times New Roman"/>
          <w:sz w:val="18"/>
          <w:szCs w:val="18"/>
          <w:lang w:val="es-ES" w:eastAsia="en-GB"/>
        </w:rPr>
        <w:t xml:space="preserve"> para su revisión posterior por parte del departamento administrativo de FAO-Ecuador.</w:t>
      </w:r>
    </w:p>
    <w:p w14:paraId="458C6BA4" w14:textId="370A484C" w:rsidR="00697599" w:rsidRDefault="00697599" w:rsidP="003400DB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</w:p>
    <w:p w14:paraId="1109CBE7" w14:textId="1F9F55E3" w:rsidR="00697599" w:rsidRPr="001A2FFE" w:rsidRDefault="00697599" w:rsidP="0069759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lang w:val="es-ES"/>
        </w:rPr>
      </w:pPr>
      <w:r w:rsidRPr="00BE79E7">
        <w:rPr>
          <w:rFonts w:ascii="Times New Roman" w:eastAsia="Times New Roman" w:hAnsi="Times New Roman" w:cs="Times New Roman"/>
          <w:i/>
          <w:iCs/>
          <w:color w:val="4472C4" w:themeColor="accent5"/>
          <w:lang w:val="es-ES"/>
        </w:rPr>
        <w:t>Se recomienda utilizar el formato proporcionado en archivo Word para elaborar la “Checklist” de la documentación entregada (ver en el link de la convocatoria).</w:t>
      </w:r>
    </w:p>
    <w:p w14:paraId="025CE69C" w14:textId="77777777" w:rsidR="001F1D61" w:rsidRDefault="001F1D61" w:rsidP="003400DB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val="es-ES" w:eastAsia="en-GB"/>
        </w:rPr>
      </w:pPr>
      <w:bookmarkStart w:id="1" w:name="_GoBack"/>
      <w:bookmarkEnd w:id="1"/>
    </w:p>
    <w:sectPr w:rsidR="001F1D61" w:rsidSect="00234392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BB9DC" w16cex:dateUtc="2022-05-03T19:25:00Z"/>
  <w16cex:commentExtensible w16cex:durableId="261BBA02" w16cex:dateUtc="2022-05-03T19:26:00Z"/>
  <w16cex:commentExtensible w16cex:durableId="261BBE9A" w16cex:dateUtc="2022-05-03T19:45:00Z"/>
  <w16cex:commentExtensible w16cex:durableId="261BBF67" w16cex:dateUtc="2022-05-03T19:49:00Z"/>
  <w16cex:commentExtensible w16cex:durableId="261BBF97" w16cex:dateUtc="2022-05-03T19:49:00Z"/>
  <w16cex:commentExtensible w16cex:durableId="261BBFB0" w16cex:dateUtc="2022-05-03T19:50:00Z"/>
  <w16cex:commentExtensible w16cex:durableId="261BC011" w16cex:dateUtc="2022-05-03T19:52:00Z"/>
  <w16cex:commentExtensible w16cex:durableId="261BC05E" w16cex:dateUtc="2022-05-03T19:53:00Z"/>
  <w16cex:commentExtensible w16cex:durableId="261BC083" w16cex:dateUtc="2022-05-03T19:53:00Z"/>
  <w16cex:commentExtensible w16cex:durableId="261BC1DA" w16cex:dateUtc="2022-05-03T19:59:00Z"/>
  <w16cex:commentExtensible w16cex:durableId="261BC286" w16cex:dateUtc="2022-05-03T20:02:00Z"/>
  <w16cex:commentExtensible w16cex:durableId="261BC330" w16cex:dateUtc="2022-05-03T2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415C30" w16cid:durableId="261BB9DC"/>
  <w16cid:commentId w16cid:paraId="1409BD1D" w16cid:durableId="261BBA02"/>
  <w16cid:commentId w16cid:paraId="4FE70F33" w16cid:durableId="261BBE9A"/>
  <w16cid:commentId w16cid:paraId="26A815B0" w16cid:durableId="261BBF67"/>
  <w16cid:commentId w16cid:paraId="68B39686" w16cid:durableId="261BBF97"/>
  <w16cid:commentId w16cid:paraId="3ADAA72B" w16cid:durableId="261BBFB0"/>
  <w16cid:commentId w16cid:paraId="2BE3278D" w16cid:durableId="261BC011"/>
  <w16cid:commentId w16cid:paraId="34DCE4C4" w16cid:durableId="261BC05E"/>
  <w16cid:commentId w16cid:paraId="74F1EF64" w16cid:durableId="261BC083"/>
  <w16cid:commentId w16cid:paraId="11AD021A" w16cid:durableId="261BC1DA"/>
  <w16cid:commentId w16cid:paraId="7E5E5643" w16cid:durableId="261BC286"/>
  <w16cid:commentId w16cid:paraId="59D69060" w16cid:durableId="261BC3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5F324" w14:textId="77777777" w:rsidR="009523A4" w:rsidRDefault="009523A4" w:rsidP="000575D0">
      <w:pPr>
        <w:spacing w:after="0" w:line="240" w:lineRule="auto"/>
      </w:pPr>
      <w:r>
        <w:separator/>
      </w:r>
    </w:p>
  </w:endnote>
  <w:endnote w:type="continuationSeparator" w:id="0">
    <w:p w14:paraId="73DB784C" w14:textId="77777777" w:rsidR="009523A4" w:rsidRDefault="009523A4" w:rsidP="0005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D55CC" w14:textId="77777777" w:rsidR="0032502B" w:rsidRDefault="003250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44585"/>
      <w:docPartObj>
        <w:docPartGallery w:val="Page Numbers (Bottom of Page)"/>
        <w:docPartUnique/>
      </w:docPartObj>
    </w:sdtPr>
    <w:sdtEndPr/>
    <w:sdtContent>
      <w:p w14:paraId="75253B5A" w14:textId="367D6CE7" w:rsidR="0032502B" w:rsidRDefault="0032502B" w:rsidP="00975BA1">
        <w:pPr>
          <w:pStyle w:val="Footer"/>
          <w:jc w:val="right"/>
        </w:pPr>
        <w:r>
          <w:t xml:space="preserve">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AD7">
          <w:rPr>
            <w:noProof/>
          </w:rPr>
          <w:t>11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3062D592" w14:textId="77777777" w:rsidR="0032502B" w:rsidRDefault="0032502B" w:rsidP="00AD54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913A1" w14:textId="77777777" w:rsidR="0032502B" w:rsidRDefault="00325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37519" w14:textId="77777777" w:rsidR="009523A4" w:rsidRDefault="009523A4" w:rsidP="000575D0">
      <w:pPr>
        <w:spacing w:after="0" w:line="240" w:lineRule="auto"/>
      </w:pPr>
      <w:r>
        <w:separator/>
      </w:r>
    </w:p>
  </w:footnote>
  <w:footnote w:type="continuationSeparator" w:id="0">
    <w:p w14:paraId="0B823AFC" w14:textId="77777777" w:rsidR="009523A4" w:rsidRDefault="009523A4" w:rsidP="000575D0">
      <w:pPr>
        <w:spacing w:after="0" w:line="240" w:lineRule="auto"/>
      </w:pPr>
      <w:r>
        <w:continuationSeparator/>
      </w:r>
    </w:p>
  </w:footnote>
  <w:footnote w:id="1">
    <w:p w14:paraId="4A1B160E" w14:textId="77777777" w:rsidR="0032502B" w:rsidRPr="004F5CB8" w:rsidRDefault="0032502B" w:rsidP="001A2CA0">
      <w:pPr>
        <w:pStyle w:val="FootnoteText"/>
        <w:jc w:val="both"/>
        <w:rPr>
          <w:lang w:val="es-ES"/>
        </w:rPr>
      </w:pPr>
      <w:r>
        <w:rPr>
          <w:rStyle w:val="FootnoteReference"/>
        </w:rPr>
        <w:footnoteRef/>
      </w:r>
      <w:r w:rsidRPr="004F5CB8">
        <w:rPr>
          <w:lang w:val="es-ES"/>
        </w:rPr>
        <w:t xml:space="preserve"> </w:t>
      </w:r>
      <w:r w:rsidRPr="006F4350">
        <w:rPr>
          <w:sz w:val="14"/>
          <w:szCs w:val="14"/>
          <w:lang w:val="es-ES"/>
        </w:rPr>
        <w:t>Esta documentación también deberá ser presentada por las organizaciones que apadrinen a las organizaciones de segundo grado que sean de hecho.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C3DB8" w14:textId="77777777" w:rsidR="0032502B" w:rsidRDefault="00325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DD717" w14:textId="5FA26B57" w:rsidR="0032502B" w:rsidRPr="00B90B72" w:rsidRDefault="0032502B" w:rsidP="00B67968">
    <w:pPr>
      <w:pStyle w:val="Header"/>
      <w:rPr>
        <w:sz w:val="14"/>
        <w:szCs w:val="14"/>
      </w:rPr>
    </w:pPr>
    <w:r w:rsidRPr="00555834"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446E4370" wp14:editId="7942C26E">
          <wp:simplePos x="0" y="0"/>
          <wp:positionH relativeFrom="page">
            <wp:posOffset>22860</wp:posOffset>
          </wp:positionH>
          <wp:positionV relativeFrom="paragraph">
            <wp:posOffset>-199390</wp:posOffset>
          </wp:positionV>
          <wp:extent cx="7472680" cy="596900"/>
          <wp:effectExtent l="0" t="0" r="0" b="0"/>
          <wp:wrapSquare wrapText="bothSides"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E399E5D3-BAA6-4AFE-9699-91314DC67F0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E399E5D3-BAA6-4AFE-9699-91314DC67F0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5C561" w14:textId="77777777" w:rsidR="0032502B" w:rsidRDefault="00325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E84"/>
    <w:multiLevelType w:val="hybridMultilevel"/>
    <w:tmpl w:val="C9485308"/>
    <w:lvl w:ilvl="0" w:tplc="3C143A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AE4"/>
    <w:multiLevelType w:val="hybridMultilevel"/>
    <w:tmpl w:val="12324B9A"/>
    <w:lvl w:ilvl="0" w:tplc="397E15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1540"/>
    <w:multiLevelType w:val="hybridMultilevel"/>
    <w:tmpl w:val="F8ACA026"/>
    <w:lvl w:ilvl="0" w:tplc="040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71268AD"/>
    <w:multiLevelType w:val="multilevel"/>
    <w:tmpl w:val="B03677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82B695F"/>
    <w:multiLevelType w:val="hybridMultilevel"/>
    <w:tmpl w:val="4C88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273F1"/>
    <w:multiLevelType w:val="hybridMultilevel"/>
    <w:tmpl w:val="481E2772"/>
    <w:lvl w:ilvl="0" w:tplc="37ECC1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A0409"/>
    <w:multiLevelType w:val="hybridMultilevel"/>
    <w:tmpl w:val="01E285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854AC"/>
    <w:multiLevelType w:val="hybridMultilevel"/>
    <w:tmpl w:val="0388B1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A26F5"/>
    <w:multiLevelType w:val="multilevel"/>
    <w:tmpl w:val="1E0E5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54342E7"/>
    <w:multiLevelType w:val="hybridMultilevel"/>
    <w:tmpl w:val="2AB6DBC8"/>
    <w:lvl w:ilvl="0" w:tplc="596C1F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A135BE3"/>
    <w:multiLevelType w:val="hybridMultilevel"/>
    <w:tmpl w:val="D7347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80A77"/>
    <w:multiLevelType w:val="hybridMultilevel"/>
    <w:tmpl w:val="34980AA8"/>
    <w:lvl w:ilvl="0" w:tplc="630AE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0F2676D"/>
    <w:multiLevelType w:val="hybridMultilevel"/>
    <w:tmpl w:val="FC2A89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C10FA"/>
    <w:multiLevelType w:val="hybridMultilevel"/>
    <w:tmpl w:val="D7AC6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CB5621"/>
    <w:multiLevelType w:val="hybridMultilevel"/>
    <w:tmpl w:val="E9AE4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36750"/>
    <w:multiLevelType w:val="hybridMultilevel"/>
    <w:tmpl w:val="8C96E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B7265"/>
    <w:multiLevelType w:val="multilevel"/>
    <w:tmpl w:val="BB5E7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A086C3C"/>
    <w:multiLevelType w:val="hybridMultilevel"/>
    <w:tmpl w:val="DB1EBEC2"/>
    <w:lvl w:ilvl="0" w:tplc="8DB04628">
      <w:start w:val="1"/>
      <w:numFmt w:val="decimal"/>
      <w:lvlText w:val="%1."/>
      <w:lvlJc w:val="left"/>
      <w:pPr>
        <w:ind w:left="720" w:hanging="360"/>
      </w:pPr>
    </w:lvl>
    <w:lvl w:ilvl="1" w:tplc="D3CE3910">
      <w:start w:val="1"/>
      <w:numFmt w:val="lowerLetter"/>
      <w:lvlText w:val="%2."/>
      <w:lvlJc w:val="left"/>
      <w:pPr>
        <w:ind w:left="1440" w:hanging="360"/>
      </w:pPr>
    </w:lvl>
    <w:lvl w:ilvl="2" w:tplc="94B2DA52">
      <w:start w:val="1"/>
      <w:numFmt w:val="lowerRoman"/>
      <w:lvlText w:val="%3."/>
      <w:lvlJc w:val="right"/>
      <w:pPr>
        <w:ind w:left="2160" w:hanging="180"/>
      </w:pPr>
    </w:lvl>
    <w:lvl w:ilvl="3" w:tplc="FC1ED880">
      <w:start w:val="1"/>
      <w:numFmt w:val="decimal"/>
      <w:lvlText w:val="%4."/>
      <w:lvlJc w:val="left"/>
      <w:pPr>
        <w:ind w:left="2880" w:hanging="360"/>
      </w:pPr>
    </w:lvl>
    <w:lvl w:ilvl="4" w:tplc="517A36D0">
      <w:start w:val="1"/>
      <w:numFmt w:val="lowerLetter"/>
      <w:lvlText w:val="%5."/>
      <w:lvlJc w:val="left"/>
      <w:pPr>
        <w:ind w:left="3600" w:hanging="360"/>
      </w:pPr>
    </w:lvl>
    <w:lvl w:ilvl="5" w:tplc="4E78ACEC">
      <w:start w:val="1"/>
      <w:numFmt w:val="lowerRoman"/>
      <w:lvlText w:val="%6."/>
      <w:lvlJc w:val="right"/>
      <w:pPr>
        <w:ind w:left="4320" w:hanging="180"/>
      </w:pPr>
    </w:lvl>
    <w:lvl w:ilvl="6" w:tplc="4C1A0EF6">
      <w:start w:val="1"/>
      <w:numFmt w:val="decimal"/>
      <w:lvlText w:val="%7."/>
      <w:lvlJc w:val="left"/>
      <w:pPr>
        <w:ind w:left="5040" w:hanging="360"/>
      </w:pPr>
    </w:lvl>
    <w:lvl w:ilvl="7" w:tplc="3850E0E0">
      <w:start w:val="1"/>
      <w:numFmt w:val="lowerLetter"/>
      <w:lvlText w:val="%8."/>
      <w:lvlJc w:val="left"/>
      <w:pPr>
        <w:ind w:left="5760" w:hanging="360"/>
      </w:pPr>
    </w:lvl>
    <w:lvl w:ilvl="8" w:tplc="6DF256C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71ACD"/>
    <w:multiLevelType w:val="hybridMultilevel"/>
    <w:tmpl w:val="ACD6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56DD4"/>
    <w:multiLevelType w:val="hybridMultilevel"/>
    <w:tmpl w:val="60728B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C2ACD"/>
    <w:multiLevelType w:val="hybridMultilevel"/>
    <w:tmpl w:val="88B4F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65D62"/>
    <w:multiLevelType w:val="hybridMultilevel"/>
    <w:tmpl w:val="8674B6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325E95"/>
    <w:multiLevelType w:val="hybridMultilevel"/>
    <w:tmpl w:val="784EAC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19"/>
  </w:num>
  <w:num w:numId="5">
    <w:abstractNumId w:val="16"/>
  </w:num>
  <w:num w:numId="6">
    <w:abstractNumId w:val="18"/>
  </w:num>
  <w:num w:numId="7">
    <w:abstractNumId w:val="11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0"/>
  </w:num>
  <w:num w:numId="13">
    <w:abstractNumId w:val="13"/>
  </w:num>
  <w:num w:numId="14">
    <w:abstractNumId w:val="12"/>
  </w:num>
  <w:num w:numId="15">
    <w:abstractNumId w:val="7"/>
  </w:num>
  <w:num w:numId="16">
    <w:abstractNumId w:val="20"/>
  </w:num>
  <w:num w:numId="17">
    <w:abstractNumId w:val="6"/>
  </w:num>
  <w:num w:numId="18">
    <w:abstractNumId w:val="2"/>
  </w:num>
  <w:num w:numId="19">
    <w:abstractNumId w:val="14"/>
  </w:num>
  <w:num w:numId="20">
    <w:abstractNumId w:val="4"/>
  </w:num>
  <w:num w:numId="21">
    <w:abstractNumId w:val="15"/>
  </w:num>
  <w:num w:numId="22">
    <w:abstractNumId w:val="21"/>
  </w:num>
  <w:num w:numId="23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CEF"/>
    <w:rsid w:val="0000265E"/>
    <w:rsid w:val="00002F37"/>
    <w:rsid w:val="00004829"/>
    <w:rsid w:val="00005022"/>
    <w:rsid w:val="000060DF"/>
    <w:rsid w:val="000065B9"/>
    <w:rsid w:val="00006784"/>
    <w:rsid w:val="00006CD1"/>
    <w:rsid w:val="000101D2"/>
    <w:rsid w:val="000104BC"/>
    <w:rsid w:val="00010987"/>
    <w:rsid w:val="00010B93"/>
    <w:rsid w:val="000113AF"/>
    <w:rsid w:val="00011D26"/>
    <w:rsid w:val="0001291B"/>
    <w:rsid w:val="0001439D"/>
    <w:rsid w:val="00014F67"/>
    <w:rsid w:val="00016512"/>
    <w:rsid w:val="0001726F"/>
    <w:rsid w:val="00017A9D"/>
    <w:rsid w:val="00017ED4"/>
    <w:rsid w:val="00020F97"/>
    <w:rsid w:val="00021835"/>
    <w:rsid w:val="00022D20"/>
    <w:rsid w:val="000237A3"/>
    <w:rsid w:val="00023C0F"/>
    <w:rsid w:val="000240B8"/>
    <w:rsid w:val="000244FA"/>
    <w:rsid w:val="00024998"/>
    <w:rsid w:val="00024F45"/>
    <w:rsid w:val="00026A08"/>
    <w:rsid w:val="00027A73"/>
    <w:rsid w:val="000300BC"/>
    <w:rsid w:val="00030C3E"/>
    <w:rsid w:val="00031400"/>
    <w:rsid w:val="00031658"/>
    <w:rsid w:val="0003297A"/>
    <w:rsid w:val="0003519A"/>
    <w:rsid w:val="00040473"/>
    <w:rsid w:val="00041517"/>
    <w:rsid w:val="000416A6"/>
    <w:rsid w:val="000461AF"/>
    <w:rsid w:val="00047CB9"/>
    <w:rsid w:val="0005020D"/>
    <w:rsid w:val="00050640"/>
    <w:rsid w:val="00050AA2"/>
    <w:rsid w:val="00051CBE"/>
    <w:rsid w:val="00052DD2"/>
    <w:rsid w:val="00054050"/>
    <w:rsid w:val="0005412D"/>
    <w:rsid w:val="000574FE"/>
    <w:rsid w:val="0005758C"/>
    <w:rsid w:val="000575D0"/>
    <w:rsid w:val="00057C54"/>
    <w:rsid w:val="0006177F"/>
    <w:rsid w:val="000617E2"/>
    <w:rsid w:val="00062522"/>
    <w:rsid w:val="00063B0C"/>
    <w:rsid w:val="00064161"/>
    <w:rsid w:val="00065884"/>
    <w:rsid w:val="00066B98"/>
    <w:rsid w:val="000679B6"/>
    <w:rsid w:val="000709C6"/>
    <w:rsid w:val="00071571"/>
    <w:rsid w:val="00071BC5"/>
    <w:rsid w:val="00071D2D"/>
    <w:rsid w:val="000723ED"/>
    <w:rsid w:val="00073A97"/>
    <w:rsid w:val="00075379"/>
    <w:rsid w:val="0007684C"/>
    <w:rsid w:val="0007685D"/>
    <w:rsid w:val="0007707C"/>
    <w:rsid w:val="0008081C"/>
    <w:rsid w:val="00080CCA"/>
    <w:rsid w:val="00082516"/>
    <w:rsid w:val="000839AB"/>
    <w:rsid w:val="00083DDF"/>
    <w:rsid w:val="0008401B"/>
    <w:rsid w:val="0008405B"/>
    <w:rsid w:val="00084396"/>
    <w:rsid w:val="00087CD0"/>
    <w:rsid w:val="000902E5"/>
    <w:rsid w:val="000914CD"/>
    <w:rsid w:val="00091832"/>
    <w:rsid w:val="00091AFE"/>
    <w:rsid w:val="00092057"/>
    <w:rsid w:val="00093348"/>
    <w:rsid w:val="00093E9A"/>
    <w:rsid w:val="00094C1F"/>
    <w:rsid w:val="00096746"/>
    <w:rsid w:val="000972D8"/>
    <w:rsid w:val="0009747F"/>
    <w:rsid w:val="00097617"/>
    <w:rsid w:val="00097EA5"/>
    <w:rsid w:val="00097FCA"/>
    <w:rsid w:val="000A0663"/>
    <w:rsid w:val="000A0CE4"/>
    <w:rsid w:val="000A0DC7"/>
    <w:rsid w:val="000A6EFD"/>
    <w:rsid w:val="000B0843"/>
    <w:rsid w:val="000B14E6"/>
    <w:rsid w:val="000B3D0C"/>
    <w:rsid w:val="000B627E"/>
    <w:rsid w:val="000B6419"/>
    <w:rsid w:val="000B6E9E"/>
    <w:rsid w:val="000B75EF"/>
    <w:rsid w:val="000C0693"/>
    <w:rsid w:val="000C07C8"/>
    <w:rsid w:val="000C0CCC"/>
    <w:rsid w:val="000C0E1B"/>
    <w:rsid w:val="000C5887"/>
    <w:rsid w:val="000C6591"/>
    <w:rsid w:val="000C7BFC"/>
    <w:rsid w:val="000C7FE1"/>
    <w:rsid w:val="000D18B4"/>
    <w:rsid w:val="000D3A56"/>
    <w:rsid w:val="000D549B"/>
    <w:rsid w:val="000D6767"/>
    <w:rsid w:val="000D6ACA"/>
    <w:rsid w:val="000D6F1D"/>
    <w:rsid w:val="000D7FCC"/>
    <w:rsid w:val="000E0F9B"/>
    <w:rsid w:val="000E3ADF"/>
    <w:rsid w:val="000E519E"/>
    <w:rsid w:val="000E560B"/>
    <w:rsid w:val="000E5A1B"/>
    <w:rsid w:val="000E5ADC"/>
    <w:rsid w:val="000E5F29"/>
    <w:rsid w:val="000E6466"/>
    <w:rsid w:val="000E6B9D"/>
    <w:rsid w:val="000E74BB"/>
    <w:rsid w:val="000E75BC"/>
    <w:rsid w:val="000E7AAD"/>
    <w:rsid w:val="000F00F7"/>
    <w:rsid w:val="000F090E"/>
    <w:rsid w:val="000F2BD9"/>
    <w:rsid w:val="000F451B"/>
    <w:rsid w:val="000F5457"/>
    <w:rsid w:val="000F55BF"/>
    <w:rsid w:val="000F61A9"/>
    <w:rsid w:val="000F7123"/>
    <w:rsid w:val="0010016E"/>
    <w:rsid w:val="00100BA5"/>
    <w:rsid w:val="00105264"/>
    <w:rsid w:val="00105A00"/>
    <w:rsid w:val="001063DC"/>
    <w:rsid w:val="001068ED"/>
    <w:rsid w:val="00107696"/>
    <w:rsid w:val="00107969"/>
    <w:rsid w:val="00107B48"/>
    <w:rsid w:val="0011127E"/>
    <w:rsid w:val="00111302"/>
    <w:rsid w:val="001127ED"/>
    <w:rsid w:val="00112922"/>
    <w:rsid w:val="00113BA0"/>
    <w:rsid w:val="001147FE"/>
    <w:rsid w:val="00115902"/>
    <w:rsid w:val="0011597B"/>
    <w:rsid w:val="00115A77"/>
    <w:rsid w:val="00120C87"/>
    <w:rsid w:val="00122133"/>
    <w:rsid w:val="001224A0"/>
    <w:rsid w:val="00122FB1"/>
    <w:rsid w:val="00126324"/>
    <w:rsid w:val="00126CD2"/>
    <w:rsid w:val="00127FC5"/>
    <w:rsid w:val="001304B7"/>
    <w:rsid w:val="00130E96"/>
    <w:rsid w:val="00131A5D"/>
    <w:rsid w:val="00135B59"/>
    <w:rsid w:val="00135B7F"/>
    <w:rsid w:val="00137005"/>
    <w:rsid w:val="0014292B"/>
    <w:rsid w:val="00143AD2"/>
    <w:rsid w:val="00144B71"/>
    <w:rsid w:val="00144DA1"/>
    <w:rsid w:val="001458BD"/>
    <w:rsid w:val="00145D9F"/>
    <w:rsid w:val="00146409"/>
    <w:rsid w:val="00146A04"/>
    <w:rsid w:val="00146D70"/>
    <w:rsid w:val="00147106"/>
    <w:rsid w:val="00147151"/>
    <w:rsid w:val="00151F73"/>
    <w:rsid w:val="00153F72"/>
    <w:rsid w:val="00157CBC"/>
    <w:rsid w:val="00161701"/>
    <w:rsid w:val="001628E4"/>
    <w:rsid w:val="00164A13"/>
    <w:rsid w:val="001651A8"/>
    <w:rsid w:val="00165A31"/>
    <w:rsid w:val="00166008"/>
    <w:rsid w:val="00166B80"/>
    <w:rsid w:val="00170596"/>
    <w:rsid w:val="00170C14"/>
    <w:rsid w:val="00170E2E"/>
    <w:rsid w:val="0017274E"/>
    <w:rsid w:val="0017336B"/>
    <w:rsid w:val="00173A0E"/>
    <w:rsid w:val="00175668"/>
    <w:rsid w:val="00175885"/>
    <w:rsid w:val="00175903"/>
    <w:rsid w:val="00175C66"/>
    <w:rsid w:val="001766B1"/>
    <w:rsid w:val="0018037F"/>
    <w:rsid w:val="0018073D"/>
    <w:rsid w:val="001809EA"/>
    <w:rsid w:val="00180C1E"/>
    <w:rsid w:val="00180FC4"/>
    <w:rsid w:val="00181043"/>
    <w:rsid w:val="00181076"/>
    <w:rsid w:val="00181E00"/>
    <w:rsid w:val="001824B1"/>
    <w:rsid w:val="001836EA"/>
    <w:rsid w:val="00184D4F"/>
    <w:rsid w:val="001857AE"/>
    <w:rsid w:val="001863EA"/>
    <w:rsid w:val="00194B9F"/>
    <w:rsid w:val="00194F87"/>
    <w:rsid w:val="0019637F"/>
    <w:rsid w:val="00197AD6"/>
    <w:rsid w:val="001A04CB"/>
    <w:rsid w:val="001A1031"/>
    <w:rsid w:val="001A27A2"/>
    <w:rsid w:val="001A2AF5"/>
    <w:rsid w:val="001A2CA0"/>
    <w:rsid w:val="001A2FFE"/>
    <w:rsid w:val="001A5075"/>
    <w:rsid w:val="001A5EE4"/>
    <w:rsid w:val="001A609E"/>
    <w:rsid w:val="001B2866"/>
    <w:rsid w:val="001B2C18"/>
    <w:rsid w:val="001B4C23"/>
    <w:rsid w:val="001B53E2"/>
    <w:rsid w:val="001B5DCC"/>
    <w:rsid w:val="001B658D"/>
    <w:rsid w:val="001B6D2B"/>
    <w:rsid w:val="001B7244"/>
    <w:rsid w:val="001C0BC2"/>
    <w:rsid w:val="001C12F6"/>
    <w:rsid w:val="001C15A4"/>
    <w:rsid w:val="001C16AA"/>
    <w:rsid w:val="001C19B7"/>
    <w:rsid w:val="001C19F9"/>
    <w:rsid w:val="001C2156"/>
    <w:rsid w:val="001C2A39"/>
    <w:rsid w:val="001C312E"/>
    <w:rsid w:val="001C31E7"/>
    <w:rsid w:val="001C3292"/>
    <w:rsid w:val="001C3577"/>
    <w:rsid w:val="001C402B"/>
    <w:rsid w:val="001C4119"/>
    <w:rsid w:val="001C526D"/>
    <w:rsid w:val="001D0B56"/>
    <w:rsid w:val="001D13D6"/>
    <w:rsid w:val="001D13DC"/>
    <w:rsid w:val="001D1CF5"/>
    <w:rsid w:val="001D1DFA"/>
    <w:rsid w:val="001D2EF9"/>
    <w:rsid w:val="001D2F1C"/>
    <w:rsid w:val="001D3214"/>
    <w:rsid w:val="001D32D4"/>
    <w:rsid w:val="001D4721"/>
    <w:rsid w:val="001D51D7"/>
    <w:rsid w:val="001D52F3"/>
    <w:rsid w:val="001D5A63"/>
    <w:rsid w:val="001D5E96"/>
    <w:rsid w:val="001D65E3"/>
    <w:rsid w:val="001E010A"/>
    <w:rsid w:val="001E2A17"/>
    <w:rsid w:val="001E409C"/>
    <w:rsid w:val="001E4600"/>
    <w:rsid w:val="001E739B"/>
    <w:rsid w:val="001E7F2F"/>
    <w:rsid w:val="001F1D61"/>
    <w:rsid w:val="001F246F"/>
    <w:rsid w:val="001F286A"/>
    <w:rsid w:val="001F2ECD"/>
    <w:rsid w:val="001F34D8"/>
    <w:rsid w:val="001F395C"/>
    <w:rsid w:val="002006C5"/>
    <w:rsid w:val="0020142C"/>
    <w:rsid w:val="00201F00"/>
    <w:rsid w:val="002038DF"/>
    <w:rsid w:val="00204C79"/>
    <w:rsid w:val="0020768B"/>
    <w:rsid w:val="002077A1"/>
    <w:rsid w:val="002103EC"/>
    <w:rsid w:val="00211E28"/>
    <w:rsid w:val="00212335"/>
    <w:rsid w:val="00212AEB"/>
    <w:rsid w:val="00212DD0"/>
    <w:rsid w:val="00213C1C"/>
    <w:rsid w:val="0021433F"/>
    <w:rsid w:val="00215C62"/>
    <w:rsid w:val="00216570"/>
    <w:rsid w:val="00221312"/>
    <w:rsid w:val="00221BD8"/>
    <w:rsid w:val="00221D21"/>
    <w:rsid w:val="00221D2E"/>
    <w:rsid w:val="00222E57"/>
    <w:rsid w:val="00224045"/>
    <w:rsid w:val="002251E2"/>
    <w:rsid w:val="00225CA0"/>
    <w:rsid w:val="002266F3"/>
    <w:rsid w:val="00226930"/>
    <w:rsid w:val="00226FD7"/>
    <w:rsid w:val="002273A7"/>
    <w:rsid w:val="002307FA"/>
    <w:rsid w:val="002335A2"/>
    <w:rsid w:val="00233E01"/>
    <w:rsid w:val="00234392"/>
    <w:rsid w:val="00235855"/>
    <w:rsid w:val="002359D8"/>
    <w:rsid w:val="00236538"/>
    <w:rsid w:val="00236FEB"/>
    <w:rsid w:val="002412C3"/>
    <w:rsid w:val="0024177D"/>
    <w:rsid w:val="00243280"/>
    <w:rsid w:val="0024455C"/>
    <w:rsid w:val="002448A1"/>
    <w:rsid w:val="002449D7"/>
    <w:rsid w:val="00245C2C"/>
    <w:rsid w:val="002463F7"/>
    <w:rsid w:val="00250437"/>
    <w:rsid w:val="002528FE"/>
    <w:rsid w:val="0025369D"/>
    <w:rsid w:val="00253777"/>
    <w:rsid w:val="0025406F"/>
    <w:rsid w:val="00254474"/>
    <w:rsid w:val="002565A6"/>
    <w:rsid w:val="00256628"/>
    <w:rsid w:val="002566E0"/>
    <w:rsid w:val="002574DB"/>
    <w:rsid w:val="00257562"/>
    <w:rsid w:val="00257F77"/>
    <w:rsid w:val="0026055E"/>
    <w:rsid w:val="00260DC8"/>
    <w:rsid w:val="002623A1"/>
    <w:rsid w:val="0026419C"/>
    <w:rsid w:val="002646DC"/>
    <w:rsid w:val="002655C2"/>
    <w:rsid w:val="0026573C"/>
    <w:rsid w:val="00265FD3"/>
    <w:rsid w:val="002668A1"/>
    <w:rsid w:val="00266C8D"/>
    <w:rsid w:val="00267650"/>
    <w:rsid w:val="00271A03"/>
    <w:rsid w:val="0027301B"/>
    <w:rsid w:val="002743C5"/>
    <w:rsid w:val="00274F44"/>
    <w:rsid w:val="00276152"/>
    <w:rsid w:val="002765B4"/>
    <w:rsid w:val="00276DA0"/>
    <w:rsid w:val="00277B25"/>
    <w:rsid w:val="00283E8D"/>
    <w:rsid w:val="00285290"/>
    <w:rsid w:val="00285DF3"/>
    <w:rsid w:val="00286102"/>
    <w:rsid w:val="00287561"/>
    <w:rsid w:val="0028798A"/>
    <w:rsid w:val="00290459"/>
    <w:rsid w:val="002904F7"/>
    <w:rsid w:val="002918A8"/>
    <w:rsid w:val="00291BFA"/>
    <w:rsid w:val="00293214"/>
    <w:rsid w:val="00293954"/>
    <w:rsid w:val="00294173"/>
    <w:rsid w:val="0029431D"/>
    <w:rsid w:val="00294398"/>
    <w:rsid w:val="00294DB1"/>
    <w:rsid w:val="00294F18"/>
    <w:rsid w:val="00296B34"/>
    <w:rsid w:val="002A1621"/>
    <w:rsid w:val="002A30CC"/>
    <w:rsid w:val="002A35A3"/>
    <w:rsid w:val="002A3930"/>
    <w:rsid w:val="002A3A5B"/>
    <w:rsid w:val="002A3D6D"/>
    <w:rsid w:val="002A3F64"/>
    <w:rsid w:val="002A42E8"/>
    <w:rsid w:val="002A4ADB"/>
    <w:rsid w:val="002A4D6E"/>
    <w:rsid w:val="002A58B3"/>
    <w:rsid w:val="002A7852"/>
    <w:rsid w:val="002B0736"/>
    <w:rsid w:val="002B14EE"/>
    <w:rsid w:val="002B5530"/>
    <w:rsid w:val="002B73F9"/>
    <w:rsid w:val="002B7D56"/>
    <w:rsid w:val="002C2446"/>
    <w:rsid w:val="002C2727"/>
    <w:rsid w:val="002C2DD7"/>
    <w:rsid w:val="002C37E5"/>
    <w:rsid w:val="002C3983"/>
    <w:rsid w:val="002C4934"/>
    <w:rsid w:val="002C4F26"/>
    <w:rsid w:val="002C62F6"/>
    <w:rsid w:val="002C64AC"/>
    <w:rsid w:val="002D1794"/>
    <w:rsid w:val="002D2B2D"/>
    <w:rsid w:val="002D311C"/>
    <w:rsid w:val="002D5DF8"/>
    <w:rsid w:val="002D74B8"/>
    <w:rsid w:val="002E0537"/>
    <w:rsid w:val="002E3E13"/>
    <w:rsid w:val="002E3F7F"/>
    <w:rsid w:val="002E41E5"/>
    <w:rsid w:val="002E45D4"/>
    <w:rsid w:val="002E47A5"/>
    <w:rsid w:val="002E4F8D"/>
    <w:rsid w:val="002E53D7"/>
    <w:rsid w:val="002E5E1B"/>
    <w:rsid w:val="002E6054"/>
    <w:rsid w:val="002E6FBB"/>
    <w:rsid w:val="002E70B8"/>
    <w:rsid w:val="002E7587"/>
    <w:rsid w:val="002F1597"/>
    <w:rsid w:val="002F24C2"/>
    <w:rsid w:val="002F564E"/>
    <w:rsid w:val="002F6555"/>
    <w:rsid w:val="003048FA"/>
    <w:rsid w:val="00304D59"/>
    <w:rsid w:val="003052D1"/>
    <w:rsid w:val="00305950"/>
    <w:rsid w:val="00305B44"/>
    <w:rsid w:val="00305D5B"/>
    <w:rsid w:val="00306121"/>
    <w:rsid w:val="00306C22"/>
    <w:rsid w:val="00310288"/>
    <w:rsid w:val="00313FEC"/>
    <w:rsid w:val="00314044"/>
    <w:rsid w:val="003148C6"/>
    <w:rsid w:val="00316393"/>
    <w:rsid w:val="00317CA6"/>
    <w:rsid w:val="00320286"/>
    <w:rsid w:val="00321492"/>
    <w:rsid w:val="003217B4"/>
    <w:rsid w:val="00324035"/>
    <w:rsid w:val="00324620"/>
    <w:rsid w:val="00324BD0"/>
    <w:rsid w:val="00324D7F"/>
    <w:rsid w:val="00324D8B"/>
    <w:rsid w:val="0032502B"/>
    <w:rsid w:val="003254A5"/>
    <w:rsid w:val="00325855"/>
    <w:rsid w:val="00325A3E"/>
    <w:rsid w:val="00325E99"/>
    <w:rsid w:val="00326EC7"/>
    <w:rsid w:val="003304DB"/>
    <w:rsid w:val="003306EC"/>
    <w:rsid w:val="00330983"/>
    <w:rsid w:val="00330A98"/>
    <w:rsid w:val="0033492C"/>
    <w:rsid w:val="0033748D"/>
    <w:rsid w:val="00337ABF"/>
    <w:rsid w:val="003400DB"/>
    <w:rsid w:val="0034103B"/>
    <w:rsid w:val="003416AB"/>
    <w:rsid w:val="003433D9"/>
    <w:rsid w:val="00343EF6"/>
    <w:rsid w:val="00346909"/>
    <w:rsid w:val="00347C05"/>
    <w:rsid w:val="003507A2"/>
    <w:rsid w:val="00351C92"/>
    <w:rsid w:val="00352E21"/>
    <w:rsid w:val="00353E28"/>
    <w:rsid w:val="00355017"/>
    <w:rsid w:val="0035647F"/>
    <w:rsid w:val="00356921"/>
    <w:rsid w:val="003604FD"/>
    <w:rsid w:val="00362051"/>
    <w:rsid w:val="0036242F"/>
    <w:rsid w:val="00363802"/>
    <w:rsid w:val="00367B46"/>
    <w:rsid w:val="003713D5"/>
    <w:rsid w:val="00374CC8"/>
    <w:rsid w:val="00374DCD"/>
    <w:rsid w:val="0037611E"/>
    <w:rsid w:val="00376EF1"/>
    <w:rsid w:val="003777CE"/>
    <w:rsid w:val="00381181"/>
    <w:rsid w:val="003812EF"/>
    <w:rsid w:val="00381CC3"/>
    <w:rsid w:val="00382112"/>
    <w:rsid w:val="003825FC"/>
    <w:rsid w:val="003832FF"/>
    <w:rsid w:val="00383409"/>
    <w:rsid w:val="00383CD4"/>
    <w:rsid w:val="00390E77"/>
    <w:rsid w:val="0039131D"/>
    <w:rsid w:val="00391D37"/>
    <w:rsid w:val="00391E37"/>
    <w:rsid w:val="003939AF"/>
    <w:rsid w:val="00394B35"/>
    <w:rsid w:val="00394FBC"/>
    <w:rsid w:val="003A0049"/>
    <w:rsid w:val="003A07A6"/>
    <w:rsid w:val="003A0AF9"/>
    <w:rsid w:val="003A29FE"/>
    <w:rsid w:val="003A2B5E"/>
    <w:rsid w:val="003A3065"/>
    <w:rsid w:val="003A4DAF"/>
    <w:rsid w:val="003A4DBC"/>
    <w:rsid w:val="003A542E"/>
    <w:rsid w:val="003A60AE"/>
    <w:rsid w:val="003A7405"/>
    <w:rsid w:val="003A76A6"/>
    <w:rsid w:val="003A7979"/>
    <w:rsid w:val="003A7E98"/>
    <w:rsid w:val="003B071F"/>
    <w:rsid w:val="003B0E97"/>
    <w:rsid w:val="003B1CDC"/>
    <w:rsid w:val="003B1D6D"/>
    <w:rsid w:val="003B416E"/>
    <w:rsid w:val="003B4497"/>
    <w:rsid w:val="003B527F"/>
    <w:rsid w:val="003B6364"/>
    <w:rsid w:val="003B63B3"/>
    <w:rsid w:val="003C00BA"/>
    <w:rsid w:val="003C029C"/>
    <w:rsid w:val="003C1422"/>
    <w:rsid w:val="003C1710"/>
    <w:rsid w:val="003C25FF"/>
    <w:rsid w:val="003C4D60"/>
    <w:rsid w:val="003C557C"/>
    <w:rsid w:val="003C573F"/>
    <w:rsid w:val="003C5D7A"/>
    <w:rsid w:val="003C762B"/>
    <w:rsid w:val="003D0DCE"/>
    <w:rsid w:val="003D29D4"/>
    <w:rsid w:val="003D3441"/>
    <w:rsid w:val="003D44C2"/>
    <w:rsid w:val="003D4F6D"/>
    <w:rsid w:val="003D5262"/>
    <w:rsid w:val="003D59BC"/>
    <w:rsid w:val="003D5A90"/>
    <w:rsid w:val="003D5C8B"/>
    <w:rsid w:val="003D6C41"/>
    <w:rsid w:val="003E2ACC"/>
    <w:rsid w:val="003E459E"/>
    <w:rsid w:val="003E510C"/>
    <w:rsid w:val="003E6E74"/>
    <w:rsid w:val="003F093F"/>
    <w:rsid w:val="003F2652"/>
    <w:rsid w:val="003F2F04"/>
    <w:rsid w:val="003F4160"/>
    <w:rsid w:val="003F439E"/>
    <w:rsid w:val="003F4645"/>
    <w:rsid w:val="003F478C"/>
    <w:rsid w:val="003F573A"/>
    <w:rsid w:val="003F6A29"/>
    <w:rsid w:val="003F756F"/>
    <w:rsid w:val="00400738"/>
    <w:rsid w:val="00403A78"/>
    <w:rsid w:val="00403AF4"/>
    <w:rsid w:val="00407E8B"/>
    <w:rsid w:val="00412A9C"/>
    <w:rsid w:val="00412D6F"/>
    <w:rsid w:val="004137C6"/>
    <w:rsid w:val="00413802"/>
    <w:rsid w:val="00415065"/>
    <w:rsid w:val="00415640"/>
    <w:rsid w:val="0041715E"/>
    <w:rsid w:val="00417434"/>
    <w:rsid w:val="00420583"/>
    <w:rsid w:val="0042088A"/>
    <w:rsid w:val="004208C6"/>
    <w:rsid w:val="00421417"/>
    <w:rsid w:val="004216A1"/>
    <w:rsid w:val="00421752"/>
    <w:rsid w:val="0042200E"/>
    <w:rsid w:val="00422722"/>
    <w:rsid w:val="00422C69"/>
    <w:rsid w:val="0042375B"/>
    <w:rsid w:val="004238C8"/>
    <w:rsid w:val="00423FEF"/>
    <w:rsid w:val="004245B3"/>
    <w:rsid w:val="00426BE9"/>
    <w:rsid w:val="0042725B"/>
    <w:rsid w:val="004272AD"/>
    <w:rsid w:val="00430951"/>
    <w:rsid w:val="00430976"/>
    <w:rsid w:val="00431B8C"/>
    <w:rsid w:val="00431BFC"/>
    <w:rsid w:val="004325FF"/>
    <w:rsid w:val="00432D5D"/>
    <w:rsid w:val="004364AA"/>
    <w:rsid w:val="00436811"/>
    <w:rsid w:val="00436C99"/>
    <w:rsid w:val="00440735"/>
    <w:rsid w:val="00440B77"/>
    <w:rsid w:val="00440E65"/>
    <w:rsid w:val="00441CE1"/>
    <w:rsid w:val="00442033"/>
    <w:rsid w:val="00443B5C"/>
    <w:rsid w:val="00444136"/>
    <w:rsid w:val="00446D03"/>
    <w:rsid w:val="00446FFB"/>
    <w:rsid w:val="00451094"/>
    <w:rsid w:val="00451521"/>
    <w:rsid w:val="0045306D"/>
    <w:rsid w:val="004546CD"/>
    <w:rsid w:val="004549B4"/>
    <w:rsid w:val="00454F84"/>
    <w:rsid w:val="00455B2F"/>
    <w:rsid w:val="004575E1"/>
    <w:rsid w:val="00457ABF"/>
    <w:rsid w:val="00457ADD"/>
    <w:rsid w:val="00461B8A"/>
    <w:rsid w:val="00461FBA"/>
    <w:rsid w:val="00463179"/>
    <w:rsid w:val="00463DF2"/>
    <w:rsid w:val="00465A7A"/>
    <w:rsid w:val="00465CE1"/>
    <w:rsid w:val="00466D6E"/>
    <w:rsid w:val="00467698"/>
    <w:rsid w:val="00467B57"/>
    <w:rsid w:val="00467D84"/>
    <w:rsid w:val="00470D59"/>
    <w:rsid w:val="00471152"/>
    <w:rsid w:val="00471ADE"/>
    <w:rsid w:val="00472771"/>
    <w:rsid w:val="0047354E"/>
    <w:rsid w:val="004737B2"/>
    <w:rsid w:val="00473F17"/>
    <w:rsid w:val="00474314"/>
    <w:rsid w:val="00474475"/>
    <w:rsid w:val="004745B2"/>
    <w:rsid w:val="00475D6E"/>
    <w:rsid w:val="00477721"/>
    <w:rsid w:val="0048006D"/>
    <w:rsid w:val="00482110"/>
    <w:rsid w:val="004832AD"/>
    <w:rsid w:val="00483387"/>
    <w:rsid w:val="00485E9A"/>
    <w:rsid w:val="004860CF"/>
    <w:rsid w:val="00486172"/>
    <w:rsid w:val="0048781A"/>
    <w:rsid w:val="00487DBC"/>
    <w:rsid w:val="00490F2D"/>
    <w:rsid w:val="004928F5"/>
    <w:rsid w:val="00494F0E"/>
    <w:rsid w:val="0049593A"/>
    <w:rsid w:val="00495A29"/>
    <w:rsid w:val="00496D2F"/>
    <w:rsid w:val="00497983"/>
    <w:rsid w:val="004A0C4F"/>
    <w:rsid w:val="004A10D4"/>
    <w:rsid w:val="004A10ED"/>
    <w:rsid w:val="004A1A43"/>
    <w:rsid w:val="004A1C20"/>
    <w:rsid w:val="004A1FB5"/>
    <w:rsid w:val="004A279D"/>
    <w:rsid w:val="004A2B7A"/>
    <w:rsid w:val="004A3E2E"/>
    <w:rsid w:val="004A48D8"/>
    <w:rsid w:val="004A4E16"/>
    <w:rsid w:val="004A60A1"/>
    <w:rsid w:val="004A7037"/>
    <w:rsid w:val="004B0B88"/>
    <w:rsid w:val="004B3C2E"/>
    <w:rsid w:val="004B78B0"/>
    <w:rsid w:val="004C16BC"/>
    <w:rsid w:val="004C1755"/>
    <w:rsid w:val="004C1F92"/>
    <w:rsid w:val="004C213D"/>
    <w:rsid w:val="004C2298"/>
    <w:rsid w:val="004C2B7D"/>
    <w:rsid w:val="004C4DA6"/>
    <w:rsid w:val="004C5313"/>
    <w:rsid w:val="004C5DD5"/>
    <w:rsid w:val="004C7029"/>
    <w:rsid w:val="004C7453"/>
    <w:rsid w:val="004C76F3"/>
    <w:rsid w:val="004D1240"/>
    <w:rsid w:val="004D3775"/>
    <w:rsid w:val="004D3AF2"/>
    <w:rsid w:val="004D50F1"/>
    <w:rsid w:val="004D7132"/>
    <w:rsid w:val="004D7D53"/>
    <w:rsid w:val="004E0F2C"/>
    <w:rsid w:val="004E1D76"/>
    <w:rsid w:val="004E2163"/>
    <w:rsid w:val="004E2A27"/>
    <w:rsid w:val="004E5630"/>
    <w:rsid w:val="004F1C55"/>
    <w:rsid w:val="004F1D31"/>
    <w:rsid w:val="004F480B"/>
    <w:rsid w:val="004F534B"/>
    <w:rsid w:val="004F5CB8"/>
    <w:rsid w:val="004F5E4A"/>
    <w:rsid w:val="004F6220"/>
    <w:rsid w:val="004F62BF"/>
    <w:rsid w:val="00500583"/>
    <w:rsid w:val="00501250"/>
    <w:rsid w:val="0050161B"/>
    <w:rsid w:val="00501B2D"/>
    <w:rsid w:val="00504816"/>
    <w:rsid w:val="00504F3B"/>
    <w:rsid w:val="00504F92"/>
    <w:rsid w:val="00505AA7"/>
    <w:rsid w:val="00505B80"/>
    <w:rsid w:val="00505B9F"/>
    <w:rsid w:val="0050748C"/>
    <w:rsid w:val="00507B3B"/>
    <w:rsid w:val="005105B6"/>
    <w:rsid w:val="00510CE2"/>
    <w:rsid w:val="00512DE2"/>
    <w:rsid w:val="00514524"/>
    <w:rsid w:val="00516FE7"/>
    <w:rsid w:val="00517AC1"/>
    <w:rsid w:val="0052202A"/>
    <w:rsid w:val="00522DC7"/>
    <w:rsid w:val="00524CD6"/>
    <w:rsid w:val="00525F7B"/>
    <w:rsid w:val="005271AD"/>
    <w:rsid w:val="00532C54"/>
    <w:rsid w:val="005330C0"/>
    <w:rsid w:val="00533C4A"/>
    <w:rsid w:val="005348A6"/>
    <w:rsid w:val="00535E57"/>
    <w:rsid w:val="00536222"/>
    <w:rsid w:val="00536E03"/>
    <w:rsid w:val="00536FF7"/>
    <w:rsid w:val="00537034"/>
    <w:rsid w:val="005378D2"/>
    <w:rsid w:val="00537FD3"/>
    <w:rsid w:val="00540F63"/>
    <w:rsid w:val="0054365A"/>
    <w:rsid w:val="00545449"/>
    <w:rsid w:val="00545B24"/>
    <w:rsid w:val="005472E8"/>
    <w:rsid w:val="00550011"/>
    <w:rsid w:val="00551279"/>
    <w:rsid w:val="005513CE"/>
    <w:rsid w:val="00551408"/>
    <w:rsid w:val="005520EF"/>
    <w:rsid w:val="00552B20"/>
    <w:rsid w:val="00552E3F"/>
    <w:rsid w:val="00554EE0"/>
    <w:rsid w:val="00555512"/>
    <w:rsid w:val="00555713"/>
    <w:rsid w:val="00555D47"/>
    <w:rsid w:val="005560A3"/>
    <w:rsid w:val="00556B81"/>
    <w:rsid w:val="00556EC7"/>
    <w:rsid w:val="00560B12"/>
    <w:rsid w:val="005610A3"/>
    <w:rsid w:val="005610B2"/>
    <w:rsid w:val="00561B0C"/>
    <w:rsid w:val="00561D34"/>
    <w:rsid w:val="00563128"/>
    <w:rsid w:val="00563B27"/>
    <w:rsid w:val="00564128"/>
    <w:rsid w:val="005641F0"/>
    <w:rsid w:val="005644F7"/>
    <w:rsid w:val="00564870"/>
    <w:rsid w:val="00567374"/>
    <w:rsid w:val="00572184"/>
    <w:rsid w:val="0057314D"/>
    <w:rsid w:val="00574A6C"/>
    <w:rsid w:val="0057768E"/>
    <w:rsid w:val="00577948"/>
    <w:rsid w:val="0058535C"/>
    <w:rsid w:val="005856FC"/>
    <w:rsid w:val="00585B28"/>
    <w:rsid w:val="00585B58"/>
    <w:rsid w:val="00590644"/>
    <w:rsid w:val="00590993"/>
    <w:rsid w:val="00590AD6"/>
    <w:rsid w:val="0059158E"/>
    <w:rsid w:val="005937AA"/>
    <w:rsid w:val="00593BA7"/>
    <w:rsid w:val="0059401A"/>
    <w:rsid w:val="005952A6"/>
    <w:rsid w:val="0059665A"/>
    <w:rsid w:val="00596838"/>
    <w:rsid w:val="005976BF"/>
    <w:rsid w:val="005977A5"/>
    <w:rsid w:val="005A077C"/>
    <w:rsid w:val="005A4293"/>
    <w:rsid w:val="005A46E0"/>
    <w:rsid w:val="005A4C54"/>
    <w:rsid w:val="005B03FE"/>
    <w:rsid w:val="005B0E76"/>
    <w:rsid w:val="005B1561"/>
    <w:rsid w:val="005B342F"/>
    <w:rsid w:val="005B3D6C"/>
    <w:rsid w:val="005B4086"/>
    <w:rsid w:val="005B4AF8"/>
    <w:rsid w:val="005B4D51"/>
    <w:rsid w:val="005B54A5"/>
    <w:rsid w:val="005B6EA1"/>
    <w:rsid w:val="005C11B0"/>
    <w:rsid w:val="005C2ACA"/>
    <w:rsid w:val="005C4319"/>
    <w:rsid w:val="005C4479"/>
    <w:rsid w:val="005C698D"/>
    <w:rsid w:val="005C6A36"/>
    <w:rsid w:val="005D0B2A"/>
    <w:rsid w:val="005D213E"/>
    <w:rsid w:val="005D44FB"/>
    <w:rsid w:val="005D492F"/>
    <w:rsid w:val="005D58B0"/>
    <w:rsid w:val="005D5E6D"/>
    <w:rsid w:val="005D7ACB"/>
    <w:rsid w:val="005D7D93"/>
    <w:rsid w:val="005E0CD0"/>
    <w:rsid w:val="005E115C"/>
    <w:rsid w:val="005E3A37"/>
    <w:rsid w:val="005E471F"/>
    <w:rsid w:val="005E4C0C"/>
    <w:rsid w:val="005E5DD7"/>
    <w:rsid w:val="005F075D"/>
    <w:rsid w:val="005F1AE2"/>
    <w:rsid w:val="005F1E49"/>
    <w:rsid w:val="005F2FF1"/>
    <w:rsid w:val="005F3408"/>
    <w:rsid w:val="005F6C47"/>
    <w:rsid w:val="005F716E"/>
    <w:rsid w:val="006003E6"/>
    <w:rsid w:val="00600BE0"/>
    <w:rsid w:val="006026B1"/>
    <w:rsid w:val="00602B5F"/>
    <w:rsid w:val="00602F1E"/>
    <w:rsid w:val="00605473"/>
    <w:rsid w:val="00605D6B"/>
    <w:rsid w:val="00610E9E"/>
    <w:rsid w:val="00611333"/>
    <w:rsid w:val="00612384"/>
    <w:rsid w:val="00612837"/>
    <w:rsid w:val="006139E9"/>
    <w:rsid w:val="00615426"/>
    <w:rsid w:val="006154EF"/>
    <w:rsid w:val="006173ED"/>
    <w:rsid w:val="0062008D"/>
    <w:rsid w:val="006223D6"/>
    <w:rsid w:val="006224E7"/>
    <w:rsid w:val="00623233"/>
    <w:rsid w:val="00623591"/>
    <w:rsid w:val="006251FB"/>
    <w:rsid w:val="00626679"/>
    <w:rsid w:val="006273B1"/>
    <w:rsid w:val="00627775"/>
    <w:rsid w:val="0063055C"/>
    <w:rsid w:val="00633D7F"/>
    <w:rsid w:val="00634CB4"/>
    <w:rsid w:val="00637CA2"/>
    <w:rsid w:val="00644D6C"/>
    <w:rsid w:val="00646A56"/>
    <w:rsid w:val="006502FC"/>
    <w:rsid w:val="0065068B"/>
    <w:rsid w:val="00650EAD"/>
    <w:rsid w:val="006512E8"/>
    <w:rsid w:val="00653C4D"/>
    <w:rsid w:val="00653C9F"/>
    <w:rsid w:val="006547F6"/>
    <w:rsid w:val="00654BAB"/>
    <w:rsid w:val="00654CB8"/>
    <w:rsid w:val="0065760A"/>
    <w:rsid w:val="00660472"/>
    <w:rsid w:val="006604B8"/>
    <w:rsid w:val="00660EB5"/>
    <w:rsid w:val="00661338"/>
    <w:rsid w:val="0066177F"/>
    <w:rsid w:val="00661915"/>
    <w:rsid w:val="00661FED"/>
    <w:rsid w:val="00662172"/>
    <w:rsid w:val="006627F4"/>
    <w:rsid w:val="0066443D"/>
    <w:rsid w:val="00664ED0"/>
    <w:rsid w:val="00666E10"/>
    <w:rsid w:val="006702FD"/>
    <w:rsid w:val="00670DE5"/>
    <w:rsid w:val="00672E4D"/>
    <w:rsid w:val="0067361A"/>
    <w:rsid w:val="0067502F"/>
    <w:rsid w:val="006757EA"/>
    <w:rsid w:val="00675F1A"/>
    <w:rsid w:val="00677174"/>
    <w:rsid w:val="006776CA"/>
    <w:rsid w:val="00680188"/>
    <w:rsid w:val="00681E0C"/>
    <w:rsid w:val="006827EE"/>
    <w:rsid w:val="00683487"/>
    <w:rsid w:val="00684BCE"/>
    <w:rsid w:val="006855AA"/>
    <w:rsid w:val="00685B06"/>
    <w:rsid w:val="00686029"/>
    <w:rsid w:val="00693459"/>
    <w:rsid w:val="00694A1B"/>
    <w:rsid w:val="00694F9B"/>
    <w:rsid w:val="0069539E"/>
    <w:rsid w:val="00695434"/>
    <w:rsid w:val="006956D2"/>
    <w:rsid w:val="0069582F"/>
    <w:rsid w:val="00695DE0"/>
    <w:rsid w:val="006962EF"/>
    <w:rsid w:val="00696696"/>
    <w:rsid w:val="00696DEC"/>
    <w:rsid w:val="00697577"/>
    <w:rsid w:val="00697599"/>
    <w:rsid w:val="006A1965"/>
    <w:rsid w:val="006A1A65"/>
    <w:rsid w:val="006A3CEF"/>
    <w:rsid w:val="006A4361"/>
    <w:rsid w:val="006A624E"/>
    <w:rsid w:val="006A638B"/>
    <w:rsid w:val="006A78DF"/>
    <w:rsid w:val="006A7DB1"/>
    <w:rsid w:val="006A7F9B"/>
    <w:rsid w:val="006B02B2"/>
    <w:rsid w:val="006B2341"/>
    <w:rsid w:val="006B55E3"/>
    <w:rsid w:val="006B60B4"/>
    <w:rsid w:val="006B6E0F"/>
    <w:rsid w:val="006B7053"/>
    <w:rsid w:val="006B763A"/>
    <w:rsid w:val="006B7E0A"/>
    <w:rsid w:val="006B7F92"/>
    <w:rsid w:val="006C120A"/>
    <w:rsid w:val="006C1771"/>
    <w:rsid w:val="006C3CB8"/>
    <w:rsid w:val="006C4835"/>
    <w:rsid w:val="006C498F"/>
    <w:rsid w:val="006C54BC"/>
    <w:rsid w:val="006C5F35"/>
    <w:rsid w:val="006C6985"/>
    <w:rsid w:val="006C7156"/>
    <w:rsid w:val="006D006E"/>
    <w:rsid w:val="006D0793"/>
    <w:rsid w:val="006D1BA1"/>
    <w:rsid w:val="006D3163"/>
    <w:rsid w:val="006D5CFF"/>
    <w:rsid w:val="006E1F5F"/>
    <w:rsid w:val="006E3640"/>
    <w:rsid w:val="006E3FAF"/>
    <w:rsid w:val="006E4424"/>
    <w:rsid w:val="006E506B"/>
    <w:rsid w:val="006E5E12"/>
    <w:rsid w:val="006E6E47"/>
    <w:rsid w:val="006E6F89"/>
    <w:rsid w:val="006F00F1"/>
    <w:rsid w:val="006F04D9"/>
    <w:rsid w:val="006F3D7B"/>
    <w:rsid w:val="006F4350"/>
    <w:rsid w:val="006F45A7"/>
    <w:rsid w:val="006F5168"/>
    <w:rsid w:val="006F5F66"/>
    <w:rsid w:val="006F7308"/>
    <w:rsid w:val="00700CC3"/>
    <w:rsid w:val="00700DAD"/>
    <w:rsid w:val="007011D0"/>
    <w:rsid w:val="00704A15"/>
    <w:rsid w:val="00704F4A"/>
    <w:rsid w:val="007053EE"/>
    <w:rsid w:val="00706ACE"/>
    <w:rsid w:val="00706BC3"/>
    <w:rsid w:val="0071045C"/>
    <w:rsid w:val="00710D54"/>
    <w:rsid w:val="00711890"/>
    <w:rsid w:val="00711942"/>
    <w:rsid w:val="00711B85"/>
    <w:rsid w:val="0071268D"/>
    <w:rsid w:val="00712FCD"/>
    <w:rsid w:val="007155E2"/>
    <w:rsid w:val="00715D86"/>
    <w:rsid w:val="0071685B"/>
    <w:rsid w:val="00716D79"/>
    <w:rsid w:val="007211BF"/>
    <w:rsid w:val="00721492"/>
    <w:rsid w:val="007236BC"/>
    <w:rsid w:val="00723F50"/>
    <w:rsid w:val="00725442"/>
    <w:rsid w:val="00726428"/>
    <w:rsid w:val="00726DFF"/>
    <w:rsid w:val="00732296"/>
    <w:rsid w:val="00734141"/>
    <w:rsid w:val="007343A5"/>
    <w:rsid w:val="00734907"/>
    <w:rsid w:val="0073597D"/>
    <w:rsid w:val="00741667"/>
    <w:rsid w:val="00742F63"/>
    <w:rsid w:val="0074360A"/>
    <w:rsid w:val="00744B64"/>
    <w:rsid w:val="00745D39"/>
    <w:rsid w:val="007460B5"/>
    <w:rsid w:val="00746A9B"/>
    <w:rsid w:val="007473EB"/>
    <w:rsid w:val="007474E3"/>
    <w:rsid w:val="00750D93"/>
    <w:rsid w:val="00750EC2"/>
    <w:rsid w:val="0075116B"/>
    <w:rsid w:val="00751294"/>
    <w:rsid w:val="007520A4"/>
    <w:rsid w:val="0075235C"/>
    <w:rsid w:val="00752547"/>
    <w:rsid w:val="00752581"/>
    <w:rsid w:val="00752A42"/>
    <w:rsid w:val="00752FAA"/>
    <w:rsid w:val="0075369A"/>
    <w:rsid w:val="00753715"/>
    <w:rsid w:val="00753881"/>
    <w:rsid w:val="007544D1"/>
    <w:rsid w:val="00754A40"/>
    <w:rsid w:val="0076086E"/>
    <w:rsid w:val="007617FB"/>
    <w:rsid w:val="00762C9B"/>
    <w:rsid w:val="00763ABB"/>
    <w:rsid w:val="00764177"/>
    <w:rsid w:val="0076464B"/>
    <w:rsid w:val="00764814"/>
    <w:rsid w:val="0076508D"/>
    <w:rsid w:val="0076536C"/>
    <w:rsid w:val="00767343"/>
    <w:rsid w:val="007709AC"/>
    <w:rsid w:val="00770EFE"/>
    <w:rsid w:val="0077255B"/>
    <w:rsid w:val="00774B6D"/>
    <w:rsid w:val="007759D4"/>
    <w:rsid w:val="00775B42"/>
    <w:rsid w:val="00776136"/>
    <w:rsid w:val="00776EBA"/>
    <w:rsid w:val="00781822"/>
    <w:rsid w:val="00782CD5"/>
    <w:rsid w:val="00783D7C"/>
    <w:rsid w:val="007852D7"/>
    <w:rsid w:val="00785A11"/>
    <w:rsid w:val="00786551"/>
    <w:rsid w:val="00790578"/>
    <w:rsid w:val="0079071B"/>
    <w:rsid w:val="00791C2E"/>
    <w:rsid w:val="00791D95"/>
    <w:rsid w:val="00792B0F"/>
    <w:rsid w:val="00792CDD"/>
    <w:rsid w:val="007944DD"/>
    <w:rsid w:val="0079517E"/>
    <w:rsid w:val="0079562B"/>
    <w:rsid w:val="00795926"/>
    <w:rsid w:val="007965A8"/>
    <w:rsid w:val="00796B7B"/>
    <w:rsid w:val="0079701F"/>
    <w:rsid w:val="007A06E5"/>
    <w:rsid w:val="007A0C6E"/>
    <w:rsid w:val="007A0FA5"/>
    <w:rsid w:val="007A1728"/>
    <w:rsid w:val="007A250B"/>
    <w:rsid w:val="007A31CF"/>
    <w:rsid w:val="007A3426"/>
    <w:rsid w:val="007A402D"/>
    <w:rsid w:val="007A493D"/>
    <w:rsid w:val="007A4AB0"/>
    <w:rsid w:val="007A4B17"/>
    <w:rsid w:val="007A75E5"/>
    <w:rsid w:val="007A7C41"/>
    <w:rsid w:val="007B0C3A"/>
    <w:rsid w:val="007B0FF1"/>
    <w:rsid w:val="007B3131"/>
    <w:rsid w:val="007B3489"/>
    <w:rsid w:val="007B39A0"/>
    <w:rsid w:val="007B4509"/>
    <w:rsid w:val="007B5380"/>
    <w:rsid w:val="007C274B"/>
    <w:rsid w:val="007C29B8"/>
    <w:rsid w:val="007C2C52"/>
    <w:rsid w:val="007C3057"/>
    <w:rsid w:val="007C533F"/>
    <w:rsid w:val="007C62B5"/>
    <w:rsid w:val="007D08D3"/>
    <w:rsid w:val="007D1B70"/>
    <w:rsid w:val="007D2629"/>
    <w:rsid w:val="007D3A9F"/>
    <w:rsid w:val="007D3BFC"/>
    <w:rsid w:val="007D4D4A"/>
    <w:rsid w:val="007E09A8"/>
    <w:rsid w:val="007E0AAF"/>
    <w:rsid w:val="007E0EEC"/>
    <w:rsid w:val="007E1933"/>
    <w:rsid w:val="007E1E02"/>
    <w:rsid w:val="007E31AE"/>
    <w:rsid w:val="007E4AF7"/>
    <w:rsid w:val="007E539D"/>
    <w:rsid w:val="007E553D"/>
    <w:rsid w:val="007E55D9"/>
    <w:rsid w:val="007E7290"/>
    <w:rsid w:val="007E771D"/>
    <w:rsid w:val="007E7F6F"/>
    <w:rsid w:val="007F09A6"/>
    <w:rsid w:val="007F0CF1"/>
    <w:rsid w:val="007F1AFA"/>
    <w:rsid w:val="007F1BC8"/>
    <w:rsid w:val="007F1EF3"/>
    <w:rsid w:val="007F2D6F"/>
    <w:rsid w:val="007F371E"/>
    <w:rsid w:val="007F3A78"/>
    <w:rsid w:val="007F412D"/>
    <w:rsid w:val="007F42B0"/>
    <w:rsid w:val="007F5674"/>
    <w:rsid w:val="007F596E"/>
    <w:rsid w:val="007F734C"/>
    <w:rsid w:val="00800011"/>
    <w:rsid w:val="00800944"/>
    <w:rsid w:val="00801686"/>
    <w:rsid w:val="00802013"/>
    <w:rsid w:val="008033E0"/>
    <w:rsid w:val="00803A22"/>
    <w:rsid w:val="00803CE3"/>
    <w:rsid w:val="00804604"/>
    <w:rsid w:val="00804981"/>
    <w:rsid w:val="00804D11"/>
    <w:rsid w:val="00804E47"/>
    <w:rsid w:val="00806904"/>
    <w:rsid w:val="0080713C"/>
    <w:rsid w:val="00807674"/>
    <w:rsid w:val="00811A97"/>
    <w:rsid w:val="00811DB8"/>
    <w:rsid w:val="008121A3"/>
    <w:rsid w:val="008126A4"/>
    <w:rsid w:val="008131F2"/>
    <w:rsid w:val="0081481C"/>
    <w:rsid w:val="00815B81"/>
    <w:rsid w:val="00816414"/>
    <w:rsid w:val="008166E2"/>
    <w:rsid w:val="0081675C"/>
    <w:rsid w:val="00816C27"/>
    <w:rsid w:val="00817AC8"/>
    <w:rsid w:val="008209B2"/>
    <w:rsid w:val="00821365"/>
    <w:rsid w:val="00821973"/>
    <w:rsid w:val="008221BB"/>
    <w:rsid w:val="00822EF7"/>
    <w:rsid w:val="00823705"/>
    <w:rsid w:val="008239AC"/>
    <w:rsid w:val="00827962"/>
    <w:rsid w:val="0083026A"/>
    <w:rsid w:val="008307C3"/>
    <w:rsid w:val="00830E4F"/>
    <w:rsid w:val="0083198C"/>
    <w:rsid w:val="00831C2A"/>
    <w:rsid w:val="00834D9D"/>
    <w:rsid w:val="00835715"/>
    <w:rsid w:val="00835AD7"/>
    <w:rsid w:val="00836A7B"/>
    <w:rsid w:val="00836B24"/>
    <w:rsid w:val="008402CF"/>
    <w:rsid w:val="008408BD"/>
    <w:rsid w:val="00844A0C"/>
    <w:rsid w:val="008457B4"/>
    <w:rsid w:val="008468F5"/>
    <w:rsid w:val="008524E4"/>
    <w:rsid w:val="00853C53"/>
    <w:rsid w:val="0085482B"/>
    <w:rsid w:val="008548EC"/>
    <w:rsid w:val="008549FE"/>
    <w:rsid w:val="00857305"/>
    <w:rsid w:val="00857FCD"/>
    <w:rsid w:val="00860393"/>
    <w:rsid w:val="00860AAC"/>
    <w:rsid w:val="0086116F"/>
    <w:rsid w:val="0086227B"/>
    <w:rsid w:val="00863EAA"/>
    <w:rsid w:val="00864EA5"/>
    <w:rsid w:val="008658EA"/>
    <w:rsid w:val="00866FD0"/>
    <w:rsid w:val="0086707A"/>
    <w:rsid w:val="00870B3D"/>
    <w:rsid w:val="008717A0"/>
    <w:rsid w:val="0087308B"/>
    <w:rsid w:val="00873922"/>
    <w:rsid w:val="00874BA4"/>
    <w:rsid w:val="00876E41"/>
    <w:rsid w:val="008773CF"/>
    <w:rsid w:val="0087773E"/>
    <w:rsid w:val="00881653"/>
    <w:rsid w:val="00881654"/>
    <w:rsid w:val="00883783"/>
    <w:rsid w:val="00885A43"/>
    <w:rsid w:val="00886FBB"/>
    <w:rsid w:val="00891619"/>
    <w:rsid w:val="00892066"/>
    <w:rsid w:val="00894BD8"/>
    <w:rsid w:val="00896C2B"/>
    <w:rsid w:val="008970C9"/>
    <w:rsid w:val="008A030E"/>
    <w:rsid w:val="008A191C"/>
    <w:rsid w:val="008A1DA8"/>
    <w:rsid w:val="008A27D2"/>
    <w:rsid w:val="008A2D00"/>
    <w:rsid w:val="008A2D9F"/>
    <w:rsid w:val="008A30C9"/>
    <w:rsid w:val="008A3CDF"/>
    <w:rsid w:val="008B01C3"/>
    <w:rsid w:val="008B1F3C"/>
    <w:rsid w:val="008B207F"/>
    <w:rsid w:val="008B39A7"/>
    <w:rsid w:val="008B3BDE"/>
    <w:rsid w:val="008B5E1F"/>
    <w:rsid w:val="008B5E65"/>
    <w:rsid w:val="008B6D95"/>
    <w:rsid w:val="008C0A1A"/>
    <w:rsid w:val="008C18B4"/>
    <w:rsid w:val="008C1E36"/>
    <w:rsid w:val="008C3414"/>
    <w:rsid w:val="008C4FCD"/>
    <w:rsid w:val="008C5718"/>
    <w:rsid w:val="008C5EDB"/>
    <w:rsid w:val="008C62DE"/>
    <w:rsid w:val="008C66D0"/>
    <w:rsid w:val="008C7AE5"/>
    <w:rsid w:val="008D05AD"/>
    <w:rsid w:val="008D113D"/>
    <w:rsid w:val="008D1AF3"/>
    <w:rsid w:val="008D28D5"/>
    <w:rsid w:val="008D29FC"/>
    <w:rsid w:val="008D30B4"/>
    <w:rsid w:val="008D36CF"/>
    <w:rsid w:val="008D380F"/>
    <w:rsid w:val="008D3CBE"/>
    <w:rsid w:val="008D4FFA"/>
    <w:rsid w:val="008D611D"/>
    <w:rsid w:val="008D6B5B"/>
    <w:rsid w:val="008D7A93"/>
    <w:rsid w:val="008E2B79"/>
    <w:rsid w:val="008E40FA"/>
    <w:rsid w:val="008E49D5"/>
    <w:rsid w:val="008E5310"/>
    <w:rsid w:val="008F0403"/>
    <w:rsid w:val="008F0931"/>
    <w:rsid w:val="008F0DAD"/>
    <w:rsid w:val="008F1A1C"/>
    <w:rsid w:val="008F20A9"/>
    <w:rsid w:val="008F7131"/>
    <w:rsid w:val="008F7772"/>
    <w:rsid w:val="00901222"/>
    <w:rsid w:val="009014C9"/>
    <w:rsid w:val="00901C41"/>
    <w:rsid w:val="00901CFA"/>
    <w:rsid w:val="00902186"/>
    <w:rsid w:val="00903AD2"/>
    <w:rsid w:val="00904152"/>
    <w:rsid w:val="00904632"/>
    <w:rsid w:val="00904B51"/>
    <w:rsid w:val="00905176"/>
    <w:rsid w:val="009051D6"/>
    <w:rsid w:val="009112EC"/>
    <w:rsid w:val="00914B2F"/>
    <w:rsid w:val="00915CE9"/>
    <w:rsid w:val="00917246"/>
    <w:rsid w:val="00917440"/>
    <w:rsid w:val="00917575"/>
    <w:rsid w:val="00920031"/>
    <w:rsid w:val="009200D9"/>
    <w:rsid w:val="0092046E"/>
    <w:rsid w:val="009205EB"/>
    <w:rsid w:val="009208FE"/>
    <w:rsid w:val="0092369C"/>
    <w:rsid w:val="00926A70"/>
    <w:rsid w:val="0093068F"/>
    <w:rsid w:val="0093177D"/>
    <w:rsid w:val="009325C9"/>
    <w:rsid w:val="009327E7"/>
    <w:rsid w:val="00932DA6"/>
    <w:rsid w:val="0093340E"/>
    <w:rsid w:val="00933450"/>
    <w:rsid w:val="00934349"/>
    <w:rsid w:val="00935449"/>
    <w:rsid w:val="00935AD2"/>
    <w:rsid w:val="00936606"/>
    <w:rsid w:val="00936611"/>
    <w:rsid w:val="009407BB"/>
    <w:rsid w:val="00945AEA"/>
    <w:rsid w:val="00946209"/>
    <w:rsid w:val="0094623E"/>
    <w:rsid w:val="00947557"/>
    <w:rsid w:val="00950286"/>
    <w:rsid w:val="00950BA7"/>
    <w:rsid w:val="00950F9C"/>
    <w:rsid w:val="00951601"/>
    <w:rsid w:val="009516D4"/>
    <w:rsid w:val="009523A4"/>
    <w:rsid w:val="00952603"/>
    <w:rsid w:val="00952A81"/>
    <w:rsid w:val="009540A9"/>
    <w:rsid w:val="009540D4"/>
    <w:rsid w:val="009544FD"/>
    <w:rsid w:val="0095499D"/>
    <w:rsid w:val="00955384"/>
    <w:rsid w:val="00957886"/>
    <w:rsid w:val="009601F5"/>
    <w:rsid w:val="0096058E"/>
    <w:rsid w:val="0096070E"/>
    <w:rsid w:val="00960D56"/>
    <w:rsid w:val="009619DD"/>
    <w:rsid w:val="00961A56"/>
    <w:rsid w:val="00961DE9"/>
    <w:rsid w:val="00962AA4"/>
    <w:rsid w:val="0096452B"/>
    <w:rsid w:val="009651D3"/>
    <w:rsid w:val="00965CF4"/>
    <w:rsid w:val="00970110"/>
    <w:rsid w:val="00971935"/>
    <w:rsid w:val="00973275"/>
    <w:rsid w:val="009732B4"/>
    <w:rsid w:val="00973C26"/>
    <w:rsid w:val="00974915"/>
    <w:rsid w:val="0097504C"/>
    <w:rsid w:val="00975BA1"/>
    <w:rsid w:val="009764E1"/>
    <w:rsid w:val="009767BA"/>
    <w:rsid w:val="0097765C"/>
    <w:rsid w:val="009802B7"/>
    <w:rsid w:val="00980904"/>
    <w:rsid w:val="00981177"/>
    <w:rsid w:val="00981806"/>
    <w:rsid w:val="00981849"/>
    <w:rsid w:val="0098218F"/>
    <w:rsid w:val="009824B5"/>
    <w:rsid w:val="00983828"/>
    <w:rsid w:val="0098455B"/>
    <w:rsid w:val="00985449"/>
    <w:rsid w:val="009855EF"/>
    <w:rsid w:val="00985D34"/>
    <w:rsid w:val="00985EC1"/>
    <w:rsid w:val="00987F10"/>
    <w:rsid w:val="00987FF3"/>
    <w:rsid w:val="00991909"/>
    <w:rsid w:val="00992C5D"/>
    <w:rsid w:val="009936BD"/>
    <w:rsid w:val="00993B7B"/>
    <w:rsid w:val="009948BF"/>
    <w:rsid w:val="00995D4C"/>
    <w:rsid w:val="009963A5"/>
    <w:rsid w:val="0099753D"/>
    <w:rsid w:val="009A0074"/>
    <w:rsid w:val="009A0801"/>
    <w:rsid w:val="009A0F75"/>
    <w:rsid w:val="009A1090"/>
    <w:rsid w:val="009A30ED"/>
    <w:rsid w:val="009A6D3C"/>
    <w:rsid w:val="009B0A16"/>
    <w:rsid w:val="009B0D84"/>
    <w:rsid w:val="009B216E"/>
    <w:rsid w:val="009B2793"/>
    <w:rsid w:val="009B291F"/>
    <w:rsid w:val="009B2F0F"/>
    <w:rsid w:val="009B4C24"/>
    <w:rsid w:val="009B5336"/>
    <w:rsid w:val="009B6790"/>
    <w:rsid w:val="009B6BEA"/>
    <w:rsid w:val="009C4423"/>
    <w:rsid w:val="009C4F9B"/>
    <w:rsid w:val="009C6C57"/>
    <w:rsid w:val="009D19E3"/>
    <w:rsid w:val="009D1D73"/>
    <w:rsid w:val="009D30FC"/>
    <w:rsid w:val="009D36D3"/>
    <w:rsid w:val="009D4724"/>
    <w:rsid w:val="009D4E74"/>
    <w:rsid w:val="009D4F3D"/>
    <w:rsid w:val="009D5F9F"/>
    <w:rsid w:val="009D75CC"/>
    <w:rsid w:val="009E0671"/>
    <w:rsid w:val="009E1F5C"/>
    <w:rsid w:val="009E2439"/>
    <w:rsid w:val="009E311B"/>
    <w:rsid w:val="009E31F2"/>
    <w:rsid w:val="009E3FF7"/>
    <w:rsid w:val="009E4E8B"/>
    <w:rsid w:val="009E50C7"/>
    <w:rsid w:val="009E6B2C"/>
    <w:rsid w:val="009F11F9"/>
    <w:rsid w:val="009F19BF"/>
    <w:rsid w:val="009F280F"/>
    <w:rsid w:val="009F5696"/>
    <w:rsid w:val="009F645B"/>
    <w:rsid w:val="009F69E1"/>
    <w:rsid w:val="009F7B31"/>
    <w:rsid w:val="00A01727"/>
    <w:rsid w:val="00A01B4E"/>
    <w:rsid w:val="00A02C45"/>
    <w:rsid w:val="00A04B98"/>
    <w:rsid w:val="00A0563E"/>
    <w:rsid w:val="00A1032B"/>
    <w:rsid w:val="00A10B51"/>
    <w:rsid w:val="00A11D7E"/>
    <w:rsid w:val="00A12670"/>
    <w:rsid w:val="00A13568"/>
    <w:rsid w:val="00A13924"/>
    <w:rsid w:val="00A13F86"/>
    <w:rsid w:val="00A15CD5"/>
    <w:rsid w:val="00A17CAA"/>
    <w:rsid w:val="00A203AD"/>
    <w:rsid w:val="00A22026"/>
    <w:rsid w:val="00A262A1"/>
    <w:rsid w:val="00A26D9D"/>
    <w:rsid w:val="00A273A9"/>
    <w:rsid w:val="00A3082A"/>
    <w:rsid w:val="00A30FD1"/>
    <w:rsid w:val="00A3145D"/>
    <w:rsid w:val="00A338EA"/>
    <w:rsid w:val="00A34327"/>
    <w:rsid w:val="00A34F91"/>
    <w:rsid w:val="00A35453"/>
    <w:rsid w:val="00A37826"/>
    <w:rsid w:val="00A4105A"/>
    <w:rsid w:val="00A419C4"/>
    <w:rsid w:val="00A42445"/>
    <w:rsid w:val="00A42F1C"/>
    <w:rsid w:val="00A454C3"/>
    <w:rsid w:val="00A464E4"/>
    <w:rsid w:val="00A51624"/>
    <w:rsid w:val="00A51A97"/>
    <w:rsid w:val="00A52AD5"/>
    <w:rsid w:val="00A53230"/>
    <w:rsid w:val="00A54466"/>
    <w:rsid w:val="00A5540F"/>
    <w:rsid w:val="00A554C8"/>
    <w:rsid w:val="00A55B44"/>
    <w:rsid w:val="00A5706C"/>
    <w:rsid w:val="00A57094"/>
    <w:rsid w:val="00A572A4"/>
    <w:rsid w:val="00A6085C"/>
    <w:rsid w:val="00A6118B"/>
    <w:rsid w:val="00A611F6"/>
    <w:rsid w:val="00A61579"/>
    <w:rsid w:val="00A61A66"/>
    <w:rsid w:val="00A61EE2"/>
    <w:rsid w:val="00A62A92"/>
    <w:rsid w:val="00A62D9E"/>
    <w:rsid w:val="00A6496D"/>
    <w:rsid w:val="00A64A4A"/>
    <w:rsid w:val="00A65DA9"/>
    <w:rsid w:val="00A70DDB"/>
    <w:rsid w:val="00A71494"/>
    <w:rsid w:val="00A72322"/>
    <w:rsid w:val="00A72CC8"/>
    <w:rsid w:val="00A74843"/>
    <w:rsid w:val="00A768AB"/>
    <w:rsid w:val="00A76AED"/>
    <w:rsid w:val="00A801DE"/>
    <w:rsid w:val="00A80B52"/>
    <w:rsid w:val="00A80F0E"/>
    <w:rsid w:val="00A825EA"/>
    <w:rsid w:val="00A85048"/>
    <w:rsid w:val="00A85FA9"/>
    <w:rsid w:val="00A877C7"/>
    <w:rsid w:val="00A87D80"/>
    <w:rsid w:val="00A90228"/>
    <w:rsid w:val="00A910CA"/>
    <w:rsid w:val="00A92659"/>
    <w:rsid w:val="00A92C4C"/>
    <w:rsid w:val="00A92EC6"/>
    <w:rsid w:val="00A93152"/>
    <w:rsid w:val="00A931C7"/>
    <w:rsid w:val="00A9400E"/>
    <w:rsid w:val="00A95A61"/>
    <w:rsid w:val="00A95F08"/>
    <w:rsid w:val="00A96606"/>
    <w:rsid w:val="00A97633"/>
    <w:rsid w:val="00AA3811"/>
    <w:rsid w:val="00AA4A9A"/>
    <w:rsid w:val="00AA6EDE"/>
    <w:rsid w:val="00AB0CB2"/>
    <w:rsid w:val="00AB222C"/>
    <w:rsid w:val="00AB22CA"/>
    <w:rsid w:val="00AB2A44"/>
    <w:rsid w:val="00AB483E"/>
    <w:rsid w:val="00AB4CC5"/>
    <w:rsid w:val="00AB5090"/>
    <w:rsid w:val="00AB56C7"/>
    <w:rsid w:val="00AB59C7"/>
    <w:rsid w:val="00AB7DB2"/>
    <w:rsid w:val="00AC08CE"/>
    <w:rsid w:val="00AC0A2E"/>
    <w:rsid w:val="00AC1731"/>
    <w:rsid w:val="00AC1F50"/>
    <w:rsid w:val="00AC2654"/>
    <w:rsid w:val="00AC3680"/>
    <w:rsid w:val="00AC4EDF"/>
    <w:rsid w:val="00AC503C"/>
    <w:rsid w:val="00AC581E"/>
    <w:rsid w:val="00AC5998"/>
    <w:rsid w:val="00AC6022"/>
    <w:rsid w:val="00AC6363"/>
    <w:rsid w:val="00AC6E6E"/>
    <w:rsid w:val="00AC7518"/>
    <w:rsid w:val="00AC7DD5"/>
    <w:rsid w:val="00AD0678"/>
    <w:rsid w:val="00AD187F"/>
    <w:rsid w:val="00AD1E6E"/>
    <w:rsid w:val="00AD21CC"/>
    <w:rsid w:val="00AD2E08"/>
    <w:rsid w:val="00AD3B26"/>
    <w:rsid w:val="00AD5443"/>
    <w:rsid w:val="00AD615E"/>
    <w:rsid w:val="00AD62D9"/>
    <w:rsid w:val="00AD7974"/>
    <w:rsid w:val="00AE08EF"/>
    <w:rsid w:val="00AE1334"/>
    <w:rsid w:val="00AE2658"/>
    <w:rsid w:val="00AE44A9"/>
    <w:rsid w:val="00AE513C"/>
    <w:rsid w:val="00AE52D4"/>
    <w:rsid w:val="00AE6AF8"/>
    <w:rsid w:val="00AE725F"/>
    <w:rsid w:val="00AE7B9B"/>
    <w:rsid w:val="00AF005F"/>
    <w:rsid w:val="00AF02DE"/>
    <w:rsid w:val="00AF1572"/>
    <w:rsid w:val="00AF1E7D"/>
    <w:rsid w:val="00AF1F29"/>
    <w:rsid w:val="00AF2F2E"/>
    <w:rsid w:val="00AF2FD4"/>
    <w:rsid w:val="00AF3D40"/>
    <w:rsid w:val="00AF4465"/>
    <w:rsid w:val="00AF4A98"/>
    <w:rsid w:val="00AF5664"/>
    <w:rsid w:val="00AF6C3E"/>
    <w:rsid w:val="00AF7D96"/>
    <w:rsid w:val="00B016EB"/>
    <w:rsid w:val="00B01A1D"/>
    <w:rsid w:val="00B02F18"/>
    <w:rsid w:val="00B0352C"/>
    <w:rsid w:val="00B0361F"/>
    <w:rsid w:val="00B04371"/>
    <w:rsid w:val="00B043FA"/>
    <w:rsid w:val="00B04D67"/>
    <w:rsid w:val="00B0504B"/>
    <w:rsid w:val="00B0696C"/>
    <w:rsid w:val="00B07265"/>
    <w:rsid w:val="00B102FA"/>
    <w:rsid w:val="00B11DD7"/>
    <w:rsid w:val="00B16D2F"/>
    <w:rsid w:val="00B216A0"/>
    <w:rsid w:val="00B21B93"/>
    <w:rsid w:val="00B21C0E"/>
    <w:rsid w:val="00B21C86"/>
    <w:rsid w:val="00B22A40"/>
    <w:rsid w:val="00B2399A"/>
    <w:rsid w:val="00B2467C"/>
    <w:rsid w:val="00B25805"/>
    <w:rsid w:val="00B25FF2"/>
    <w:rsid w:val="00B262B9"/>
    <w:rsid w:val="00B2630D"/>
    <w:rsid w:val="00B268AB"/>
    <w:rsid w:val="00B2691F"/>
    <w:rsid w:val="00B274AC"/>
    <w:rsid w:val="00B27598"/>
    <w:rsid w:val="00B27CC1"/>
    <w:rsid w:val="00B32C35"/>
    <w:rsid w:val="00B3313A"/>
    <w:rsid w:val="00B3393D"/>
    <w:rsid w:val="00B33DFF"/>
    <w:rsid w:val="00B35394"/>
    <w:rsid w:val="00B35420"/>
    <w:rsid w:val="00B35B2E"/>
    <w:rsid w:val="00B35F6C"/>
    <w:rsid w:val="00B37962"/>
    <w:rsid w:val="00B40E6F"/>
    <w:rsid w:val="00B40ED3"/>
    <w:rsid w:val="00B41B45"/>
    <w:rsid w:val="00B45B17"/>
    <w:rsid w:val="00B45E5C"/>
    <w:rsid w:val="00B4644E"/>
    <w:rsid w:val="00B46F66"/>
    <w:rsid w:val="00B47C86"/>
    <w:rsid w:val="00B503C0"/>
    <w:rsid w:val="00B512E5"/>
    <w:rsid w:val="00B520FB"/>
    <w:rsid w:val="00B53652"/>
    <w:rsid w:val="00B53D81"/>
    <w:rsid w:val="00B54D3B"/>
    <w:rsid w:val="00B55212"/>
    <w:rsid w:val="00B55AFC"/>
    <w:rsid w:val="00B560FF"/>
    <w:rsid w:val="00B60FA4"/>
    <w:rsid w:val="00B614F1"/>
    <w:rsid w:val="00B616F8"/>
    <w:rsid w:val="00B621B0"/>
    <w:rsid w:val="00B625B9"/>
    <w:rsid w:val="00B62737"/>
    <w:rsid w:val="00B637B7"/>
    <w:rsid w:val="00B63FB9"/>
    <w:rsid w:val="00B658BF"/>
    <w:rsid w:val="00B67597"/>
    <w:rsid w:val="00B67968"/>
    <w:rsid w:val="00B70F37"/>
    <w:rsid w:val="00B715BF"/>
    <w:rsid w:val="00B71712"/>
    <w:rsid w:val="00B726E9"/>
    <w:rsid w:val="00B73ABF"/>
    <w:rsid w:val="00B76963"/>
    <w:rsid w:val="00B76E6A"/>
    <w:rsid w:val="00B81974"/>
    <w:rsid w:val="00B81DE8"/>
    <w:rsid w:val="00B81FAD"/>
    <w:rsid w:val="00B82418"/>
    <w:rsid w:val="00B8330D"/>
    <w:rsid w:val="00B83D61"/>
    <w:rsid w:val="00B842FD"/>
    <w:rsid w:val="00B844E7"/>
    <w:rsid w:val="00B84854"/>
    <w:rsid w:val="00B90B72"/>
    <w:rsid w:val="00B91B51"/>
    <w:rsid w:val="00B92A29"/>
    <w:rsid w:val="00B93339"/>
    <w:rsid w:val="00B94300"/>
    <w:rsid w:val="00B945A9"/>
    <w:rsid w:val="00B94D6C"/>
    <w:rsid w:val="00B94E6A"/>
    <w:rsid w:val="00B95A77"/>
    <w:rsid w:val="00BA03A8"/>
    <w:rsid w:val="00BA0902"/>
    <w:rsid w:val="00BA0A62"/>
    <w:rsid w:val="00BA1D1F"/>
    <w:rsid w:val="00BA25CE"/>
    <w:rsid w:val="00BA41CE"/>
    <w:rsid w:val="00BA4581"/>
    <w:rsid w:val="00BA531D"/>
    <w:rsid w:val="00BA7586"/>
    <w:rsid w:val="00BA7CAC"/>
    <w:rsid w:val="00BB2082"/>
    <w:rsid w:val="00BB2E2C"/>
    <w:rsid w:val="00BB40A1"/>
    <w:rsid w:val="00BB4699"/>
    <w:rsid w:val="00BB63C7"/>
    <w:rsid w:val="00BB6DEC"/>
    <w:rsid w:val="00BB79C1"/>
    <w:rsid w:val="00BB7A03"/>
    <w:rsid w:val="00BC13D7"/>
    <w:rsid w:val="00BC539B"/>
    <w:rsid w:val="00BC7078"/>
    <w:rsid w:val="00BD077F"/>
    <w:rsid w:val="00BD1BBB"/>
    <w:rsid w:val="00BD2DDF"/>
    <w:rsid w:val="00BD2EF5"/>
    <w:rsid w:val="00BD3510"/>
    <w:rsid w:val="00BD3B63"/>
    <w:rsid w:val="00BD46E7"/>
    <w:rsid w:val="00BD4895"/>
    <w:rsid w:val="00BD5498"/>
    <w:rsid w:val="00BD5725"/>
    <w:rsid w:val="00BD5A98"/>
    <w:rsid w:val="00BD6DDA"/>
    <w:rsid w:val="00BD7326"/>
    <w:rsid w:val="00BD798C"/>
    <w:rsid w:val="00BE113A"/>
    <w:rsid w:val="00BE14CA"/>
    <w:rsid w:val="00BE150C"/>
    <w:rsid w:val="00BE1A30"/>
    <w:rsid w:val="00BE4188"/>
    <w:rsid w:val="00BE445B"/>
    <w:rsid w:val="00BE54C2"/>
    <w:rsid w:val="00BE565A"/>
    <w:rsid w:val="00BE63AF"/>
    <w:rsid w:val="00BE64A0"/>
    <w:rsid w:val="00BE6B90"/>
    <w:rsid w:val="00BE721E"/>
    <w:rsid w:val="00BE7390"/>
    <w:rsid w:val="00BE7724"/>
    <w:rsid w:val="00BE79E7"/>
    <w:rsid w:val="00BE7BCB"/>
    <w:rsid w:val="00BE7E9E"/>
    <w:rsid w:val="00BF0496"/>
    <w:rsid w:val="00BF0AD4"/>
    <w:rsid w:val="00BF2542"/>
    <w:rsid w:val="00BF3BEE"/>
    <w:rsid w:val="00BF450D"/>
    <w:rsid w:val="00BF4920"/>
    <w:rsid w:val="00BF5063"/>
    <w:rsid w:val="00BF5E95"/>
    <w:rsid w:val="00C02049"/>
    <w:rsid w:val="00C022AB"/>
    <w:rsid w:val="00C026DC"/>
    <w:rsid w:val="00C056C0"/>
    <w:rsid w:val="00C062F5"/>
    <w:rsid w:val="00C0759B"/>
    <w:rsid w:val="00C078E0"/>
    <w:rsid w:val="00C118AB"/>
    <w:rsid w:val="00C13F02"/>
    <w:rsid w:val="00C15B85"/>
    <w:rsid w:val="00C20835"/>
    <w:rsid w:val="00C223BA"/>
    <w:rsid w:val="00C224AC"/>
    <w:rsid w:val="00C22FB8"/>
    <w:rsid w:val="00C2315F"/>
    <w:rsid w:val="00C239B3"/>
    <w:rsid w:val="00C24373"/>
    <w:rsid w:val="00C247CC"/>
    <w:rsid w:val="00C24D5B"/>
    <w:rsid w:val="00C25DD8"/>
    <w:rsid w:val="00C268A8"/>
    <w:rsid w:val="00C271BD"/>
    <w:rsid w:val="00C313B3"/>
    <w:rsid w:val="00C33D0F"/>
    <w:rsid w:val="00C34AC5"/>
    <w:rsid w:val="00C34FED"/>
    <w:rsid w:val="00C35853"/>
    <w:rsid w:val="00C360A2"/>
    <w:rsid w:val="00C3624D"/>
    <w:rsid w:val="00C363EA"/>
    <w:rsid w:val="00C3667E"/>
    <w:rsid w:val="00C378E2"/>
    <w:rsid w:val="00C37F91"/>
    <w:rsid w:val="00C40CD7"/>
    <w:rsid w:val="00C40ED5"/>
    <w:rsid w:val="00C41170"/>
    <w:rsid w:val="00C4169D"/>
    <w:rsid w:val="00C419FD"/>
    <w:rsid w:val="00C41CA5"/>
    <w:rsid w:val="00C41D04"/>
    <w:rsid w:val="00C44439"/>
    <w:rsid w:val="00C4524C"/>
    <w:rsid w:val="00C45458"/>
    <w:rsid w:val="00C45AFE"/>
    <w:rsid w:val="00C46653"/>
    <w:rsid w:val="00C46D53"/>
    <w:rsid w:val="00C475BB"/>
    <w:rsid w:val="00C506FC"/>
    <w:rsid w:val="00C5158C"/>
    <w:rsid w:val="00C54BB8"/>
    <w:rsid w:val="00C552C8"/>
    <w:rsid w:val="00C60951"/>
    <w:rsid w:val="00C60A62"/>
    <w:rsid w:val="00C60ED4"/>
    <w:rsid w:val="00C61C7C"/>
    <w:rsid w:val="00C61D99"/>
    <w:rsid w:val="00C62D78"/>
    <w:rsid w:val="00C634B5"/>
    <w:rsid w:val="00C641CD"/>
    <w:rsid w:val="00C65DA7"/>
    <w:rsid w:val="00C66CA8"/>
    <w:rsid w:val="00C66F1E"/>
    <w:rsid w:val="00C67CD3"/>
    <w:rsid w:val="00C7025B"/>
    <w:rsid w:val="00C7170F"/>
    <w:rsid w:val="00C71730"/>
    <w:rsid w:val="00C74E13"/>
    <w:rsid w:val="00C752C0"/>
    <w:rsid w:val="00C75E75"/>
    <w:rsid w:val="00C76DF1"/>
    <w:rsid w:val="00C771EC"/>
    <w:rsid w:val="00C80691"/>
    <w:rsid w:val="00C8198D"/>
    <w:rsid w:val="00C82304"/>
    <w:rsid w:val="00C826E1"/>
    <w:rsid w:val="00C836C9"/>
    <w:rsid w:val="00C83A3C"/>
    <w:rsid w:val="00C85137"/>
    <w:rsid w:val="00C86786"/>
    <w:rsid w:val="00C87553"/>
    <w:rsid w:val="00C8782A"/>
    <w:rsid w:val="00C878E2"/>
    <w:rsid w:val="00C900B4"/>
    <w:rsid w:val="00C908BE"/>
    <w:rsid w:val="00C90BE2"/>
    <w:rsid w:val="00C914F4"/>
    <w:rsid w:val="00C915C8"/>
    <w:rsid w:val="00C91A71"/>
    <w:rsid w:val="00C93ACB"/>
    <w:rsid w:val="00C93F7C"/>
    <w:rsid w:val="00C93F8F"/>
    <w:rsid w:val="00C94571"/>
    <w:rsid w:val="00C94582"/>
    <w:rsid w:val="00C94D5B"/>
    <w:rsid w:val="00C9552D"/>
    <w:rsid w:val="00C965F2"/>
    <w:rsid w:val="00C96FB4"/>
    <w:rsid w:val="00CA0E88"/>
    <w:rsid w:val="00CA528D"/>
    <w:rsid w:val="00CA7807"/>
    <w:rsid w:val="00CB0D5A"/>
    <w:rsid w:val="00CB136A"/>
    <w:rsid w:val="00CB4A3C"/>
    <w:rsid w:val="00CB58ED"/>
    <w:rsid w:val="00CB5986"/>
    <w:rsid w:val="00CB5C07"/>
    <w:rsid w:val="00CB6522"/>
    <w:rsid w:val="00CC489E"/>
    <w:rsid w:val="00CC5294"/>
    <w:rsid w:val="00CC54A2"/>
    <w:rsid w:val="00CC68E1"/>
    <w:rsid w:val="00CC6C82"/>
    <w:rsid w:val="00CC7BBB"/>
    <w:rsid w:val="00CD4070"/>
    <w:rsid w:val="00CD480B"/>
    <w:rsid w:val="00CD4E29"/>
    <w:rsid w:val="00CD6061"/>
    <w:rsid w:val="00CD6BD6"/>
    <w:rsid w:val="00CD7135"/>
    <w:rsid w:val="00CE2B01"/>
    <w:rsid w:val="00CE33CB"/>
    <w:rsid w:val="00CE6906"/>
    <w:rsid w:val="00CF00E5"/>
    <w:rsid w:val="00CF1025"/>
    <w:rsid w:val="00CF10DF"/>
    <w:rsid w:val="00CF27E8"/>
    <w:rsid w:val="00CF28BD"/>
    <w:rsid w:val="00CF3965"/>
    <w:rsid w:val="00CF5066"/>
    <w:rsid w:val="00CF621E"/>
    <w:rsid w:val="00CF68F7"/>
    <w:rsid w:val="00CF71E3"/>
    <w:rsid w:val="00CF7313"/>
    <w:rsid w:val="00D025F7"/>
    <w:rsid w:val="00D0296B"/>
    <w:rsid w:val="00D0312A"/>
    <w:rsid w:val="00D03164"/>
    <w:rsid w:val="00D03AD0"/>
    <w:rsid w:val="00D10AD0"/>
    <w:rsid w:val="00D110C1"/>
    <w:rsid w:val="00D11D9C"/>
    <w:rsid w:val="00D122BD"/>
    <w:rsid w:val="00D12646"/>
    <w:rsid w:val="00D16EDD"/>
    <w:rsid w:val="00D20EBB"/>
    <w:rsid w:val="00D2205A"/>
    <w:rsid w:val="00D227DF"/>
    <w:rsid w:val="00D23426"/>
    <w:rsid w:val="00D23484"/>
    <w:rsid w:val="00D2400D"/>
    <w:rsid w:val="00D27A58"/>
    <w:rsid w:val="00D27E43"/>
    <w:rsid w:val="00D30363"/>
    <w:rsid w:val="00D3040A"/>
    <w:rsid w:val="00D31E08"/>
    <w:rsid w:val="00D3303B"/>
    <w:rsid w:val="00D33320"/>
    <w:rsid w:val="00D3406C"/>
    <w:rsid w:val="00D34E15"/>
    <w:rsid w:val="00D35A79"/>
    <w:rsid w:val="00D35DC7"/>
    <w:rsid w:val="00D370FE"/>
    <w:rsid w:val="00D375F2"/>
    <w:rsid w:val="00D3779A"/>
    <w:rsid w:val="00D40CFF"/>
    <w:rsid w:val="00D42EDC"/>
    <w:rsid w:val="00D43952"/>
    <w:rsid w:val="00D43982"/>
    <w:rsid w:val="00D4507B"/>
    <w:rsid w:val="00D4581C"/>
    <w:rsid w:val="00D47A10"/>
    <w:rsid w:val="00D50228"/>
    <w:rsid w:val="00D554A1"/>
    <w:rsid w:val="00D556EC"/>
    <w:rsid w:val="00D5587B"/>
    <w:rsid w:val="00D56E3C"/>
    <w:rsid w:val="00D57E0F"/>
    <w:rsid w:val="00D6017B"/>
    <w:rsid w:val="00D61C59"/>
    <w:rsid w:val="00D625E8"/>
    <w:rsid w:val="00D626B1"/>
    <w:rsid w:val="00D66471"/>
    <w:rsid w:val="00D66A02"/>
    <w:rsid w:val="00D67137"/>
    <w:rsid w:val="00D675E4"/>
    <w:rsid w:val="00D705C2"/>
    <w:rsid w:val="00D7107E"/>
    <w:rsid w:val="00D71851"/>
    <w:rsid w:val="00D7185B"/>
    <w:rsid w:val="00D73852"/>
    <w:rsid w:val="00D77482"/>
    <w:rsid w:val="00D77CE2"/>
    <w:rsid w:val="00D77F5E"/>
    <w:rsid w:val="00D8065D"/>
    <w:rsid w:val="00D820A4"/>
    <w:rsid w:val="00D8315F"/>
    <w:rsid w:val="00D86C06"/>
    <w:rsid w:val="00D8742A"/>
    <w:rsid w:val="00D87444"/>
    <w:rsid w:val="00D87B3E"/>
    <w:rsid w:val="00D902FA"/>
    <w:rsid w:val="00D90E9D"/>
    <w:rsid w:val="00D95DE5"/>
    <w:rsid w:val="00D96CD8"/>
    <w:rsid w:val="00D9729F"/>
    <w:rsid w:val="00DA0A7A"/>
    <w:rsid w:val="00DA0ADC"/>
    <w:rsid w:val="00DA239B"/>
    <w:rsid w:val="00DA3F14"/>
    <w:rsid w:val="00DA7E28"/>
    <w:rsid w:val="00DB00C9"/>
    <w:rsid w:val="00DB1F75"/>
    <w:rsid w:val="00DB303E"/>
    <w:rsid w:val="00DB30F3"/>
    <w:rsid w:val="00DB3B8B"/>
    <w:rsid w:val="00DB5F0C"/>
    <w:rsid w:val="00DB5F9C"/>
    <w:rsid w:val="00DB6380"/>
    <w:rsid w:val="00DB66F1"/>
    <w:rsid w:val="00DB7739"/>
    <w:rsid w:val="00DB78D6"/>
    <w:rsid w:val="00DC00FD"/>
    <w:rsid w:val="00DC148F"/>
    <w:rsid w:val="00DC17AD"/>
    <w:rsid w:val="00DC2C0A"/>
    <w:rsid w:val="00DC320F"/>
    <w:rsid w:val="00DC3697"/>
    <w:rsid w:val="00DC3DBC"/>
    <w:rsid w:val="00DC6485"/>
    <w:rsid w:val="00DD03CE"/>
    <w:rsid w:val="00DD2FF0"/>
    <w:rsid w:val="00DD4814"/>
    <w:rsid w:val="00DD54B6"/>
    <w:rsid w:val="00DE050C"/>
    <w:rsid w:val="00DE0D3F"/>
    <w:rsid w:val="00DE0DD3"/>
    <w:rsid w:val="00DE134D"/>
    <w:rsid w:val="00DE1CD3"/>
    <w:rsid w:val="00DE1CDC"/>
    <w:rsid w:val="00DE1E44"/>
    <w:rsid w:val="00DE29BF"/>
    <w:rsid w:val="00DE3C95"/>
    <w:rsid w:val="00DE5C16"/>
    <w:rsid w:val="00DE6A87"/>
    <w:rsid w:val="00DE750B"/>
    <w:rsid w:val="00DE772C"/>
    <w:rsid w:val="00DF1147"/>
    <w:rsid w:val="00DF1F9E"/>
    <w:rsid w:val="00DF2251"/>
    <w:rsid w:val="00DF2AB2"/>
    <w:rsid w:val="00DF3D94"/>
    <w:rsid w:val="00DF594A"/>
    <w:rsid w:val="00DF60FF"/>
    <w:rsid w:val="00DF784B"/>
    <w:rsid w:val="00E00A0C"/>
    <w:rsid w:val="00E0507F"/>
    <w:rsid w:val="00E0588A"/>
    <w:rsid w:val="00E05E97"/>
    <w:rsid w:val="00E11518"/>
    <w:rsid w:val="00E1159A"/>
    <w:rsid w:val="00E13509"/>
    <w:rsid w:val="00E13AAC"/>
    <w:rsid w:val="00E14207"/>
    <w:rsid w:val="00E14F92"/>
    <w:rsid w:val="00E15A44"/>
    <w:rsid w:val="00E15F7D"/>
    <w:rsid w:val="00E16BEE"/>
    <w:rsid w:val="00E173E3"/>
    <w:rsid w:val="00E177FD"/>
    <w:rsid w:val="00E17F15"/>
    <w:rsid w:val="00E20C2E"/>
    <w:rsid w:val="00E22028"/>
    <w:rsid w:val="00E22448"/>
    <w:rsid w:val="00E22700"/>
    <w:rsid w:val="00E22DF7"/>
    <w:rsid w:val="00E23A20"/>
    <w:rsid w:val="00E23A7E"/>
    <w:rsid w:val="00E24EC8"/>
    <w:rsid w:val="00E25396"/>
    <w:rsid w:val="00E25A95"/>
    <w:rsid w:val="00E25FAC"/>
    <w:rsid w:val="00E26B84"/>
    <w:rsid w:val="00E26C2D"/>
    <w:rsid w:val="00E276C0"/>
    <w:rsid w:val="00E30249"/>
    <w:rsid w:val="00E3053E"/>
    <w:rsid w:val="00E30D34"/>
    <w:rsid w:val="00E30E8E"/>
    <w:rsid w:val="00E32F25"/>
    <w:rsid w:val="00E33A5D"/>
    <w:rsid w:val="00E348D6"/>
    <w:rsid w:val="00E36FA0"/>
    <w:rsid w:val="00E3729E"/>
    <w:rsid w:val="00E377BE"/>
    <w:rsid w:val="00E40BCB"/>
    <w:rsid w:val="00E416FD"/>
    <w:rsid w:val="00E4259F"/>
    <w:rsid w:val="00E42CAC"/>
    <w:rsid w:val="00E43097"/>
    <w:rsid w:val="00E430AC"/>
    <w:rsid w:val="00E455A9"/>
    <w:rsid w:val="00E456D3"/>
    <w:rsid w:val="00E45C59"/>
    <w:rsid w:val="00E45CF6"/>
    <w:rsid w:val="00E46AA9"/>
    <w:rsid w:val="00E50456"/>
    <w:rsid w:val="00E505B5"/>
    <w:rsid w:val="00E51551"/>
    <w:rsid w:val="00E515CB"/>
    <w:rsid w:val="00E51641"/>
    <w:rsid w:val="00E52680"/>
    <w:rsid w:val="00E5278A"/>
    <w:rsid w:val="00E527B9"/>
    <w:rsid w:val="00E55676"/>
    <w:rsid w:val="00E614D0"/>
    <w:rsid w:val="00E615DF"/>
    <w:rsid w:val="00E61BA9"/>
    <w:rsid w:val="00E61CB3"/>
    <w:rsid w:val="00E62114"/>
    <w:rsid w:val="00E62E8E"/>
    <w:rsid w:val="00E62F3F"/>
    <w:rsid w:val="00E63DF9"/>
    <w:rsid w:val="00E641A9"/>
    <w:rsid w:val="00E643AD"/>
    <w:rsid w:val="00E651F7"/>
    <w:rsid w:val="00E65FF2"/>
    <w:rsid w:val="00E70400"/>
    <w:rsid w:val="00E707A7"/>
    <w:rsid w:val="00E709ED"/>
    <w:rsid w:val="00E72696"/>
    <w:rsid w:val="00E72CBE"/>
    <w:rsid w:val="00E72D9F"/>
    <w:rsid w:val="00E731F1"/>
    <w:rsid w:val="00E74850"/>
    <w:rsid w:val="00E74C11"/>
    <w:rsid w:val="00E74EFD"/>
    <w:rsid w:val="00E81735"/>
    <w:rsid w:val="00E817E0"/>
    <w:rsid w:val="00E82009"/>
    <w:rsid w:val="00E83A9E"/>
    <w:rsid w:val="00E84A39"/>
    <w:rsid w:val="00E872D4"/>
    <w:rsid w:val="00E914F8"/>
    <w:rsid w:val="00E92381"/>
    <w:rsid w:val="00E9241E"/>
    <w:rsid w:val="00E92C59"/>
    <w:rsid w:val="00E9331D"/>
    <w:rsid w:val="00E93598"/>
    <w:rsid w:val="00E93F6B"/>
    <w:rsid w:val="00E94288"/>
    <w:rsid w:val="00E94697"/>
    <w:rsid w:val="00E96420"/>
    <w:rsid w:val="00E970A3"/>
    <w:rsid w:val="00EA0772"/>
    <w:rsid w:val="00EA2685"/>
    <w:rsid w:val="00EA26F6"/>
    <w:rsid w:val="00EA27A7"/>
    <w:rsid w:val="00EA4349"/>
    <w:rsid w:val="00EA43E2"/>
    <w:rsid w:val="00EA53EA"/>
    <w:rsid w:val="00EA5735"/>
    <w:rsid w:val="00EA6EAB"/>
    <w:rsid w:val="00EA70CA"/>
    <w:rsid w:val="00EA71D5"/>
    <w:rsid w:val="00EA720E"/>
    <w:rsid w:val="00EB2412"/>
    <w:rsid w:val="00EB26AC"/>
    <w:rsid w:val="00EB360B"/>
    <w:rsid w:val="00EB39FE"/>
    <w:rsid w:val="00EB73A0"/>
    <w:rsid w:val="00EC34C7"/>
    <w:rsid w:val="00EC34DC"/>
    <w:rsid w:val="00EC3E07"/>
    <w:rsid w:val="00EC4583"/>
    <w:rsid w:val="00EC470C"/>
    <w:rsid w:val="00EC54A5"/>
    <w:rsid w:val="00EC76EC"/>
    <w:rsid w:val="00EC7729"/>
    <w:rsid w:val="00ED2D39"/>
    <w:rsid w:val="00ED3EA8"/>
    <w:rsid w:val="00ED5569"/>
    <w:rsid w:val="00ED6F7C"/>
    <w:rsid w:val="00ED7237"/>
    <w:rsid w:val="00ED7284"/>
    <w:rsid w:val="00ED7DBF"/>
    <w:rsid w:val="00EE304F"/>
    <w:rsid w:val="00EE47EC"/>
    <w:rsid w:val="00EE53C4"/>
    <w:rsid w:val="00EE5BA4"/>
    <w:rsid w:val="00EE728D"/>
    <w:rsid w:val="00EE7626"/>
    <w:rsid w:val="00EE7E04"/>
    <w:rsid w:val="00EF1C1D"/>
    <w:rsid w:val="00EF34CA"/>
    <w:rsid w:val="00EF3F5D"/>
    <w:rsid w:val="00EF405C"/>
    <w:rsid w:val="00EF490B"/>
    <w:rsid w:val="00EF4C06"/>
    <w:rsid w:val="00EF6AB4"/>
    <w:rsid w:val="00F01E89"/>
    <w:rsid w:val="00F023DC"/>
    <w:rsid w:val="00F0329A"/>
    <w:rsid w:val="00F0408F"/>
    <w:rsid w:val="00F05105"/>
    <w:rsid w:val="00F055BB"/>
    <w:rsid w:val="00F06735"/>
    <w:rsid w:val="00F10C66"/>
    <w:rsid w:val="00F123FD"/>
    <w:rsid w:val="00F13725"/>
    <w:rsid w:val="00F13A15"/>
    <w:rsid w:val="00F14798"/>
    <w:rsid w:val="00F15B68"/>
    <w:rsid w:val="00F15D13"/>
    <w:rsid w:val="00F20F32"/>
    <w:rsid w:val="00F21D73"/>
    <w:rsid w:val="00F22429"/>
    <w:rsid w:val="00F22C25"/>
    <w:rsid w:val="00F2413F"/>
    <w:rsid w:val="00F261F2"/>
    <w:rsid w:val="00F26BBD"/>
    <w:rsid w:val="00F27A2D"/>
    <w:rsid w:val="00F30552"/>
    <w:rsid w:val="00F33B5D"/>
    <w:rsid w:val="00F33CD9"/>
    <w:rsid w:val="00F343C9"/>
    <w:rsid w:val="00F349E6"/>
    <w:rsid w:val="00F355DE"/>
    <w:rsid w:val="00F36A57"/>
    <w:rsid w:val="00F37A5C"/>
    <w:rsid w:val="00F41461"/>
    <w:rsid w:val="00F417FA"/>
    <w:rsid w:val="00F447FB"/>
    <w:rsid w:val="00F450DD"/>
    <w:rsid w:val="00F45D7A"/>
    <w:rsid w:val="00F4688F"/>
    <w:rsid w:val="00F47095"/>
    <w:rsid w:val="00F471C3"/>
    <w:rsid w:val="00F50727"/>
    <w:rsid w:val="00F527CC"/>
    <w:rsid w:val="00F5290D"/>
    <w:rsid w:val="00F5354B"/>
    <w:rsid w:val="00F53E47"/>
    <w:rsid w:val="00F54697"/>
    <w:rsid w:val="00F56BA8"/>
    <w:rsid w:val="00F60629"/>
    <w:rsid w:val="00F64574"/>
    <w:rsid w:val="00F6487F"/>
    <w:rsid w:val="00F64A54"/>
    <w:rsid w:val="00F651D2"/>
    <w:rsid w:val="00F6533C"/>
    <w:rsid w:val="00F66451"/>
    <w:rsid w:val="00F67667"/>
    <w:rsid w:val="00F7002A"/>
    <w:rsid w:val="00F70858"/>
    <w:rsid w:val="00F71F5D"/>
    <w:rsid w:val="00F724F1"/>
    <w:rsid w:val="00F72F0E"/>
    <w:rsid w:val="00F738F1"/>
    <w:rsid w:val="00F73E42"/>
    <w:rsid w:val="00F74BF7"/>
    <w:rsid w:val="00F81869"/>
    <w:rsid w:val="00F82FA2"/>
    <w:rsid w:val="00F833D3"/>
    <w:rsid w:val="00F83CBE"/>
    <w:rsid w:val="00F854E2"/>
    <w:rsid w:val="00F8574C"/>
    <w:rsid w:val="00F85787"/>
    <w:rsid w:val="00F86B03"/>
    <w:rsid w:val="00F87C08"/>
    <w:rsid w:val="00F90E1C"/>
    <w:rsid w:val="00F91508"/>
    <w:rsid w:val="00F9286E"/>
    <w:rsid w:val="00F949DB"/>
    <w:rsid w:val="00F94EB9"/>
    <w:rsid w:val="00F95E3B"/>
    <w:rsid w:val="00F96F3A"/>
    <w:rsid w:val="00FA3D64"/>
    <w:rsid w:val="00FA467E"/>
    <w:rsid w:val="00FA57F7"/>
    <w:rsid w:val="00FA5A9C"/>
    <w:rsid w:val="00FA7882"/>
    <w:rsid w:val="00FB1ABF"/>
    <w:rsid w:val="00FB27BF"/>
    <w:rsid w:val="00FB2D94"/>
    <w:rsid w:val="00FB33CC"/>
    <w:rsid w:val="00FB4260"/>
    <w:rsid w:val="00FB50FE"/>
    <w:rsid w:val="00FB7BC1"/>
    <w:rsid w:val="00FC0025"/>
    <w:rsid w:val="00FC159C"/>
    <w:rsid w:val="00FC2836"/>
    <w:rsid w:val="00FC408D"/>
    <w:rsid w:val="00FC4433"/>
    <w:rsid w:val="00FC48B6"/>
    <w:rsid w:val="00FC4ED7"/>
    <w:rsid w:val="00FC4EF0"/>
    <w:rsid w:val="00FC520F"/>
    <w:rsid w:val="00FC5FF2"/>
    <w:rsid w:val="00FC609D"/>
    <w:rsid w:val="00FD07EB"/>
    <w:rsid w:val="00FD14CD"/>
    <w:rsid w:val="00FD29E1"/>
    <w:rsid w:val="00FD2B26"/>
    <w:rsid w:val="00FD44F1"/>
    <w:rsid w:val="00FD7FF9"/>
    <w:rsid w:val="00FE2FB6"/>
    <w:rsid w:val="00FE314D"/>
    <w:rsid w:val="00FE546B"/>
    <w:rsid w:val="00FE5880"/>
    <w:rsid w:val="00FE5EAF"/>
    <w:rsid w:val="00FE61AD"/>
    <w:rsid w:val="00FE6F9C"/>
    <w:rsid w:val="00FE79EC"/>
    <w:rsid w:val="00FF13D6"/>
    <w:rsid w:val="00FF2689"/>
    <w:rsid w:val="00FF36C4"/>
    <w:rsid w:val="00FF492E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B3051"/>
  <w15:chartTrackingRefBased/>
  <w15:docId w15:val="{46EE5394-1161-400F-83CA-8800D22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17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5D0"/>
  </w:style>
  <w:style w:type="paragraph" w:styleId="Footer">
    <w:name w:val="footer"/>
    <w:basedOn w:val="Normal"/>
    <w:link w:val="FooterChar"/>
    <w:uiPriority w:val="99"/>
    <w:unhideWhenUsed/>
    <w:rsid w:val="0005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5D0"/>
  </w:style>
  <w:style w:type="character" w:styleId="Hyperlink">
    <w:name w:val="Hyperlink"/>
    <w:basedOn w:val="DefaultParagraphFont"/>
    <w:uiPriority w:val="99"/>
    <w:unhideWhenUsed/>
    <w:rsid w:val="000D3A5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3A5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42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Paragraphe de liste1,List Paragraph11,List Paragraph1,Para,ADB paragraph numbering,Headin2,Titulo 4,References,Titulo 4CxSpLast,Capítulo,Texto,titulo 5,Red,TIT 2 IND,Numbered List Paragraph,123 List Paragraph,Celula,references"/>
    <w:basedOn w:val="Normal"/>
    <w:link w:val="ListParagraphChar"/>
    <w:uiPriority w:val="34"/>
    <w:qFormat/>
    <w:rsid w:val="000C7FE1"/>
    <w:pPr>
      <w:ind w:left="720"/>
      <w:contextualSpacing/>
    </w:pPr>
  </w:style>
  <w:style w:type="paragraph" w:styleId="NoSpacing">
    <w:name w:val="No Spacing"/>
    <w:uiPriority w:val="1"/>
    <w:qFormat/>
    <w:rsid w:val="00874BA4"/>
    <w:pPr>
      <w:spacing w:after="0" w:line="240" w:lineRule="auto"/>
    </w:pPr>
    <w:rPr>
      <w:lang w:val="en-US"/>
    </w:rPr>
  </w:style>
  <w:style w:type="character" w:customStyle="1" w:styleId="Underline">
    <w:name w:val="Underline"/>
    <w:uiPriority w:val="99"/>
    <w:rsid w:val="00874BA4"/>
    <w:rPr>
      <w:u w:val="single"/>
    </w:rPr>
  </w:style>
  <w:style w:type="character" w:customStyle="1" w:styleId="Bold">
    <w:name w:val="Bold"/>
    <w:uiPriority w:val="99"/>
    <w:rsid w:val="000E74BB"/>
    <w:rPr>
      <w:b/>
      <w:bCs/>
    </w:rPr>
  </w:style>
  <w:style w:type="character" w:customStyle="1" w:styleId="Heading4Char1">
    <w:name w:val="Heading 4 Char1"/>
    <w:uiPriority w:val="99"/>
    <w:rsid w:val="000E74BB"/>
    <w:rPr>
      <w:rFonts w:ascii="Times New Roman" w:hAnsi="Times New Roman" w:cs="Times New Roman" w:hint="default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4A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A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A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A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A54"/>
    <w:rPr>
      <w:b/>
      <w:bCs/>
      <w:sz w:val="20"/>
      <w:szCs w:val="20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4F1C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67667"/>
    <w:pPr>
      <w:spacing w:after="0" w:line="240" w:lineRule="auto"/>
    </w:pPr>
    <w:rPr>
      <w:rFonts w:ascii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5C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5C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5CB8"/>
    <w:rPr>
      <w:vertAlign w:val="superscript"/>
    </w:rPr>
  </w:style>
  <w:style w:type="paragraph" w:styleId="Revision">
    <w:name w:val="Revision"/>
    <w:hidden/>
    <w:uiPriority w:val="99"/>
    <w:semiHidden/>
    <w:rsid w:val="00FB27B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8065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118AB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27A7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E817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istParagraphChar">
    <w:name w:val="List Paragraph Char"/>
    <w:aliases w:val="Bullets Char,Paragraphe de liste1 Char,List Paragraph11 Char,List Paragraph1 Char,Para Char,ADB paragraph numbering Char,Headin2 Char,Titulo 4 Char,References Char,Titulo 4CxSpLast Char,Capítulo Char,Texto Char,titulo 5 Char,Red Char"/>
    <w:link w:val="ListParagraph"/>
    <w:uiPriority w:val="34"/>
    <w:rsid w:val="00BD6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9" ma:contentTypeDescription="Creare un nuovo documento." ma:contentTypeScope="" ma:versionID="87dccad35668fa6c8846a27849fbb100">
  <xsd:schema xmlns:xsd="http://www.w3.org/2001/XMLSchema" xmlns:xs="http://www.w3.org/2001/XMLSchema" xmlns:p="http://schemas.microsoft.com/office/2006/metadata/properties" xmlns:ns3="3c9ac98d-36e3-464e-9a3d-571690e2b8cf" targetNamespace="http://schemas.microsoft.com/office/2006/metadata/properties" ma:root="true" ma:fieldsID="9e50402be5faf5ab6810f17038d9c8e3" ns3:_="">
    <xsd:import namespace="3c9ac98d-36e3-464e-9a3d-571690e2b8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D69D9-6DB6-4598-86E3-146460146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70A87-6058-4C36-B2FF-F6C8A7222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4AFA39-6E44-4E31-98EC-78FB36C91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C0EE61-8C74-467D-9915-A74BD652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3679</Words>
  <Characters>20971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Virginia.VallejoRojas@fao.org</dc:creator>
  <cp:keywords/>
  <dc:description/>
  <cp:lastModifiedBy>VallejoRojas, Virginia (FAOEC)</cp:lastModifiedBy>
  <cp:revision>6</cp:revision>
  <cp:lastPrinted>2022-05-17T15:13:00Z</cp:lastPrinted>
  <dcterms:created xsi:type="dcterms:W3CDTF">2022-05-17T15:15:00Z</dcterms:created>
  <dcterms:modified xsi:type="dcterms:W3CDTF">2022-05-17T15:17:00Z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